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14B2AE" w14:textId="78F63462" w:rsidR="00502957" w:rsidRPr="0049214E" w:rsidRDefault="00502957" w:rsidP="00502957">
      <w:pPr>
        <w:rPr>
          <w:rFonts w:ascii="Times New Roman" w:hAnsi="Times New Roman" w:cs="Times New Roman"/>
          <w:b/>
          <w:sz w:val="28"/>
          <w:szCs w:val="28"/>
        </w:rPr>
      </w:pPr>
      <w:r w:rsidRPr="0049214E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582EE180" wp14:editId="3B9889AE">
                <wp:simplePos x="0" y="0"/>
                <wp:positionH relativeFrom="column">
                  <wp:posOffset>1192441</wp:posOffset>
                </wp:positionH>
                <wp:positionV relativeFrom="paragraph">
                  <wp:posOffset>269402</wp:posOffset>
                </wp:positionV>
                <wp:extent cx="1329055" cy="0"/>
                <wp:effectExtent l="9525" t="12700" r="13970" b="6350"/>
                <wp:wrapNone/>
                <wp:docPr id="3" name="Straight Arrow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2905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shapetype w14:anchorId="3EBDCFCE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3" o:spid="_x0000_s1026" type="#_x0000_t32" style="position:absolute;margin-left:93.9pt;margin-top:21.2pt;width:104.65pt;height:0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"/>
            </w:pict>
          </mc:Fallback>
        </mc:AlternateContent>
      </w:r>
      <w:r w:rsidRPr="0049214E">
        <w:rPr>
          <w:rFonts w:ascii="Times New Roman" w:hAnsi="Times New Roman" w:cs="Times New Roman"/>
          <w:b/>
          <w:sz w:val="28"/>
          <w:szCs w:val="28"/>
        </w:rPr>
        <w:t>SỞ GIÁO DỤC VÀ ĐÀO TẠ</w:t>
      </w:r>
      <w:r w:rsidR="005A4D4E">
        <w:rPr>
          <w:rFonts w:ascii="Times New Roman" w:hAnsi="Times New Roman" w:cs="Times New Roman"/>
          <w:b/>
          <w:sz w:val="28"/>
          <w:szCs w:val="28"/>
        </w:rPr>
        <w:t xml:space="preserve">O </w:t>
      </w:r>
      <w:r w:rsidR="001D66B2">
        <w:rPr>
          <w:rFonts w:ascii="Times New Roman" w:hAnsi="Times New Roman" w:cs="Times New Roman"/>
          <w:b/>
          <w:sz w:val="28"/>
          <w:szCs w:val="28"/>
        </w:rPr>
        <w:t xml:space="preserve">TỈNH </w:t>
      </w:r>
      <w:r w:rsidR="005A4D4E">
        <w:rPr>
          <w:rFonts w:ascii="Times New Roman" w:hAnsi="Times New Roman" w:cs="Times New Roman"/>
          <w:b/>
          <w:sz w:val="28"/>
          <w:szCs w:val="28"/>
        </w:rPr>
        <w:t>NINH BÌNH</w:t>
      </w:r>
    </w:p>
    <w:p w14:paraId="3BCC0674" w14:textId="77777777" w:rsidR="001D66B2" w:rsidRDefault="001D66B2" w:rsidP="0050295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8177B8D" w14:textId="79239997" w:rsidR="00502957" w:rsidRPr="0049214E" w:rsidRDefault="00502957" w:rsidP="0050295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9214E">
        <w:rPr>
          <w:rFonts w:ascii="Times New Roman" w:hAnsi="Times New Roman" w:cs="Times New Roman"/>
          <w:b/>
          <w:sz w:val="28"/>
          <w:szCs w:val="28"/>
        </w:rPr>
        <w:t xml:space="preserve">KHUNG </w:t>
      </w:r>
      <w:r w:rsidR="00F54C64">
        <w:rPr>
          <w:rFonts w:ascii="Times New Roman" w:hAnsi="Times New Roman" w:cs="Times New Roman"/>
          <w:b/>
          <w:sz w:val="28"/>
          <w:szCs w:val="28"/>
        </w:rPr>
        <w:t xml:space="preserve">CHƯƠNG TRÌNH </w:t>
      </w:r>
      <w:r w:rsidRPr="0049214E">
        <w:rPr>
          <w:rFonts w:ascii="Times New Roman" w:hAnsi="Times New Roman" w:cs="Times New Roman"/>
          <w:b/>
          <w:sz w:val="28"/>
          <w:szCs w:val="28"/>
        </w:rPr>
        <w:t xml:space="preserve">MÔN HỌC CẤP THCS </w:t>
      </w:r>
    </w:p>
    <w:p w14:paraId="47EBAEDB" w14:textId="49CCD220" w:rsidR="00502957" w:rsidRPr="0049214E" w:rsidRDefault="00D8237C" w:rsidP="0050295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TỪ NĂM HỌC </w:t>
      </w:r>
      <w:r w:rsidR="00502957" w:rsidRPr="0049214E">
        <w:rPr>
          <w:rFonts w:ascii="Times New Roman" w:hAnsi="Times New Roman" w:cs="Times New Roman"/>
          <w:b/>
          <w:sz w:val="28"/>
          <w:szCs w:val="28"/>
        </w:rPr>
        <w:t>202</w:t>
      </w:r>
      <w:r w:rsidR="00520E1C">
        <w:rPr>
          <w:rFonts w:ascii="Times New Roman" w:hAnsi="Times New Roman" w:cs="Times New Roman"/>
          <w:b/>
          <w:sz w:val="28"/>
          <w:szCs w:val="28"/>
        </w:rPr>
        <w:t>6</w:t>
      </w:r>
      <w:r w:rsidR="00502957" w:rsidRPr="0049214E">
        <w:rPr>
          <w:rFonts w:ascii="Times New Roman" w:hAnsi="Times New Roman" w:cs="Times New Roman"/>
          <w:b/>
          <w:sz w:val="28"/>
          <w:szCs w:val="28"/>
        </w:rPr>
        <w:t xml:space="preserve"> - 202</w:t>
      </w:r>
      <w:r w:rsidR="00520E1C">
        <w:rPr>
          <w:rFonts w:ascii="Times New Roman" w:hAnsi="Times New Roman" w:cs="Times New Roman"/>
          <w:b/>
          <w:sz w:val="28"/>
          <w:szCs w:val="28"/>
        </w:rPr>
        <w:t>7</w:t>
      </w:r>
    </w:p>
    <w:p w14:paraId="6DEF990B" w14:textId="5E8E3195" w:rsidR="00786F84" w:rsidRDefault="00502957" w:rsidP="00786F84">
      <w:pPr>
        <w:tabs>
          <w:tab w:val="left" w:pos="4830"/>
          <w:tab w:val="center" w:pos="7426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9214E">
        <w:rPr>
          <w:rFonts w:ascii="Times New Roman" w:hAnsi="Times New Roman" w:cs="Times New Roman"/>
          <w:b/>
          <w:sz w:val="28"/>
          <w:szCs w:val="28"/>
        </w:rPr>
        <w:t xml:space="preserve">Môn: Toán </w:t>
      </w:r>
    </w:p>
    <w:p w14:paraId="240174CD" w14:textId="77777777" w:rsidR="00CD6C78" w:rsidRPr="00CD6C78" w:rsidRDefault="00CD6C78" w:rsidP="00CD6C78">
      <w:pPr>
        <w:widowControl w:val="0"/>
        <w:spacing w:before="60" w:after="0" w:line="240" w:lineRule="auto"/>
        <w:jc w:val="center"/>
        <w:rPr>
          <w:rFonts w:ascii="Times New Roman" w:eastAsia="Courier New" w:hAnsi="Times New Roman" w:cs="Times New Roman"/>
          <w:bCs/>
          <w:i/>
          <w:iCs/>
          <w:color w:val="000000"/>
          <w:sz w:val="28"/>
          <w:szCs w:val="28"/>
          <w:lang w:val="vi-VN" w:eastAsia="vi-VN" w:bidi="vi-VN"/>
        </w:rPr>
      </w:pPr>
      <w:r w:rsidRPr="00CD6C78">
        <w:rPr>
          <w:rFonts w:ascii="Times New Roman" w:eastAsia="Courier New" w:hAnsi="Times New Roman" w:cs="Times New Roman"/>
          <w:bCs/>
          <w:i/>
          <w:iCs/>
          <w:color w:val="000000"/>
          <w:sz w:val="28"/>
          <w:szCs w:val="28"/>
          <w:lang w:val="vi-VN" w:eastAsia="vi-VN" w:bidi="vi-VN"/>
        </w:rPr>
        <w:t>(Kèm theo Công văn số</w:t>
      </w:r>
      <w:r w:rsidRPr="00CD6C78">
        <w:rPr>
          <w:rFonts w:ascii="Times New Roman" w:eastAsia="Courier New" w:hAnsi="Times New Roman" w:cs="Times New Roman"/>
          <w:bCs/>
          <w:i/>
          <w:iCs/>
          <w:color w:val="000000"/>
          <w:sz w:val="28"/>
          <w:szCs w:val="28"/>
          <w:lang w:eastAsia="vi-VN" w:bidi="vi-VN"/>
        </w:rPr>
        <w:t xml:space="preserve"> 3426</w:t>
      </w:r>
      <w:r w:rsidRPr="00CD6C78">
        <w:rPr>
          <w:rFonts w:ascii="Times New Roman" w:eastAsia="Courier New" w:hAnsi="Times New Roman" w:cs="Times New Roman"/>
          <w:bCs/>
          <w:i/>
          <w:iCs/>
          <w:color w:val="000000"/>
          <w:sz w:val="28"/>
          <w:szCs w:val="28"/>
          <w:lang w:val="vi-VN" w:eastAsia="vi-VN" w:bidi="vi-VN"/>
        </w:rPr>
        <w:t xml:space="preserve">/SGDĐT-GDTrH </w:t>
      </w:r>
      <w:r w:rsidRPr="00CD6C78">
        <w:rPr>
          <w:rFonts w:ascii="Times New Roman" w:eastAsia="Courier New" w:hAnsi="Times New Roman" w:cs="Times New Roman"/>
          <w:bCs/>
          <w:i/>
          <w:iCs/>
          <w:color w:val="000000"/>
          <w:sz w:val="28"/>
          <w:szCs w:val="28"/>
          <w:lang w:eastAsia="vi-VN" w:bidi="vi-VN"/>
        </w:rPr>
        <w:t xml:space="preserve"> </w:t>
      </w:r>
      <w:r w:rsidRPr="00CD6C78">
        <w:rPr>
          <w:rFonts w:ascii="Times New Roman" w:eastAsia="Courier New" w:hAnsi="Times New Roman" w:cs="Times New Roman"/>
          <w:bCs/>
          <w:i/>
          <w:iCs/>
          <w:color w:val="000000"/>
          <w:sz w:val="28"/>
          <w:szCs w:val="28"/>
          <w:lang w:val="vi-VN" w:eastAsia="vi-VN" w:bidi="vi-VN"/>
        </w:rPr>
        <w:t>ngày</w:t>
      </w:r>
      <w:r w:rsidRPr="00CD6C78">
        <w:rPr>
          <w:rFonts w:ascii="Times New Roman" w:eastAsia="Courier New" w:hAnsi="Times New Roman" w:cs="Times New Roman"/>
          <w:bCs/>
          <w:i/>
          <w:iCs/>
          <w:color w:val="000000"/>
          <w:sz w:val="28"/>
          <w:szCs w:val="28"/>
          <w:lang w:eastAsia="vi-VN" w:bidi="vi-VN"/>
        </w:rPr>
        <w:t xml:space="preserve"> 22 </w:t>
      </w:r>
      <w:r w:rsidRPr="00CD6C78">
        <w:rPr>
          <w:rFonts w:ascii="Times New Roman" w:eastAsia="Courier New" w:hAnsi="Times New Roman" w:cs="Times New Roman"/>
          <w:bCs/>
          <w:i/>
          <w:iCs/>
          <w:color w:val="000000"/>
          <w:sz w:val="28"/>
          <w:szCs w:val="28"/>
          <w:lang w:val="vi-VN" w:eastAsia="vi-VN" w:bidi="vi-VN"/>
        </w:rPr>
        <w:t>tháng</w:t>
      </w:r>
      <w:r w:rsidRPr="00CD6C78">
        <w:rPr>
          <w:rFonts w:ascii="Times New Roman" w:eastAsia="Courier New" w:hAnsi="Times New Roman" w:cs="Times New Roman"/>
          <w:bCs/>
          <w:i/>
          <w:iCs/>
          <w:color w:val="000000"/>
          <w:sz w:val="28"/>
          <w:szCs w:val="28"/>
          <w:lang w:eastAsia="vi-VN" w:bidi="vi-VN"/>
        </w:rPr>
        <w:t xml:space="preserve"> 8</w:t>
      </w:r>
      <w:r w:rsidRPr="00CD6C78">
        <w:rPr>
          <w:rFonts w:ascii="Times New Roman" w:eastAsia="Courier New" w:hAnsi="Times New Roman" w:cs="Times New Roman"/>
          <w:bCs/>
          <w:i/>
          <w:iCs/>
          <w:color w:val="000000"/>
          <w:sz w:val="28"/>
          <w:szCs w:val="28"/>
          <w:lang w:val="vi-VN" w:eastAsia="vi-VN" w:bidi="vi-VN"/>
        </w:rPr>
        <w:t xml:space="preserve"> năm 202</w:t>
      </w:r>
      <w:r w:rsidRPr="00CD6C78">
        <w:rPr>
          <w:rFonts w:ascii="Times New Roman" w:eastAsia="Courier New" w:hAnsi="Times New Roman" w:cs="Times New Roman"/>
          <w:bCs/>
          <w:i/>
          <w:iCs/>
          <w:color w:val="000000"/>
          <w:sz w:val="28"/>
          <w:szCs w:val="28"/>
          <w:lang w:eastAsia="vi-VN" w:bidi="vi-VN"/>
        </w:rPr>
        <w:t>6</w:t>
      </w:r>
      <w:r w:rsidRPr="00CD6C78">
        <w:rPr>
          <w:rFonts w:ascii="Times New Roman" w:eastAsia="Courier New" w:hAnsi="Times New Roman" w:cs="Times New Roman"/>
          <w:bCs/>
          <w:i/>
          <w:iCs/>
          <w:color w:val="000000"/>
          <w:sz w:val="28"/>
          <w:szCs w:val="28"/>
          <w:lang w:val="vi-VN" w:eastAsia="vi-VN" w:bidi="vi-VN"/>
        </w:rPr>
        <w:t xml:space="preserve"> của Sở GDĐT)</w:t>
      </w:r>
    </w:p>
    <w:p w14:paraId="4240D116" w14:textId="5652C7EB" w:rsidR="00830AB4" w:rsidRDefault="001D66B2" w:rsidP="00830AB4">
      <w:pPr>
        <w:tabs>
          <w:tab w:val="left" w:pos="4830"/>
          <w:tab w:val="center" w:pos="7426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9214E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40CC5CBC" wp14:editId="2FD6A8EF">
                <wp:simplePos x="0" y="0"/>
                <wp:positionH relativeFrom="margin">
                  <wp:align>center</wp:align>
                </wp:positionH>
                <wp:positionV relativeFrom="paragraph">
                  <wp:posOffset>33330</wp:posOffset>
                </wp:positionV>
                <wp:extent cx="1329055" cy="0"/>
                <wp:effectExtent l="0" t="0" r="23495" b="19050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2905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shape w14:anchorId="49CA0D87" id="Straight Arrow Connector 1" o:spid="_x0000_s1026" type="#_x0000_t32" style="position:absolute;margin-left:0;margin-top:2.6pt;width:104.65pt;height:0;z-index:25166284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">
                <w10:wrap anchorx="margin"/>
              </v:shape>
            </w:pict>
          </mc:Fallback>
        </mc:AlternateContent>
      </w:r>
    </w:p>
    <w:p w14:paraId="7A725FFB" w14:textId="3E671A3A" w:rsidR="00830AB4" w:rsidRPr="00830AB4" w:rsidRDefault="00830AB4" w:rsidP="00830AB4">
      <w:pPr>
        <w:tabs>
          <w:tab w:val="left" w:pos="4830"/>
          <w:tab w:val="center" w:pos="7426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9214E">
        <w:rPr>
          <w:rFonts w:ascii="Times New Roman" w:hAnsi="Times New Roman" w:cs="Times New Roman"/>
          <w:b/>
          <w:sz w:val="28"/>
          <w:szCs w:val="28"/>
        </w:rPr>
        <w:t>Lớp 6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18E81AE4" w14:textId="1011157F" w:rsidR="00502957" w:rsidRPr="0049214E" w:rsidRDefault="00502957" w:rsidP="0050295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49214E">
        <w:rPr>
          <w:rFonts w:ascii="Times New Roman" w:hAnsi="Times New Roman" w:cs="Times New Roman"/>
          <w:sz w:val="28"/>
          <w:szCs w:val="28"/>
        </w:rPr>
        <w:t>Cả năm: 35 tuần (140 tiết)</w:t>
      </w:r>
      <w:bookmarkStart w:id="0" w:name="_GoBack"/>
      <w:bookmarkEnd w:id="0"/>
    </w:p>
    <w:p w14:paraId="1B5C6D61" w14:textId="77777777" w:rsidR="00502957" w:rsidRPr="00247604" w:rsidRDefault="00502957" w:rsidP="0050295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47604">
        <w:rPr>
          <w:rFonts w:ascii="Times New Roman" w:hAnsi="Times New Roman" w:cs="Times New Roman"/>
          <w:sz w:val="28"/>
          <w:szCs w:val="28"/>
        </w:rPr>
        <w:t>Học kì I: 18 tuần (72 tiết)</w:t>
      </w:r>
    </w:p>
    <w:p w14:paraId="43DCDFD4" w14:textId="3E0103B2" w:rsidR="00502957" w:rsidRPr="00247604" w:rsidRDefault="00502957" w:rsidP="00E94FCF">
      <w:pPr>
        <w:spacing w:after="120"/>
        <w:jc w:val="center"/>
        <w:rPr>
          <w:rFonts w:ascii="Times New Roman" w:hAnsi="Times New Roman" w:cs="Times New Roman"/>
          <w:sz w:val="28"/>
          <w:szCs w:val="28"/>
        </w:rPr>
      </w:pPr>
      <w:r w:rsidRPr="00247604">
        <w:rPr>
          <w:rFonts w:ascii="Times New Roman" w:hAnsi="Times New Roman" w:cs="Times New Roman"/>
          <w:sz w:val="28"/>
          <w:szCs w:val="28"/>
        </w:rPr>
        <w:t>Học kì II: 17 tuần (68 tiết)</w:t>
      </w: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2268"/>
        <w:gridCol w:w="4961"/>
        <w:gridCol w:w="993"/>
      </w:tblGrid>
      <w:tr w:rsidR="00AA25AD" w:rsidRPr="00403CA9" w14:paraId="427877DF" w14:textId="77777777" w:rsidTr="00F53977">
        <w:trPr>
          <w:trHeight w:val="227"/>
        </w:trPr>
        <w:tc>
          <w:tcPr>
            <w:tcW w:w="1276" w:type="dxa"/>
            <w:vAlign w:val="center"/>
            <w:hideMark/>
          </w:tcPr>
          <w:p w14:paraId="508B3362" w14:textId="77777777" w:rsidR="00AA25AD" w:rsidRPr="00403CA9" w:rsidRDefault="00AA25AD" w:rsidP="00AA25AD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03CA9">
              <w:rPr>
                <w:rFonts w:ascii="Times New Roman" w:hAnsi="Times New Roman" w:cs="Times New Roman"/>
                <w:b/>
                <w:sz w:val="28"/>
                <w:szCs w:val="28"/>
              </w:rPr>
              <w:t>Thời gian</w:t>
            </w:r>
          </w:p>
        </w:tc>
        <w:tc>
          <w:tcPr>
            <w:tcW w:w="7229" w:type="dxa"/>
            <w:gridSpan w:val="2"/>
            <w:vAlign w:val="center"/>
            <w:hideMark/>
          </w:tcPr>
          <w:p w14:paraId="073F1D08" w14:textId="77777777" w:rsidR="00AA25AD" w:rsidRPr="00403CA9" w:rsidRDefault="00AA25AD" w:rsidP="00AA25AD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03CA9">
              <w:rPr>
                <w:rFonts w:ascii="Times New Roman" w:hAnsi="Times New Roman" w:cs="Times New Roman"/>
                <w:b/>
                <w:sz w:val="28"/>
                <w:szCs w:val="28"/>
              </w:rPr>
              <w:t>Nội dung</w:t>
            </w:r>
          </w:p>
          <w:p w14:paraId="1B497B00" w14:textId="77777777" w:rsidR="00AA25AD" w:rsidRPr="00403CA9" w:rsidRDefault="00AA25AD" w:rsidP="00AA25AD">
            <w:pPr>
              <w:tabs>
                <w:tab w:val="left" w:pos="2431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03CA9">
              <w:rPr>
                <w:rFonts w:ascii="Times New Roman" w:hAnsi="Times New Roman" w:cs="Times New Roman"/>
                <w:b/>
                <w:sz w:val="28"/>
                <w:szCs w:val="28"/>
              </w:rPr>
              <w:t>(Tên chương/bài/chủ đề)</w:t>
            </w:r>
          </w:p>
        </w:tc>
        <w:tc>
          <w:tcPr>
            <w:tcW w:w="993" w:type="dxa"/>
            <w:vAlign w:val="center"/>
            <w:hideMark/>
          </w:tcPr>
          <w:p w14:paraId="6D00603A" w14:textId="04661587" w:rsidR="00AA25AD" w:rsidRPr="00403CA9" w:rsidRDefault="00F54C64" w:rsidP="00AA25AD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Ghi chú</w:t>
            </w:r>
          </w:p>
        </w:tc>
      </w:tr>
      <w:tr w:rsidR="00D92B6C" w:rsidRPr="00403CA9" w14:paraId="6485A3CB" w14:textId="77777777" w:rsidTr="00F53977">
        <w:trPr>
          <w:trHeight w:val="227"/>
        </w:trPr>
        <w:tc>
          <w:tcPr>
            <w:tcW w:w="1276" w:type="dxa"/>
            <w:vMerge w:val="restart"/>
            <w:vAlign w:val="center"/>
            <w:hideMark/>
          </w:tcPr>
          <w:p w14:paraId="229B87F2" w14:textId="77777777" w:rsidR="00D92B6C" w:rsidRPr="00403CA9" w:rsidRDefault="00D92B6C" w:rsidP="00AA25AD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03CA9">
              <w:rPr>
                <w:rFonts w:ascii="Times New Roman" w:hAnsi="Times New Roman" w:cs="Times New Roman"/>
                <w:b/>
                <w:sz w:val="28"/>
                <w:szCs w:val="28"/>
              </w:rPr>
              <w:t>Học kì I</w:t>
            </w:r>
          </w:p>
          <w:p w14:paraId="43BB11E6" w14:textId="77777777" w:rsidR="00D92B6C" w:rsidRPr="00403CA9" w:rsidRDefault="00D92B6C" w:rsidP="00AA25AD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  <w:vMerge w:val="restart"/>
            <w:vAlign w:val="center"/>
          </w:tcPr>
          <w:p w14:paraId="7AAA8D3A" w14:textId="2D0B64FC" w:rsidR="00D92B6C" w:rsidRPr="00C36364" w:rsidRDefault="00D92B6C" w:rsidP="00F54C64">
            <w:pPr>
              <w:pStyle w:val="TableParagraph"/>
              <w:spacing w:line="276" w:lineRule="auto"/>
              <w:ind w:left="0"/>
              <w:jc w:val="both"/>
              <w:rPr>
                <w:b/>
                <w:sz w:val="28"/>
                <w:szCs w:val="28"/>
              </w:rPr>
            </w:pPr>
            <w:r w:rsidRPr="00520E1C">
              <w:rPr>
                <w:bCs/>
                <w:sz w:val="28"/>
                <w:szCs w:val="28"/>
              </w:rPr>
              <w:t>TẬP HỢP CÁC SỐ</w:t>
            </w:r>
            <w:r w:rsidRPr="00520E1C">
              <w:rPr>
                <w:bCs/>
                <w:sz w:val="28"/>
                <w:szCs w:val="28"/>
                <w:lang w:val="vi-VN"/>
              </w:rPr>
              <w:t xml:space="preserve"> TỰ NHIÊN</w:t>
            </w:r>
            <w:r>
              <w:rPr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4961" w:type="dxa"/>
          </w:tcPr>
          <w:p w14:paraId="7BF8E0C1" w14:textId="2F533335" w:rsidR="00D92B6C" w:rsidRPr="00403CA9" w:rsidRDefault="00D92B6C" w:rsidP="008846C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</w:t>
            </w:r>
            <w:r w:rsidRPr="00403CA9">
              <w:rPr>
                <w:rFonts w:ascii="Times New Roman" w:hAnsi="Times New Roman" w:cs="Times New Roman"/>
                <w:sz w:val="28"/>
                <w:szCs w:val="28"/>
              </w:rPr>
              <w:t xml:space="preserve">ập hợp </w:t>
            </w:r>
          </w:p>
        </w:tc>
        <w:tc>
          <w:tcPr>
            <w:tcW w:w="993" w:type="dxa"/>
            <w:vAlign w:val="center"/>
          </w:tcPr>
          <w:p w14:paraId="15D34187" w14:textId="5A43DE46" w:rsidR="00D92B6C" w:rsidRPr="00403CA9" w:rsidRDefault="00D92B6C" w:rsidP="00AA25A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2B6C" w:rsidRPr="00403CA9" w14:paraId="288CE2B6" w14:textId="77777777" w:rsidTr="00F53977">
        <w:trPr>
          <w:trHeight w:val="227"/>
        </w:trPr>
        <w:tc>
          <w:tcPr>
            <w:tcW w:w="1276" w:type="dxa"/>
            <w:vMerge/>
          </w:tcPr>
          <w:p w14:paraId="75E99515" w14:textId="77777777" w:rsidR="00D92B6C" w:rsidRPr="00403CA9" w:rsidRDefault="00D92B6C" w:rsidP="00AA25AD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  <w:vMerge/>
            <w:vAlign w:val="center"/>
          </w:tcPr>
          <w:p w14:paraId="1D094DE0" w14:textId="77777777" w:rsidR="00D92B6C" w:rsidRPr="008846C6" w:rsidRDefault="00D92B6C" w:rsidP="008846C6">
            <w:pPr>
              <w:pStyle w:val="TableParagraph"/>
              <w:spacing w:line="276" w:lineRule="auto"/>
              <w:ind w:left="0"/>
              <w:jc w:val="both"/>
              <w:rPr>
                <w:b/>
                <w:sz w:val="28"/>
                <w:szCs w:val="28"/>
                <w:lang w:val="vi-VN"/>
              </w:rPr>
            </w:pPr>
          </w:p>
        </w:tc>
        <w:tc>
          <w:tcPr>
            <w:tcW w:w="4961" w:type="dxa"/>
          </w:tcPr>
          <w:p w14:paraId="08FD5EF9" w14:textId="32217B53" w:rsidR="00D92B6C" w:rsidRPr="00403CA9" w:rsidRDefault="00D92B6C" w:rsidP="008846C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Cách ghi số</w:t>
            </w:r>
            <w:r w:rsidRPr="00403CA9">
              <w:rPr>
                <w:rFonts w:ascii="Times New Roman" w:hAnsi="Times New Roman" w:cs="Times New Roman"/>
                <w:sz w:val="28"/>
                <w:szCs w:val="28"/>
              </w:rPr>
              <w:t xml:space="preserve"> tự nhiên</w:t>
            </w:r>
          </w:p>
        </w:tc>
        <w:tc>
          <w:tcPr>
            <w:tcW w:w="993" w:type="dxa"/>
            <w:vAlign w:val="center"/>
          </w:tcPr>
          <w:p w14:paraId="7B312CB4" w14:textId="78B317DD" w:rsidR="00D92B6C" w:rsidRPr="00403CA9" w:rsidRDefault="00D92B6C" w:rsidP="00AA25A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2B6C" w:rsidRPr="00403CA9" w14:paraId="337DEDAC" w14:textId="77777777" w:rsidTr="00F53977">
        <w:trPr>
          <w:trHeight w:val="227"/>
        </w:trPr>
        <w:tc>
          <w:tcPr>
            <w:tcW w:w="1276" w:type="dxa"/>
            <w:vMerge/>
          </w:tcPr>
          <w:p w14:paraId="3FE23A8E" w14:textId="77777777" w:rsidR="00D92B6C" w:rsidRPr="00403CA9" w:rsidRDefault="00D92B6C" w:rsidP="00AA25AD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  <w:vMerge/>
            <w:vAlign w:val="center"/>
          </w:tcPr>
          <w:p w14:paraId="64ED3CA4" w14:textId="77777777" w:rsidR="00D92B6C" w:rsidRPr="008846C6" w:rsidRDefault="00D92B6C" w:rsidP="008846C6">
            <w:pPr>
              <w:pStyle w:val="TableParagraph"/>
              <w:spacing w:line="276" w:lineRule="auto"/>
              <w:ind w:left="0"/>
              <w:jc w:val="both"/>
              <w:rPr>
                <w:b/>
                <w:sz w:val="28"/>
                <w:szCs w:val="28"/>
                <w:lang w:val="vi-VN"/>
              </w:rPr>
            </w:pPr>
          </w:p>
        </w:tc>
        <w:tc>
          <w:tcPr>
            <w:tcW w:w="4961" w:type="dxa"/>
          </w:tcPr>
          <w:p w14:paraId="7C3C3E5C" w14:textId="69544838" w:rsidR="00D92B6C" w:rsidRPr="00403CA9" w:rsidRDefault="00D92B6C" w:rsidP="008846C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Thứ tự</w:t>
            </w:r>
            <w:r w:rsidRPr="00403CA9">
              <w:rPr>
                <w:rFonts w:ascii="Times New Roman" w:hAnsi="Times New Roman" w:cs="Times New Roman"/>
                <w:sz w:val="28"/>
                <w:szCs w:val="28"/>
              </w:rPr>
              <w:t xml:space="preserve"> trong tập hợp các số tự nhiên</w:t>
            </w:r>
          </w:p>
        </w:tc>
        <w:tc>
          <w:tcPr>
            <w:tcW w:w="993" w:type="dxa"/>
            <w:vAlign w:val="center"/>
          </w:tcPr>
          <w:p w14:paraId="2E314702" w14:textId="09A783D5" w:rsidR="00D92B6C" w:rsidRPr="00403CA9" w:rsidRDefault="00D92B6C" w:rsidP="00AA25A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2B6C" w:rsidRPr="00403CA9" w14:paraId="462CF681" w14:textId="77777777" w:rsidTr="00F53977">
        <w:trPr>
          <w:trHeight w:val="227"/>
        </w:trPr>
        <w:tc>
          <w:tcPr>
            <w:tcW w:w="1276" w:type="dxa"/>
            <w:vMerge/>
          </w:tcPr>
          <w:p w14:paraId="0249EF76" w14:textId="77777777" w:rsidR="00D92B6C" w:rsidRPr="00403CA9" w:rsidRDefault="00D92B6C" w:rsidP="00AA25AD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  <w:vMerge/>
            <w:vAlign w:val="center"/>
          </w:tcPr>
          <w:p w14:paraId="69743258" w14:textId="77777777" w:rsidR="00D92B6C" w:rsidRPr="008846C6" w:rsidRDefault="00D92B6C" w:rsidP="008846C6">
            <w:pPr>
              <w:pStyle w:val="TableParagraph"/>
              <w:spacing w:line="276" w:lineRule="auto"/>
              <w:ind w:left="0"/>
              <w:jc w:val="both"/>
              <w:rPr>
                <w:b/>
                <w:sz w:val="28"/>
                <w:szCs w:val="28"/>
                <w:lang w:val="vi-VN"/>
              </w:rPr>
            </w:pPr>
          </w:p>
        </w:tc>
        <w:tc>
          <w:tcPr>
            <w:tcW w:w="4961" w:type="dxa"/>
          </w:tcPr>
          <w:p w14:paraId="29BC47D1" w14:textId="4667089D" w:rsidR="00D92B6C" w:rsidRPr="00403CA9" w:rsidRDefault="00D92B6C" w:rsidP="008846C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Phép cộng và phép trừ số tự nhiên</w:t>
            </w:r>
          </w:p>
        </w:tc>
        <w:tc>
          <w:tcPr>
            <w:tcW w:w="993" w:type="dxa"/>
            <w:vAlign w:val="center"/>
          </w:tcPr>
          <w:p w14:paraId="371BF258" w14:textId="7A79304F" w:rsidR="00D92B6C" w:rsidRPr="00403CA9" w:rsidRDefault="00D92B6C" w:rsidP="00AA25A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2B6C" w:rsidRPr="00403CA9" w14:paraId="2085C11B" w14:textId="77777777" w:rsidTr="00F53977">
        <w:trPr>
          <w:trHeight w:val="227"/>
        </w:trPr>
        <w:tc>
          <w:tcPr>
            <w:tcW w:w="1276" w:type="dxa"/>
            <w:vMerge/>
          </w:tcPr>
          <w:p w14:paraId="4C191859" w14:textId="77777777" w:rsidR="00D92B6C" w:rsidRPr="00403CA9" w:rsidRDefault="00D92B6C" w:rsidP="00AA25AD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  <w:vMerge/>
            <w:vAlign w:val="center"/>
          </w:tcPr>
          <w:p w14:paraId="79C7ECE3" w14:textId="77777777" w:rsidR="00D92B6C" w:rsidRPr="008846C6" w:rsidRDefault="00D92B6C" w:rsidP="008846C6">
            <w:pPr>
              <w:pStyle w:val="TableParagraph"/>
              <w:spacing w:line="276" w:lineRule="auto"/>
              <w:ind w:left="0"/>
              <w:jc w:val="both"/>
              <w:rPr>
                <w:b/>
                <w:sz w:val="28"/>
                <w:szCs w:val="28"/>
                <w:lang w:val="vi-VN"/>
              </w:rPr>
            </w:pPr>
          </w:p>
        </w:tc>
        <w:tc>
          <w:tcPr>
            <w:tcW w:w="4961" w:type="dxa"/>
          </w:tcPr>
          <w:p w14:paraId="05D7C983" w14:textId="37EE8555" w:rsidR="00D92B6C" w:rsidRPr="00403CA9" w:rsidRDefault="00D92B6C" w:rsidP="008846C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0E1C">
              <w:rPr>
                <w:rFonts w:ascii="Times New Roman" w:hAnsi="Times New Roman" w:cs="Times New Roman"/>
                <w:sz w:val="28"/>
                <w:szCs w:val="28"/>
              </w:rPr>
              <w:t xml:space="preserve">Phép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nhân</w:t>
            </w:r>
            <w:r w:rsidRPr="00520E1C">
              <w:rPr>
                <w:rFonts w:ascii="Times New Roman" w:hAnsi="Times New Roman" w:cs="Times New Roman"/>
                <w:sz w:val="28"/>
                <w:szCs w:val="28"/>
              </w:rPr>
              <w:t xml:space="preserve"> và phép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chia</w:t>
            </w:r>
            <w:r w:rsidRPr="00520E1C">
              <w:rPr>
                <w:rFonts w:ascii="Times New Roman" w:hAnsi="Times New Roman" w:cs="Times New Roman"/>
                <w:sz w:val="28"/>
                <w:szCs w:val="28"/>
              </w:rPr>
              <w:t xml:space="preserve"> số tự nhiên</w:t>
            </w:r>
          </w:p>
        </w:tc>
        <w:tc>
          <w:tcPr>
            <w:tcW w:w="993" w:type="dxa"/>
            <w:vAlign w:val="center"/>
          </w:tcPr>
          <w:p w14:paraId="425A629C" w14:textId="163F2DCE" w:rsidR="00D92B6C" w:rsidRPr="00403CA9" w:rsidRDefault="00D92B6C" w:rsidP="00AA25A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2B6C" w:rsidRPr="00403CA9" w14:paraId="64A100DA" w14:textId="77777777" w:rsidTr="00F53977">
        <w:trPr>
          <w:trHeight w:val="227"/>
        </w:trPr>
        <w:tc>
          <w:tcPr>
            <w:tcW w:w="1276" w:type="dxa"/>
            <w:vMerge/>
          </w:tcPr>
          <w:p w14:paraId="5E758FE6" w14:textId="77777777" w:rsidR="00D92B6C" w:rsidRPr="00403CA9" w:rsidRDefault="00D92B6C" w:rsidP="00AA25AD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  <w:vMerge/>
            <w:vAlign w:val="center"/>
          </w:tcPr>
          <w:p w14:paraId="5F1E412C" w14:textId="77777777" w:rsidR="00D92B6C" w:rsidRPr="008846C6" w:rsidRDefault="00D92B6C" w:rsidP="008846C6">
            <w:pPr>
              <w:pStyle w:val="TableParagraph"/>
              <w:spacing w:line="276" w:lineRule="auto"/>
              <w:ind w:left="0"/>
              <w:jc w:val="both"/>
              <w:rPr>
                <w:b/>
                <w:sz w:val="28"/>
                <w:szCs w:val="28"/>
                <w:lang w:val="vi-VN"/>
              </w:rPr>
            </w:pPr>
          </w:p>
        </w:tc>
        <w:tc>
          <w:tcPr>
            <w:tcW w:w="4961" w:type="dxa"/>
          </w:tcPr>
          <w:p w14:paraId="26B70DED" w14:textId="151882FB" w:rsidR="00D92B6C" w:rsidRPr="00403CA9" w:rsidRDefault="00D92B6C" w:rsidP="008846C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Luỹ thừa với số mũ tự nhiên</w:t>
            </w:r>
          </w:p>
        </w:tc>
        <w:tc>
          <w:tcPr>
            <w:tcW w:w="993" w:type="dxa"/>
            <w:vAlign w:val="center"/>
          </w:tcPr>
          <w:p w14:paraId="579E07E0" w14:textId="201031E0" w:rsidR="00D92B6C" w:rsidRPr="00403CA9" w:rsidRDefault="00D92B6C" w:rsidP="00AA25A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2B6C" w:rsidRPr="00403CA9" w14:paraId="436FA10A" w14:textId="77777777" w:rsidTr="00F53977">
        <w:trPr>
          <w:trHeight w:val="227"/>
        </w:trPr>
        <w:tc>
          <w:tcPr>
            <w:tcW w:w="1276" w:type="dxa"/>
            <w:vMerge/>
          </w:tcPr>
          <w:p w14:paraId="344B66A3" w14:textId="77777777" w:rsidR="00D92B6C" w:rsidRPr="00403CA9" w:rsidRDefault="00D92B6C" w:rsidP="00AA25AD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  <w:vMerge/>
            <w:vAlign w:val="center"/>
          </w:tcPr>
          <w:p w14:paraId="4BAD598D" w14:textId="77777777" w:rsidR="00D92B6C" w:rsidRPr="008846C6" w:rsidRDefault="00D92B6C" w:rsidP="008846C6">
            <w:pPr>
              <w:pStyle w:val="TableParagraph"/>
              <w:spacing w:line="276" w:lineRule="auto"/>
              <w:ind w:left="0"/>
              <w:jc w:val="both"/>
              <w:rPr>
                <w:b/>
                <w:sz w:val="28"/>
                <w:szCs w:val="28"/>
                <w:lang w:val="vi-VN"/>
              </w:rPr>
            </w:pPr>
          </w:p>
        </w:tc>
        <w:tc>
          <w:tcPr>
            <w:tcW w:w="4961" w:type="dxa"/>
          </w:tcPr>
          <w:p w14:paraId="545143FF" w14:textId="01630380" w:rsidR="00D92B6C" w:rsidRPr="00403CA9" w:rsidRDefault="00D92B6C" w:rsidP="008846C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Thứ tự thực hiện các phép tính</w:t>
            </w:r>
          </w:p>
        </w:tc>
        <w:tc>
          <w:tcPr>
            <w:tcW w:w="993" w:type="dxa"/>
            <w:vAlign w:val="center"/>
          </w:tcPr>
          <w:p w14:paraId="4CAA7C4E" w14:textId="28562230" w:rsidR="00D92B6C" w:rsidRPr="00403CA9" w:rsidRDefault="00D92B6C" w:rsidP="00AA25A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2B6C" w:rsidRPr="00403CA9" w14:paraId="54DB4952" w14:textId="77777777" w:rsidTr="00F53977">
        <w:trPr>
          <w:trHeight w:val="227"/>
        </w:trPr>
        <w:tc>
          <w:tcPr>
            <w:tcW w:w="1276" w:type="dxa"/>
            <w:vMerge/>
            <w:vAlign w:val="center"/>
            <w:hideMark/>
          </w:tcPr>
          <w:p w14:paraId="0113A014" w14:textId="77777777" w:rsidR="00D92B6C" w:rsidRPr="00403CA9" w:rsidRDefault="00D92B6C" w:rsidP="00AA25AD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  <w:vMerge w:val="restart"/>
            <w:vAlign w:val="center"/>
          </w:tcPr>
          <w:p w14:paraId="68F0C268" w14:textId="61FD220C" w:rsidR="00D92B6C" w:rsidRPr="00CF2EDC" w:rsidRDefault="00D92B6C" w:rsidP="00F54C64">
            <w:pPr>
              <w:pStyle w:val="TableParagraph"/>
              <w:spacing w:line="276" w:lineRule="auto"/>
              <w:ind w:left="0"/>
              <w:jc w:val="both"/>
              <w:rPr>
                <w:b/>
                <w:sz w:val="28"/>
                <w:szCs w:val="28"/>
              </w:rPr>
            </w:pPr>
            <w:r w:rsidRPr="00CF2EDC">
              <w:rPr>
                <w:bCs/>
                <w:sz w:val="28"/>
                <w:szCs w:val="28"/>
              </w:rPr>
              <w:t>TÍNH CHIA HẾT TRONG TẬP HỢP CÁC SỐ TỰ NHIÊN</w:t>
            </w:r>
            <w:r>
              <w:rPr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4961" w:type="dxa"/>
          </w:tcPr>
          <w:p w14:paraId="775EF0E3" w14:textId="74EDECB7" w:rsidR="00D92B6C" w:rsidRPr="00403CA9" w:rsidRDefault="00D92B6C" w:rsidP="008846C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Quan hệ chia hết và tính chất</w:t>
            </w:r>
          </w:p>
        </w:tc>
        <w:tc>
          <w:tcPr>
            <w:tcW w:w="993" w:type="dxa"/>
            <w:vAlign w:val="center"/>
          </w:tcPr>
          <w:p w14:paraId="104C295B" w14:textId="1B783110" w:rsidR="00D92B6C" w:rsidRPr="00403CA9" w:rsidRDefault="00D92B6C" w:rsidP="00AA25A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2B6C" w:rsidRPr="00403CA9" w14:paraId="23EF2F84" w14:textId="77777777" w:rsidTr="00F53977">
        <w:trPr>
          <w:trHeight w:val="227"/>
        </w:trPr>
        <w:tc>
          <w:tcPr>
            <w:tcW w:w="1276" w:type="dxa"/>
            <w:vMerge/>
            <w:vAlign w:val="center"/>
          </w:tcPr>
          <w:p w14:paraId="7B98B0A4" w14:textId="77777777" w:rsidR="00D92B6C" w:rsidRPr="00403CA9" w:rsidRDefault="00D92B6C" w:rsidP="00AA25AD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  <w:vMerge/>
            <w:vAlign w:val="center"/>
          </w:tcPr>
          <w:p w14:paraId="2BBD8C53" w14:textId="77777777" w:rsidR="00D92B6C" w:rsidRPr="008846C6" w:rsidRDefault="00D92B6C" w:rsidP="008846C6">
            <w:pPr>
              <w:pStyle w:val="TableParagraph"/>
              <w:spacing w:line="276" w:lineRule="auto"/>
              <w:ind w:left="0"/>
              <w:jc w:val="both"/>
              <w:rPr>
                <w:b/>
                <w:sz w:val="28"/>
                <w:szCs w:val="28"/>
                <w:lang w:val="vi-VN"/>
              </w:rPr>
            </w:pPr>
          </w:p>
        </w:tc>
        <w:tc>
          <w:tcPr>
            <w:tcW w:w="4961" w:type="dxa"/>
          </w:tcPr>
          <w:p w14:paraId="21BD12A9" w14:textId="45EEFBFE" w:rsidR="00D92B6C" w:rsidRPr="00403CA9" w:rsidRDefault="00D92B6C" w:rsidP="008846C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Dấu hiệu</w:t>
            </w:r>
            <w:r w:rsidRPr="00403CA9">
              <w:rPr>
                <w:rFonts w:ascii="Times New Roman" w:hAnsi="Times New Roman" w:cs="Times New Roman"/>
                <w:sz w:val="28"/>
                <w:szCs w:val="28"/>
              </w:rPr>
              <w:t xml:space="preserve"> chia hết </w:t>
            </w:r>
          </w:p>
        </w:tc>
        <w:tc>
          <w:tcPr>
            <w:tcW w:w="993" w:type="dxa"/>
            <w:vAlign w:val="center"/>
          </w:tcPr>
          <w:p w14:paraId="6D81B44F" w14:textId="6CFEFE1D" w:rsidR="00D92B6C" w:rsidRPr="00403CA9" w:rsidRDefault="00D92B6C" w:rsidP="00AA25A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2B6C" w:rsidRPr="00403CA9" w14:paraId="2E856D14" w14:textId="77777777" w:rsidTr="00F53977">
        <w:trPr>
          <w:trHeight w:val="227"/>
        </w:trPr>
        <w:tc>
          <w:tcPr>
            <w:tcW w:w="1276" w:type="dxa"/>
            <w:vMerge/>
            <w:vAlign w:val="center"/>
          </w:tcPr>
          <w:p w14:paraId="76A917B1" w14:textId="77777777" w:rsidR="00D92B6C" w:rsidRPr="00403CA9" w:rsidRDefault="00D92B6C" w:rsidP="00AA25AD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  <w:vMerge/>
            <w:vAlign w:val="center"/>
          </w:tcPr>
          <w:p w14:paraId="4FFEE0D4" w14:textId="77777777" w:rsidR="00D92B6C" w:rsidRPr="008846C6" w:rsidRDefault="00D92B6C" w:rsidP="008846C6">
            <w:pPr>
              <w:pStyle w:val="TableParagraph"/>
              <w:spacing w:line="276" w:lineRule="auto"/>
              <w:ind w:left="0"/>
              <w:jc w:val="both"/>
              <w:rPr>
                <w:b/>
                <w:sz w:val="28"/>
                <w:szCs w:val="28"/>
                <w:lang w:val="vi-VN"/>
              </w:rPr>
            </w:pPr>
          </w:p>
        </w:tc>
        <w:tc>
          <w:tcPr>
            <w:tcW w:w="4961" w:type="dxa"/>
          </w:tcPr>
          <w:p w14:paraId="000404DA" w14:textId="1CF06240" w:rsidR="00D92B6C" w:rsidRPr="00403CA9" w:rsidRDefault="00D92B6C" w:rsidP="008846C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Số nguyên tố</w:t>
            </w:r>
          </w:p>
        </w:tc>
        <w:tc>
          <w:tcPr>
            <w:tcW w:w="993" w:type="dxa"/>
            <w:vAlign w:val="center"/>
          </w:tcPr>
          <w:p w14:paraId="353ADEE3" w14:textId="0D678D6F" w:rsidR="00D92B6C" w:rsidRPr="00403CA9" w:rsidRDefault="00D92B6C" w:rsidP="00AA25A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2B6C" w:rsidRPr="00403CA9" w14:paraId="54E1D751" w14:textId="77777777" w:rsidTr="00F53977">
        <w:trPr>
          <w:trHeight w:val="227"/>
        </w:trPr>
        <w:tc>
          <w:tcPr>
            <w:tcW w:w="1276" w:type="dxa"/>
            <w:vMerge/>
            <w:vAlign w:val="center"/>
          </w:tcPr>
          <w:p w14:paraId="6E544350" w14:textId="77777777" w:rsidR="00D92B6C" w:rsidRPr="00403CA9" w:rsidRDefault="00D92B6C" w:rsidP="00AA25AD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  <w:vMerge/>
            <w:vAlign w:val="center"/>
          </w:tcPr>
          <w:p w14:paraId="31A7413C" w14:textId="77777777" w:rsidR="00D92B6C" w:rsidRPr="008846C6" w:rsidRDefault="00D92B6C" w:rsidP="008846C6">
            <w:pPr>
              <w:pStyle w:val="TableParagraph"/>
              <w:spacing w:line="276" w:lineRule="auto"/>
              <w:ind w:left="0"/>
              <w:jc w:val="both"/>
              <w:rPr>
                <w:b/>
                <w:sz w:val="28"/>
                <w:szCs w:val="28"/>
                <w:lang w:val="vi-VN"/>
              </w:rPr>
            </w:pPr>
          </w:p>
        </w:tc>
        <w:tc>
          <w:tcPr>
            <w:tcW w:w="4961" w:type="dxa"/>
          </w:tcPr>
          <w:p w14:paraId="787E674C" w14:textId="56DBDCD3" w:rsidR="00D92B6C" w:rsidRPr="00403CA9" w:rsidRDefault="00D92B6C" w:rsidP="008846C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Ước chung. Ước chung lớn nhất</w:t>
            </w:r>
          </w:p>
        </w:tc>
        <w:tc>
          <w:tcPr>
            <w:tcW w:w="993" w:type="dxa"/>
            <w:vAlign w:val="center"/>
          </w:tcPr>
          <w:p w14:paraId="244DB9E9" w14:textId="7ADB2B86" w:rsidR="00D92B6C" w:rsidRPr="00403CA9" w:rsidRDefault="00D92B6C" w:rsidP="00AA25A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2B6C" w:rsidRPr="00403CA9" w14:paraId="556934D5" w14:textId="77777777" w:rsidTr="00F53977">
        <w:trPr>
          <w:trHeight w:val="227"/>
        </w:trPr>
        <w:tc>
          <w:tcPr>
            <w:tcW w:w="1276" w:type="dxa"/>
            <w:vMerge/>
            <w:vAlign w:val="center"/>
          </w:tcPr>
          <w:p w14:paraId="0E178B4C" w14:textId="77777777" w:rsidR="00D92B6C" w:rsidRPr="00403CA9" w:rsidRDefault="00D92B6C" w:rsidP="00AA25AD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  <w:vMerge/>
            <w:vAlign w:val="center"/>
          </w:tcPr>
          <w:p w14:paraId="3847ABD1" w14:textId="77777777" w:rsidR="00D92B6C" w:rsidRPr="008846C6" w:rsidRDefault="00D92B6C" w:rsidP="008846C6">
            <w:pPr>
              <w:pStyle w:val="TableParagraph"/>
              <w:spacing w:line="276" w:lineRule="auto"/>
              <w:ind w:left="0"/>
              <w:jc w:val="both"/>
              <w:rPr>
                <w:b/>
                <w:sz w:val="28"/>
                <w:szCs w:val="28"/>
                <w:lang w:val="vi-VN"/>
              </w:rPr>
            </w:pPr>
          </w:p>
        </w:tc>
        <w:tc>
          <w:tcPr>
            <w:tcW w:w="4961" w:type="dxa"/>
          </w:tcPr>
          <w:p w14:paraId="30973629" w14:textId="4398A52E" w:rsidR="00D92B6C" w:rsidRPr="00403CA9" w:rsidRDefault="00D92B6C" w:rsidP="008846C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Bội chung. Bội chung nhỏ nhất</w:t>
            </w:r>
          </w:p>
        </w:tc>
        <w:tc>
          <w:tcPr>
            <w:tcW w:w="993" w:type="dxa"/>
            <w:vAlign w:val="center"/>
          </w:tcPr>
          <w:p w14:paraId="34059671" w14:textId="45219E74" w:rsidR="00D92B6C" w:rsidRPr="00403CA9" w:rsidRDefault="00D92B6C" w:rsidP="00AA25A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2B6C" w:rsidRPr="00403CA9" w14:paraId="0B023E74" w14:textId="77777777" w:rsidTr="00F53977">
        <w:trPr>
          <w:trHeight w:val="227"/>
        </w:trPr>
        <w:tc>
          <w:tcPr>
            <w:tcW w:w="1276" w:type="dxa"/>
            <w:vMerge/>
            <w:vAlign w:val="center"/>
            <w:hideMark/>
          </w:tcPr>
          <w:p w14:paraId="29FE9553" w14:textId="77777777" w:rsidR="00D92B6C" w:rsidRPr="00403CA9" w:rsidRDefault="00D92B6C" w:rsidP="00AA25AD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  <w:vMerge w:val="restart"/>
            <w:vAlign w:val="center"/>
          </w:tcPr>
          <w:p w14:paraId="26B357BD" w14:textId="0E311A60" w:rsidR="00D92B6C" w:rsidRPr="008846C6" w:rsidRDefault="00D92B6C" w:rsidP="00953001">
            <w:pPr>
              <w:pStyle w:val="TableParagraph"/>
              <w:spacing w:line="276" w:lineRule="auto"/>
              <w:ind w:left="0"/>
              <w:jc w:val="both"/>
              <w:rPr>
                <w:b/>
                <w:sz w:val="28"/>
                <w:szCs w:val="28"/>
                <w:lang w:val="vi-VN"/>
              </w:rPr>
            </w:pPr>
            <w:r w:rsidRPr="00C36364">
              <w:rPr>
                <w:bCs/>
                <w:sz w:val="28"/>
                <w:szCs w:val="28"/>
              </w:rPr>
              <w:t>SỐ NGUYÊN</w:t>
            </w:r>
            <w:r>
              <w:rPr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4961" w:type="dxa"/>
          </w:tcPr>
          <w:p w14:paraId="4939A52F" w14:textId="6DDAE035" w:rsidR="00D92B6C" w:rsidRPr="00403CA9" w:rsidRDefault="00D92B6C" w:rsidP="008846C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Tập hợp các số nguyên</w:t>
            </w:r>
          </w:p>
        </w:tc>
        <w:tc>
          <w:tcPr>
            <w:tcW w:w="993" w:type="dxa"/>
            <w:vAlign w:val="center"/>
          </w:tcPr>
          <w:p w14:paraId="4382C667" w14:textId="5913CCF3" w:rsidR="00D92B6C" w:rsidRPr="00403CA9" w:rsidRDefault="00D92B6C" w:rsidP="00AA25A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2B6C" w:rsidRPr="00403CA9" w14:paraId="147BF5E4" w14:textId="77777777" w:rsidTr="00F53977">
        <w:trPr>
          <w:trHeight w:val="227"/>
        </w:trPr>
        <w:tc>
          <w:tcPr>
            <w:tcW w:w="1276" w:type="dxa"/>
            <w:vMerge/>
            <w:vAlign w:val="center"/>
          </w:tcPr>
          <w:p w14:paraId="7022A43B" w14:textId="77777777" w:rsidR="00D92B6C" w:rsidRPr="00403CA9" w:rsidRDefault="00D92B6C" w:rsidP="00AA25AD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  <w:vMerge/>
            <w:vAlign w:val="center"/>
          </w:tcPr>
          <w:p w14:paraId="7C035F32" w14:textId="77777777" w:rsidR="00D92B6C" w:rsidRPr="00403CA9" w:rsidRDefault="00D92B6C" w:rsidP="00AA25AD">
            <w:pPr>
              <w:pStyle w:val="TableParagraph"/>
              <w:spacing w:line="276" w:lineRule="auto"/>
              <w:ind w:left="0"/>
              <w:rPr>
                <w:sz w:val="28"/>
                <w:szCs w:val="28"/>
              </w:rPr>
            </w:pPr>
          </w:p>
        </w:tc>
        <w:tc>
          <w:tcPr>
            <w:tcW w:w="4961" w:type="dxa"/>
          </w:tcPr>
          <w:p w14:paraId="2867F36E" w14:textId="705314A8" w:rsidR="00D92B6C" w:rsidRPr="00403CA9" w:rsidRDefault="00D92B6C" w:rsidP="008846C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Phép cộng và phép trừ số nguyên</w:t>
            </w:r>
          </w:p>
        </w:tc>
        <w:tc>
          <w:tcPr>
            <w:tcW w:w="993" w:type="dxa"/>
            <w:vAlign w:val="center"/>
          </w:tcPr>
          <w:p w14:paraId="36F29CF3" w14:textId="67AA6D3A" w:rsidR="00D92B6C" w:rsidRPr="00403CA9" w:rsidRDefault="00D92B6C" w:rsidP="00AA25A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2B6C" w:rsidRPr="00403CA9" w14:paraId="78A897FD" w14:textId="77777777" w:rsidTr="00F53977">
        <w:trPr>
          <w:trHeight w:val="227"/>
        </w:trPr>
        <w:tc>
          <w:tcPr>
            <w:tcW w:w="1276" w:type="dxa"/>
            <w:vMerge/>
            <w:vAlign w:val="center"/>
          </w:tcPr>
          <w:p w14:paraId="37E0B259" w14:textId="77777777" w:rsidR="00D92B6C" w:rsidRPr="00403CA9" w:rsidRDefault="00D92B6C" w:rsidP="00AA25AD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  <w:vMerge/>
            <w:vAlign w:val="center"/>
          </w:tcPr>
          <w:p w14:paraId="4226DDB1" w14:textId="77777777" w:rsidR="00D92B6C" w:rsidRPr="00403CA9" w:rsidRDefault="00D92B6C" w:rsidP="00AA25AD">
            <w:pPr>
              <w:pStyle w:val="TableParagraph"/>
              <w:spacing w:line="276" w:lineRule="auto"/>
              <w:ind w:left="0"/>
              <w:rPr>
                <w:sz w:val="28"/>
                <w:szCs w:val="28"/>
              </w:rPr>
            </w:pPr>
          </w:p>
        </w:tc>
        <w:tc>
          <w:tcPr>
            <w:tcW w:w="4961" w:type="dxa"/>
          </w:tcPr>
          <w:p w14:paraId="6813B593" w14:textId="79BD8A3D" w:rsidR="00D92B6C" w:rsidRPr="00403CA9" w:rsidRDefault="00D92B6C" w:rsidP="008846C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Quy tắc dấu ngoặc</w:t>
            </w:r>
          </w:p>
        </w:tc>
        <w:tc>
          <w:tcPr>
            <w:tcW w:w="993" w:type="dxa"/>
            <w:vAlign w:val="center"/>
          </w:tcPr>
          <w:p w14:paraId="5729C648" w14:textId="102D39F1" w:rsidR="00D92B6C" w:rsidRPr="00403CA9" w:rsidRDefault="00D92B6C" w:rsidP="00AA25A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2B6C" w:rsidRPr="00403CA9" w14:paraId="1B734013" w14:textId="77777777" w:rsidTr="00F53977">
        <w:trPr>
          <w:trHeight w:val="227"/>
        </w:trPr>
        <w:tc>
          <w:tcPr>
            <w:tcW w:w="1276" w:type="dxa"/>
            <w:vMerge/>
            <w:vAlign w:val="center"/>
          </w:tcPr>
          <w:p w14:paraId="6F89B9D8" w14:textId="77777777" w:rsidR="00D92B6C" w:rsidRPr="00403CA9" w:rsidRDefault="00D92B6C" w:rsidP="00AA25AD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  <w:vMerge/>
            <w:vAlign w:val="center"/>
          </w:tcPr>
          <w:p w14:paraId="11AB95C6" w14:textId="77777777" w:rsidR="00D92B6C" w:rsidRPr="00403CA9" w:rsidRDefault="00D92B6C" w:rsidP="00AA25AD">
            <w:pPr>
              <w:pStyle w:val="TableParagraph"/>
              <w:spacing w:line="276" w:lineRule="auto"/>
              <w:ind w:left="0"/>
              <w:rPr>
                <w:sz w:val="28"/>
                <w:szCs w:val="28"/>
              </w:rPr>
            </w:pPr>
          </w:p>
        </w:tc>
        <w:tc>
          <w:tcPr>
            <w:tcW w:w="4961" w:type="dxa"/>
          </w:tcPr>
          <w:p w14:paraId="7E9D9289" w14:textId="04B26CCA" w:rsidR="00D92B6C" w:rsidRPr="00403CA9" w:rsidRDefault="00D92B6C" w:rsidP="008846C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Phép nhân số nguyên</w:t>
            </w:r>
          </w:p>
        </w:tc>
        <w:tc>
          <w:tcPr>
            <w:tcW w:w="993" w:type="dxa"/>
            <w:vAlign w:val="center"/>
          </w:tcPr>
          <w:p w14:paraId="7E0B8827" w14:textId="597D5FAB" w:rsidR="00D92B6C" w:rsidRPr="00403CA9" w:rsidRDefault="00D92B6C" w:rsidP="00AA25A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2B6C" w:rsidRPr="00403CA9" w14:paraId="4231EEE7" w14:textId="77777777" w:rsidTr="00F53977">
        <w:trPr>
          <w:trHeight w:val="227"/>
        </w:trPr>
        <w:tc>
          <w:tcPr>
            <w:tcW w:w="1276" w:type="dxa"/>
            <w:vMerge/>
            <w:vAlign w:val="center"/>
          </w:tcPr>
          <w:p w14:paraId="2EEE1CB3" w14:textId="77777777" w:rsidR="00D92B6C" w:rsidRPr="00403CA9" w:rsidRDefault="00D92B6C" w:rsidP="00AA25AD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  <w:vMerge/>
            <w:vAlign w:val="center"/>
          </w:tcPr>
          <w:p w14:paraId="7FCFC3E2" w14:textId="77777777" w:rsidR="00D92B6C" w:rsidRPr="00403CA9" w:rsidRDefault="00D92B6C" w:rsidP="00AA25AD">
            <w:pPr>
              <w:pStyle w:val="TableParagraph"/>
              <w:spacing w:line="276" w:lineRule="auto"/>
              <w:ind w:left="0"/>
              <w:rPr>
                <w:sz w:val="28"/>
                <w:szCs w:val="28"/>
              </w:rPr>
            </w:pPr>
          </w:p>
        </w:tc>
        <w:tc>
          <w:tcPr>
            <w:tcW w:w="4961" w:type="dxa"/>
          </w:tcPr>
          <w:p w14:paraId="609AB288" w14:textId="292A2ED5" w:rsidR="00D92B6C" w:rsidRPr="00403CA9" w:rsidRDefault="00D92B6C" w:rsidP="008846C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Phép chia hết. Ước và bội của một số nguyên</w:t>
            </w:r>
          </w:p>
        </w:tc>
        <w:tc>
          <w:tcPr>
            <w:tcW w:w="993" w:type="dxa"/>
            <w:vAlign w:val="center"/>
          </w:tcPr>
          <w:p w14:paraId="29BFE7F2" w14:textId="39CC12C4" w:rsidR="00D92B6C" w:rsidRPr="00403CA9" w:rsidRDefault="00D92B6C" w:rsidP="00AA25A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2B6C" w:rsidRPr="00403CA9" w14:paraId="4E223C5B" w14:textId="77777777" w:rsidTr="00F53977">
        <w:trPr>
          <w:trHeight w:val="227"/>
        </w:trPr>
        <w:tc>
          <w:tcPr>
            <w:tcW w:w="1276" w:type="dxa"/>
            <w:vMerge/>
            <w:vAlign w:val="center"/>
          </w:tcPr>
          <w:p w14:paraId="7294D69C" w14:textId="77777777" w:rsidR="00D92B6C" w:rsidRPr="00403CA9" w:rsidRDefault="00D92B6C" w:rsidP="00AA25AD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  <w:vMerge w:val="restart"/>
            <w:vAlign w:val="center"/>
          </w:tcPr>
          <w:p w14:paraId="52FA1402" w14:textId="2A6579AE" w:rsidR="00D92B6C" w:rsidRPr="008846C6" w:rsidRDefault="00D92B6C" w:rsidP="00F54C64">
            <w:pPr>
              <w:pStyle w:val="TableParagraph"/>
              <w:spacing w:line="276" w:lineRule="auto"/>
              <w:ind w:left="0"/>
              <w:jc w:val="both"/>
              <w:rPr>
                <w:b/>
                <w:sz w:val="28"/>
                <w:szCs w:val="28"/>
                <w:lang w:val="vi-VN"/>
              </w:rPr>
            </w:pPr>
            <w:r w:rsidRPr="001E4F31">
              <w:rPr>
                <w:bCs/>
                <w:sz w:val="28"/>
                <w:szCs w:val="28"/>
              </w:rPr>
              <w:t>MỘT SỐ HÌNH PHẲNG TRONG THỰC TIỄN</w:t>
            </w:r>
            <w:r>
              <w:rPr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4961" w:type="dxa"/>
          </w:tcPr>
          <w:p w14:paraId="5EDE7BF3" w14:textId="2AC9FAEB" w:rsidR="00D92B6C" w:rsidRPr="00403CA9" w:rsidRDefault="00D92B6C" w:rsidP="008846C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3CA9">
              <w:rPr>
                <w:rFonts w:ascii="Times New Roman" w:hAnsi="Times New Roman" w:cs="Times New Roman"/>
                <w:sz w:val="28"/>
                <w:szCs w:val="28"/>
              </w:rPr>
              <w:t xml:space="preserve">Hình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tam giác đều. Hình vuông. Hình lục giác đều</w:t>
            </w:r>
          </w:p>
        </w:tc>
        <w:tc>
          <w:tcPr>
            <w:tcW w:w="993" w:type="dxa"/>
            <w:vAlign w:val="center"/>
          </w:tcPr>
          <w:p w14:paraId="1845F059" w14:textId="1B4A876A" w:rsidR="00D92B6C" w:rsidRPr="00403CA9" w:rsidRDefault="00D92B6C" w:rsidP="00AA25A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2B6C" w:rsidRPr="00403CA9" w14:paraId="4CC66076" w14:textId="77777777" w:rsidTr="00F53977">
        <w:trPr>
          <w:trHeight w:val="227"/>
        </w:trPr>
        <w:tc>
          <w:tcPr>
            <w:tcW w:w="1276" w:type="dxa"/>
            <w:vMerge/>
            <w:vAlign w:val="center"/>
          </w:tcPr>
          <w:p w14:paraId="1272477A" w14:textId="77777777" w:rsidR="00D92B6C" w:rsidRPr="00403CA9" w:rsidRDefault="00D92B6C" w:rsidP="00AA25AD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  <w:vMerge/>
            <w:vAlign w:val="center"/>
          </w:tcPr>
          <w:p w14:paraId="452CD3AF" w14:textId="77777777" w:rsidR="00D92B6C" w:rsidRPr="008846C6" w:rsidRDefault="00D92B6C" w:rsidP="008846C6">
            <w:pPr>
              <w:pStyle w:val="TableParagraph"/>
              <w:spacing w:line="276" w:lineRule="auto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4961" w:type="dxa"/>
          </w:tcPr>
          <w:p w14:paraId="63C1BB89" w14:textId="3200691C" w:rsidR="00D92B6C" w:rsidRPr="00403CA9" w:rsidRDefault="00D92B6C" w:rsidP="008846C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3CA9">
              <w:rPr>
                <w:rFonts w:ascii="Times New Roman" w:hAnsi="Times New Roman" w:cs="Times New Roman"/>
                <w:sz w:val="28"/>
                <w:szCs w:val="28"/>
              </w:rPr>
              <w:t>Hình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chữ nhật. Hình thoi. Hình bình hành. Hình thang cân</w:t>
            </w:r>
          </w:p>
        </w:tc>
        <w:tc>
          <w:tcPr>
            <w:tcW w:w="993" w:type="dxa"/>
            <w:vAlign w:val="center"/>
          </w:tcPr>
          <w:p w14:paraId="1A44643E" w14:textId="15399DEA" w:rsidR="00D92B6C" w:rsidRPr="00403CA9" w:rsidRDefault="00D92B6C" w:rsidP="00AA25A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2B6C" w:rsidRPr="00403CA9" w14:paraId="42D323BB" w14:textId="77777777" w:rsidTr="00F53977">
        <w:trPr>
          <w:trHeight w:val="227"/>
        </w:trPr>
        <w:tc>
          <w:tcPr>
            <w:tcW w:w="1276" w:type="dxa"/>
            <w:vMerge/>
            <w:vAlign w:val="center"/>
          </w:tcPr>
          <w:p w14:paraId="716F62B6" w14:textId="77777777" w:rsidR="00D92B6C" w:rsidRPr="00403CA9" w:rsidRDefault="00D92B6C" w:rsidP="00AA25AD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  <w:vMerge/>
            <w:vAlign w:val="center"/>
          </w:tcPr>
          <w:p w14:paraId="592AC3C5" w14:textId="77777777" w:rsidR="00D92B6C" w:rsidRPr="008846C6" w:rsidRDefault="00D92B6C" w:rsidP="008846C6">
            <w:pPr>
              <w:pStyle w:val="TableParagraph"/>
              <w:spacing w:line="276" w:lineRule="auto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4961" w:type="dxa"/>
          </w:tcPr>
          <w:p w14:paraId="58A54CE2" w14:textId="3B4881B1" w:rsidR="00D92B6C" w:rsidRPr="00403CA9" w:rsidRDefault="00D92B6C" w:rsidP="008846C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Chu vi và diện tích của một số tứ giác đã học</w:t>
            </w:r>
          </w:p>
        </w:tc>
        <w:tc>
          <w:tcPr>
            <w:tcW w:w="993" w:type="dxa"/>
            <w:vAlign w:val="center"/>
          </w:tcPr>
          <w:p w14:paraId="58835EA7" w14:textId="5E6BDA85" w:rsidR="00D92B6C" w:rsidRPr="00403CA9" w:rsidRDefault="00D92B6C" w:rsidP="00AA25A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2B6C" w:rsidRPr="00403CA9" w14:paraId="4D17EEC3" w14:textId="77777777" w:rsidTr="00953001">
        <w:trPr>
          <w:trHeight w:val="942"/>
        </w:trPr>
        <w:tc>
          <w:tcPr>
            <w:tcW w:w="1276" w:type="dxa"/>
            <w:vMerge/>
            <w:vAlign w:val="center"/>
          </w:tcPr>
          <w:p w14:paraId="5393AF2A" w14:textId="77777777" w:rsidR="00D92B6C" w:rsidRPr="00403CA9" w:rsidRDefault="00D92B6C" w:rsidP="00AA25AD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  <w:vMerge w:val="restart"/>
            <w:vAlign w:val="center"/>
          </w:tcPr>
          <w:p w14:paraId="63B3C4E8" w14:textId="0A6F5EFB" w:rsidR="00D92B6C" w:rsidRPr="008846C6" w:rsidRDefault="00D92B6C" w:rsidP="00F54C64">
            <w:pPr>
              <w:pStyle w:val="TableParagraph"/>
              <w:spacing w:line="276" w:lineRule="auto"/>
              <w:ind w:left="0"/>
              <w:jc w:val="both"/>
              <w:rPr>
                <w:b/>
                <w:sz w:val="28"/>
                <w:szCs w:val="28"/>
              </w:rPr>
            </w:pPr>
            <w:r w:rsidRPr="001E4F31">
              <w:rPr>
                <w:bCs/>
                <w:sz w:val="28"/>
                <w:szCs w:val="28"/>
              </w:rPr>
              <w:t>TÍNH ĐỐI XỨNG CỦA HÌNH PHẲNG TRONG TỰ NHIÊN</w:t>
            </w:r>
            <w:r>
              <w:rPr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4961" w:type="dxa"/>
            <w:vAlign w:val="center"/>
          </w:tcPr>
          <w:p w14:paraId="0295F2A5" w14:textId="38C85F05" w:rsidR="00D92B6C" w:rsidRPr="001E4F31" w:rsidRDefault="00D92B6C" w:rsidP="0095300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Hình có trục đối xứng</w:t>
            </w:r>
          </w:p>
        </w:tc>
        <w:tc>
          <w:tcPr>
            <w:tcW w:w="993" w:type="dxa"/>
            <w:vAlign w:val="center"/>
          </w:tcPr>
          <w:p w14:paraId="4D8A48CE" w14:textId="51E3A24D" w:rsidR="00D92B6C" w:rsidRDefault="00D92B6C" w:rsidP="0095300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2B6C" w:rsidRPr="00403CA9" w14:paraId="0A3598BD" w14:textId="77777777" w:rsidTr="00953001">
        <w:trPr>
          <w:trHeight w:val="227"/>
        </w:trPr>
        <w:tc>
          <w:tcPr>
            <w:tcW w:w="1276" w:type="dxa"/>
            <w:vMerge/>
            <w:vAlign w:val="center"/>
          </w:tcPr>
          <w:p w14:paraId="060A49CF" w14:textId="77777777" w:rsidR="00D92B6C" w:rsidRPr="00403CA9" w:rsidRDefault="00D92B6C" w:rsidP="00AA25AD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  <w:vMerge/>
            <w:vAlign w:val="center"/>
          </w:tcPr>
          <w:p w14:paraId="53BE2C37" w14:textId="77777777" w:rsidR="00D92B6C" w:rsidRPr="008846C6" w:rsidRDefault="00D92B6C" w:rsidP="008846C6">
            <w:pPr>
              <w:pStyle w:val="TableParagraph"/>
              <w:spacing w:line="276" w:lineRule="auto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4961" w:type="dxa"/>
            <w:vAlign w:val="center"/>
          </w:tcPr>
          <w:p w14:paraId="41B325A7" w14:textId="45FD1536" w:rsidR="00D92B6C" w:rsidRPr="001E4F31" w:rsidRDefault="00D92B6C" w:rsidP="0095300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Hình có tâm đối xứng</w:t>
            </w:r>
          </w:p>
        </w:tc>
        <w:tc>
          <w:tcPr>
            <w:tcW w:w="993" w:type="dxa"/>
            <w:vAlign w:val="center"/>
          </w:tcPr>
          <w:p w14:paraId="10B8522F" w14:textId="24D65724" w:rsidR="00D92B6C" w:rsidRDefault="00D92B6C" w:rsidP="0095300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2B6C" w:rsidRPr="00403CA9" w14:paraId="2B234058" w14:textId="77777777" w:rsidTr="00F53977">
        <w:trPr>
          <w:trHeight w:val="227"/>
        </w:trPr>
        <w:tc>
          <w:tcPr>
            <w:tcW w:w="1276" w:type="dxa"/>
            <w:vMerge/>
            <w:vAlign w:val="center"/>
          </w:tcPr>
          <w:p w14:paraId="16B82D79" w14:textId="77777777" w:rsidR="00D92B6C" w:rsidRPr="00403CA9" w:rsidRDefault="00D92B6C" w:rsidP="00AA25AD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  <w:vMerge w:val="restart"/>
            <w:vAlign w:val="center"/>
          </w:tcPr>
          <w:p w14:paraId="32B53BEC" w14:textId="3B6F699B" w:rsidR="00D92B6C" w:rsidRPr="00D92B6C" w:rsidRDefault="00D92B6C" w:rsidP="00F54C64">
            <w:pPr>
              <w:pStyle w:val="TableParagraph"/>
              <w:spacing w:line="276" w:lineRule="auto"/>
              <w:ind w:left="0"/>
              <w:jc w:val="both"/>
              <w:rPr>
                <w:b/>
                <w:sz w:val="28"/>
                <w:szCs w:val="28"/>
              </w:rPr>
            </w:pPr>
            <w:r w:rsidRPr="00D92B6C">
              <w:rPr>
                <w:bCs/>
                <w:sz w:val="28"/>
                <w:szCs w:val="28"/>
                <w:lang w:val="vi-VN"/>
              </w:rPr>
              <w:t>HOẠT ĐỘNG THỰC HÀNH TRẢI NGHIỆM</w:t>
            </w:r>
            <w:r>
              <w:rPr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4961" w:type="dxa"/>
            <w:vAlign w:val="center"/>
          </w:tcPr>
          <w:p w14:paraId="6DC892B7" w14:textId="65A3889B" w:rsidR="00D92B6C" w:rsidRPr="001E4F31" w:rsidRDefault="00D92B6C" w:rsidP="008846C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Tấm thiệp và phòng học của em</w:t>
            </w:r>
          </w:p>
        </w:tc>
        <w:tc>
          <w:tcPr>
            <w:tcW w:w="993" w:type="dxa"/>
            <w:vAlign w:val="center"/>
          </w:tcPr>
          <w:p w14:paraId="42B16959" w14:textId="7BD8D532" w:rsidR="00D92B6C" w:rsidRDefault="00D92B6C" w:rsidP="00AA25A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2B6C" w:rsidRPr="00403CA9" w14:paraId="3FD1356B" w14:textId="77777777" w:rsidTr="00F53977">
        <w:trPr>
          <w:trHeight w:val="227"/>
        </w:trPr>
        <w:tc>
          <w:tcPr>
            <w:tcW w:w="1276" w:type="dxa"/>
            <w:vMerge/>
            <w:vAlign w:val="center"/>
          </w:tcPr>
          <w:p w14:paraId="33EECEFE" w14:textId="77777777" w:rsidR="00D92B6C" w:rsidRPr="00403CA9" w:rsidRDefault="00D92B6C" w:rsidP="00AA25AD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  <w:vMerge/>
            <w:vAlign w:val="center"/>
          </w:tcPr>
          <w:p w14:paraId="6B87B4CC" w14:textId="77777777" w:rsidR="00D92B6C" w:rsidRPr="008846C6" w:rsidRDefault="00D92B6C" w:rsidP="008846C6">
            <w:pPr>
              <w:pStyle w:val="TableParagraph"/>
              <w:spacing w:line="276" w:lineRule="auto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4961" w:type="dxa"/>
            <w:vAlign w:val="center"/>
          </w:tcPr>
          <w:p w14:paraId="502FDDBC" w14:textId="3D4662D9" w:rsidR="00D92B6C" w:rsidRPr="001E4F31" w:rsidRDefault="00D92B6C" w:rsidP="008846C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Vẽ hình đơn giản với phần mềm GeoGebra</w:t>
            </w:r>
          </w:p>
        </w:tc>
        <w:tc>
          <w:tcPr>
            <w:tcW w:w="993" w:type="dxa"/>
            <w:vAlign w:val="center"/>
          </w:tcPr>
          <w:p w14:paraId="575A573A" w14:textId="4877D03B" w:rsidR="00D92B6C" w:rsidRDefault="00D92B6C" w:rsidP="00AA25A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2B6C" w:rsidRPr="00403CA9" w14:paraId="78AFFE26" w14:textId="77777777" w:rsidTr="00F53977">
        <w:trPr>
          <w:trHeight w:val="227"/>
        </w:trPr>
        <w:tc>
          <w:tcPr>
            <w:tcW w:w="1276" w:type="dxa"/>
            <w:vMerge/>
            <w:vAlign w:val="center"/>
          </w:tcPr>
          <w:p w14:paraId="01E14359" w14:textId="77777777" w:rsidR="00D92B6C" w:rsidRPr="00403CA9" w:rsidRDefault="00D92B6C" w:rsidP="00AA25AD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  <w:vMerge/>
            <w:vAlign w:val="center"/>
          </w:tcPr>
          <w:p w14:paraId="39E16BF9" w14:textId="77777777" w:rsidR="00D92B6C" w:rsidRPr="008846C6" w:rsidRDefault="00D92B6C" w:rsidP="008846C6">
            <w:pPr>
              <w:pStyle w:val="TableParagraph"/>
              <w:spacing w:line="276" w:lineRule="auto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4961" w:type="dxa"/>
            <w:vAlign w:val="center"/>
          </w:tcPr>
          <w:p w14:paraId="17F8039B" w14:textId="7051E65A" w:rsidR="00D92B6C" w:rsidRPr="001E4F31" w:rsidRDefault="00D92B6C" w:rsidP="008846C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Sử dụng máy tính cầm tay</w:t>
            </w:r>
          </w:p>
        </w:tc>
        <w:tc>
          <w:tcPr>
            <w:tcW w:w="993" w:type="dxa"/>
            <w:vAlign w:val="center"/>
          </w:tcPr>
          <w:p w14:paraId="20AF1B1D" w14:textId="377C4505" w:rsidR="00D92B6C" w:rsidRDefault="00D92B6C" w:rsidP="00AA25A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2B6C" w:rsidRPr="00403CA9" w14:paraId="7F825741" w14:textId="77777777" w:rsidTr="00F53977">
        <w:trPr>
          <w:trHeight w:val="227"/>
        </w:trPr>
        <w:tc>
          <w:tcPr>
            <w:tcW w:w="1276" w:type="dxa"/>
            <w:vMerge/>
            <w:vAlign w:val="center"/>
          </w:tcPr>
          <w:p w14:paraId="494A31FB" w14:textId="77777777" w:rsidR="00D92B6C" w:rsidRPr="00403CA9" w:rsidRDefault="00D92B6C" w:rsidP="00AA25AD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229" w:type="dxa"/>
            <w:gridSpan w:val="2"/>
            <w:vAlign w:val="center"/>
          </w:tcPr>
          <w:p w14:paraId="5CAAF2A2" w14:textId="353DE766" w:rsidR="00D92B6C" w:rsidRDefault="00D92B6C" w:rsidP="00D92B6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ÔN VÀ KIỂM TRA HỌC KÌ I</w:t>
            </w:r>
          </w:p>
        </w:tc>
        <w:tc>
          <w:tcPr>
            <w:tcW w:w="993" w:type="dxa"/>
            <w:vAlign w:val="center"/>
          </w:tcPr>
          <w:p w14:paraId="252B0C44" w14:textId="3570A5A3" w:rsidR="00D92B6C" w:rsidRDefault="00D92B6C" w:rsidP="00AA25A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25AD" w:rsidRPr="00403CA9" w14:paraId="4E8B493B" w14:textId="77777777" w:rsidTr="00F53977">
        <w:trPr>
          <w:trHeight w:val="227"/>
        </w:trPr>
        <w:tc>
          <w:tcPr>
            <w:tcW w:w="1276" w:type="dxa"/>
            <w:vMerge w:val="restart"/>
            <w:vAlign w:val="center"/>
            <w:hideMark/>
          </w:tcPr>
          <w:p w14:paraId="7F6EBAE7" w14:textId="45A5E180" w:rsidR="00AA25AD" w:rsidRPr="00403CA9" w:rsidRDefault="00AA25AD" w:rsidP="00AA25AD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03CA9">
              <w:rPr>
                <w:rFonts w:ascii="Times New Roman" w:hAnsi="Times New Roman" w:cs="Times New Roman"/>
                <w:b/>
                <w:sz w:val="28"/>
                <w:szCs w:val="28"/>
              </w:rPr>
              <w:t>Học k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ì</w:t>
            </w:r>
            <w:r w:rsidRPr="00403CA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II</w:t>
            </w:r>
          </w:p>
        </w:tc>
        <w:tc>
          <w:tcPr>
            <w:tcW w:w="2268" w:type="dxa"/>
            <w:vMerge w:val="restart"/>
            <w:vAlign w:val="center"/>
          </w:tcPr>
          <w:p w14:paraId="56052E52" w14:textId="7CC83937" w:rsidR="00AA25AD" w:rsidRPr="00841DE7" w:rsidRDefault="002E4653" w:rsidP="00F54C64">
            <w:pPr>
              <w:pStyle w:val="TableParagraph"/>
              <w:spacing w:line="276" w:lineRule="auto"/>
              <w:ind w:left="31"/>
              <w:jc w:val="both"/>
              <w:rPr>
                <w:b/>
                <w:sz w:val="28"/>
                <w:szCs w:val="28"/>
              </w:rPr>
            </w:pPr>
            <w:r w:rsidRPr="002E4653">
              <w:rPr>
                <w:bCs/>
                <w:sz w:val="28"/>
                <w:szCs w:val="28"/>
                <w:lang w:val="vi-VN"/>
              </w:rPr>
              <w:t>PHÂN SỐ</w:t>
            </w:r>
            <w:r w:rsidR="00841DE7">
              <w:rPr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4961" w:type="dxa"/>
          </w:tcPr>
          <w:p w14:paraId="1FCEEA1D" w14:textId="2EA3C062" w:rsidR="00AA25AD" w:rsidRPr="00403CA9" w:rsidRDefault="00841DE7" w:rsidP="008846C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Mở rộng khái niệm phân số. </w:t>
            </w:r>
            <w:r w:rsidR="00AA25AD" w:rsidRPr="00403CA9">
              <w:rPr>
                <w:rFonts w:ascii="Times New Roman" w:hAnsi="Times New Roman" w:cs="Times New Roman"/>
                <w:sz w:val="28"/>
                <w:szCs w:val="28"/>
              </w:rPr>
              <w:t>Phân số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bằng nhau</w:t>
            </w:r>
          </w:p>
        </w:tc>
        <w:tc>
          <w:tcPr>
            <w:tcW w:w="993" w:type="dxa"/>
            <w:vAlign w:val="center"/>
          </w:tcPr>
          <w:p w14:paraId="5FF82AB5" w14:textId="3D8F295E" w:rsidR="00AA25AD" w:rsidRPr="00403CA9" w:rsidRDefault="00AA25AD" w:rsidP="00AA25A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1DE7" w:rsidRPr="00403CA9" w14:paraId="11B4641D" w14:textId="77777777" w:rsidTr="00F53977">
        <w:trPr>
          <w:trHeight w:val="227"/>
        </w:trPr>
        <w:tc>
          <w:tcPr>
            <w:tcW w:w="1276" w:type="dxa"/>
            <w:vMerge/>
            <w:vAlign w:val="center"/>
          </w:tcPr>
          <w:p w14:paraId="69C9BE1D" w14:textId="77777777" w:rsidR="00841DE7" w:rsidRPr="00403CA9" w:rsidRDefault="00841DE7" w:rsidP="00AA25AD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  <w:vMerge/>
            <w:vAlign w:val="center"/>
          </w:tcPr>
          <w:p w14:paraId="7B8F499B" w14:textId="77777777" w:rsidR="00841DE7" w:rsidRDefault="00841DE7" w:rsidP="008846C6">
            <w:pPr>
              <w:pStyle w:val="TableParagraph"/>
              <w:spacing w:line="276" w:lineRule="auto"/>
              <w:ind w:left="31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4961" w:type="dxa"/>
          </w:tcPr>
          <w:p w14:paraId="4307AECD" w14:textId="54911DE3" w:rsidR="00841DE7" w:rsidRDefault="00841DE7" w:rsidP="008846C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So sánh phân số. Hỗn số dương</w:t>
            </w:r>
          </w:p>
        </w:tc>
        <w:tc>
          <w:tcPr>
            <w:tcW w:w="993" w:type="dxa"/>
            <w:vAlign w:val="center"/>
          </w:tcPr>
          <w:p w14:paraId="18C9D31B" w14:textId="3832DC1B" w:rsidR="00841DE7" w:rsidRPr="00403CA9" w:rsidRDefault="00841DE7" w:rsidP="00AA25A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1DE7" w:rsidRPr="00403CA9" w14:paraId="7C1251CD" w14:textId="77777777" w:rsidTr="00F53977">
        <w:trPr>
          <w:trHeight w:val="227"/>
        </w:trPr>
        <w:tc>
          <w:tcPr>
            <w:tcW w:w="1276" w:type="dxa"/>
            <w:vMerge/>
            <w:vAlign w:val="center"/>
          </w:tcPr>
          <w:p w14:paraId="3BEFE11D" w14:textId="77777777" w:rsidR="00841DE7" w:rsidRPr="00403CA9" w:rsidRDefault="00841DE7" w:rsidP="00AA25AD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  <w:vMerge/>
            <w:vAlign w:val="center"/>
          </w:tcPr>
          <w:p w14:paraId="7C9BF2D1" w14:textId="77777777" w:rsidR="00841DE7" w:rsidRDefault="00841DE7" w:rsidP="008846C6">
            <w:pPr>
              <w:pStyle w:val="TableParagraph"/>
              <w:spacing w:line="276" w:lineRule="auto"/>
              <w:ind w:left="31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4961" w:type="dxa"/>
          </w:tcPr>
          <w:p w14:paraId="05BF419A" w14:textId="4ED53A0B" w:rsidR="00841DE7" w:rsidRDefault="00841DE7" w:rsidP="008846C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Phép cộng và phép trừ phân số</w:t>
            </w:r>
          </w:p>
        </w:tc>
        <w:tc>
          <w:tcPr>
            <w:tcW w:w="993" w:type="dxa"/>
            <w:vAlign w:val="center"/>
          </w:tcPr>
          <w:p w14:paraId="15446639" w14:textId="42E0DC22" w:rsidR="00841DE7" w:rsidRPr="00403CA9" w:rsidRDefault="00841DE7" w:rsidP="00AA25A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1DE7" w:rsidRPr="00403CA9" w14:paraId="19D9FB32" w14:textId="77777777" w:rsidTr="00F53977">
        <w:trPr>
          <w:trHeight w:val="227"/>
        </w:trPr>
        <w:tc>
          <w:tcPr>
            <w:tcW w:w="1276" w:type="dxa"/>
            <w:vMerge/>
            <w:vAlign w:val="center"/>
          </w:tcPr>
          <w:p w14:paraId="282B9E9E" w14:textId="77777777" w:rsidR="00841DE7" w:rsidRPr="00403CA9" w:rsidRDefault="00841DE7" w:rsidP="00AA25AD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  <w:vMerge/>
            <w:vAlign w:val="center"/>
          </w:tcPr>
          <w:p w14:paraId="2C70D796" w14:textId="77777777" w:rsidR="00841DE7" w:rsidRDefault="00841DE7" w:rsidP="008846C6">
            <w:pPr>
              <w:pStyle w:val="TableParagraph"/>
              <w:spacing w:line="276" w:lineRule="auto"/>
              <w:ind w:left="31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4961" w:type="dxa"/>
          </w:tcPr>
          <w:p w14:paraId="000B5436" w14:textId="046E7409" w:rsidR="00841DE7" w:rsidRDefault="00841DE7" w:rsidP="008846C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Phép nhân và phép chia phân số</w:t>
            </w:r>
          </w:p>
        </w:tc>
        <w:tc>
          <w:tcPr>
            <w:tcW w:w="993" w:type="dxa"/>
            <w:vAlign w:val="center"/>
          </w:tcPr>
          <w:p w14:paraId="4DAA505E" w14:textId="4769CFCE" w:rsidR="00841DE7" w:rsidRPr="00403CA9" w:rsidRDefault="00841DE7" w:rsidP="00AA25A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1DE7" w:rsidRPr="00403CA9" w14:paraId="4D030434" w14:textId="77777777" w:rsidTr="00F53977">
        <w:trPr>
          <w:trHeight w:val="227"/>
        </w:trPr>
        <w:tc>
          <w:tcPr>
            <w:tcW w:w="1276" w:type="dxa"/>
            <w:vMerge/>
            <w:vAlign w:val="center"/>
          </w:tcPr>
          <w:p w14:paraId="1A72EAB4" w14:textId="77777777" w:rsidR="00841DE7" w:rsidRPr="00403CA9" w:rsidRDefault="00841DE7" w:rsidP="00AA25AD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  <w:vMerge/>
            <w:vAlign w:val="center"/>
          </w:tcPr>
          <w:p w14:paraId="45A2CBCA" w14:textId="77777777" w:rsidR="00841DE7" w:rsidRDefault="00841DE7" w:rsidP="008846C6">
            <w:pPr>
              <w:pStyle w:val="TableParagraph"/>
              <w:spacing w:line="276" w:lineRule="auto"/>
              <w:ind w:left="31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4961" w:type="dxa"/>
          </w:tcPr>
          <w:p w14:paraId="1170DA67" w14:textId="0FD2BB9E" w:rsidR="00841DE7" w:rsidRDefault="00841DE7" w:rsidP="008846C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Hai bài toán về phân số</w:t>
            </w:r>
          </w:p>
        </w:tc>
        <w:tc>
          <w:tcPr>
            <w:tcW w:w="993" w:type="dxa"/>
            <w:vAlign w:val="center"/>
          </w:tcPr>
          <w:p w14:paraId="317768FA" w14:textId="4155E84E" w:rsidR="00841DE7" w:rsidRPr="00403CA9" w:rsidRDefault="00841DE7" w:rsidP="00AA25A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3138E" w:rsidRPr="00403CA9" w14:paraId="26114B4D" w14:textId="77777777" w:rsidTr="00F53977">
        <w:trPr>
          <w:trHeight w:val="227"/>
        </w:trPr>
        <w:tc>
          <w:tcPr>
            <w:tcW w:w="1276" w:type="dxa"/>
            <w:vMerge/>
            <w:vAlign w:val="center"/>
          </w:tcPr>
          <w:p w14:paraId="0E8FF634" w14:textId="77777777" w:rsidR="0023138E" w:rsidRPr="00403CA9" w:rsidRDefault="0023138E" w:rsidP="00AA25AD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2268" w:type="dxa"/>
            <w:vMerge w:val="restart"/>
            <w:vAlign w:val="center"/>
          </w:tcPr>
          <w:p w14:paraId="43E4E8E1" w14:textId="6C345F1C" w:rsidR="0023138E" w:rsidRPr="008846C6" w:rsidRDefault="0023138E" w:rsidP="00F54C64">
            <w:pPr>
              <w:pStyle w:val="TableParagraph"/>
              <w:spacing w:line="276" w:lineRule="auto"/>
              <w:ind w:left="31"/>
              <w:jc w:val="both"/>
              <w:rPr>
                <w:b/>
                <w:sz w:val="28"/>
                <w:szCs w:val="28"/>
                <w:lang w:val="vi-VN"/>
              </w:rPr>
            </w:pPr>
            <w:r w:rsidRPr="0023138E">
              <w:rPr>
                <w:bCs/>
                <w:sz w:val="28"/>
                <w:szCs w:val="28"/>
              </w:rPr>
              <w:t>SỐ THẬP PHÂN</w:t>
            </w:r>
            <w:r>
              <w:rPr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4961" w:type="dxa"/>
          </w:tcPr>
          <w:p w14:paraId="3FC6DE39" w14:textId="28EA15C9" w:rsidR="0023138E" w:rsidRPr="00403CA9" w:rsidRDefault="0023138E" w:rsidP="008846C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3CA9">
              <w:rPr>
                <w:rFonts w:ascii="Times New Roman" w:hAnsi="Times New Roman" w:cs="Times New Roman"/>
                <w:sz w:val="28"/>
                <w:szCs w:val="28"/>
              </w:rPr>
              <w:t xml:space="preserve">Số thập phân </w:t>
            </w:r>
          </w:p>
        </w:tc>
        <w:tc>
          <w:tcPr>
            <w:tcW w:w="993" w:type="dxa"/>
            <w:vAlign w:val="center"/>
          </w:tcPr>
          <w:p w14:paraId="4B480C6B" w14:textId="0426E4DC" w:rsidR="0023138E" w:rsidRPr="00403CA9" w:rsidRDefault="0023138E" w:rsidP="00AA25A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3138E" w:rsidRPr="00403CA9" w14:paraId="7BFF2B5C" w14:textId="77777777" w:rsidTr="00F53977">
        <w:trPr>
          <w:trHeight w:val="227"/>
        </w:trPr>
        <w:tc>
          <w:tcPr>
            <w:tcW w:w="1276" w:type="dxa"/>
            <w:vMerge/>
            <w:vAlign w:val="center"/>
          </w:tcPr>
          <w:p w14:paraId="496EE47F" w14:textId="77777777" w:rsidR="0023138E" w:rsidRPr="00403CA9" w:rsidRDefault="0023138E" w:rsidP="00AA25AD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2268" w:type="dxa"/>
            <w:vMerge/>
            <w:vAlign w:val="center"/>
          </w:tcPr>
          <w:p w14:paraId="3E40C869" w14:textId="77777777" w:rsidR="0023138E" w:rsidRDefault="0023138E" w:rsidP="008846C6">
            <w:pPr>
              <w:pStyle w:val="TableParagraph"/>
              <w:spacing w:line="276" w:lineRule="auto"/>
              <w:ind w:left="31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4961" w:type="dxa"/>
          </w:tcPr>
          <w:p w14:paraId="565529AD" w14:textId="592A67CF" w:rsidR="0023138E" w:rsidRPr="00403CA9" w:rsidRDefault="0023138E" w:rsidP="008846C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Tính toán với số thập phân</w:t>
            </w:r>
          </w:p>
        </w:tc>
        <w:tc>
          <w:tcPr>
            <w:tcW w:w="993" w:type="dxa"/>
            <w:vAlign w:val="center"/>
          </w:tcPr>
          <w:p w14:paraId="1C2CC145" w14:textId="63267654" w:rsidR="0023138E" w:rsidRPr="00403CA9" w:rsidRDefault="0023138E" w:rsidP="00AA25A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3138E" w:rsidRPr="00403CA9" w14:paraId="6832E247" w14:textId="77777777" w:rsidTr="00F53977">
        <w:trPr>
          <w:trHeight w:val="227"/>
        </w:trPr>
        <w:tc>
          <w:tcPr>
            <w:tcW w:w="1276" w:type="dxa"/>
            <w:vMerge/>
            <w:vAlign w:val="center"/>
          </w:tcPr>
          <w:p w14:paraId="3ACF4437" w14:textId="77777777" w:rsidR="0023138E" w:rsidRPr="00403CA9" w:rsidRDefault="0023138E" w:rsidP="00AA25AD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2268" w:type="dxa"/>
            <w:vMerge/>
            <w:vAlign w:val="center"/>
          </w:tcPr>
          <w:p w14:paraId="3C78BE55" w14:textId="77777777" w:rsidR="0023138E" w:rsidRDefault="0023138E" w:rsidP="008846C6">
            <w:pPr>
              <w:pStyle w:val="TableParagraph"/>
              <w:spacing w:line="276" w:lineRule="auto"/>
              <w:ind w:left="31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4961" w:type="dxa"/>
          </w:tcPr>
          <w:p w14:paraId="7F2AA03C" w14:textId="1136F296" w:rsidR="0023138E" w:rsidRPr="00403CA9" w:rsidRDefault="0023138E" w:rsidP="008846C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Làm tròn và ước lượng</w:t>
            </w:r>
          </w:p>
        </w:tc>
        <w:tc>
          <w:tcPr>
            <w:tcW w:w="993" w:type="dxa"/>
            <w:vAlign w:val="center"/>
          </w:tcPr>
          <w:p w14:paraId="21522A71" w14:textId="55966D60" w:rsidR="0023138E" w:rsidRPr="00403CA9" w:rsidRDefault="0023138E" w:rsidP="00AA25A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3138E" w:rsidRPr="00403CA9" w14:paraId="2844A5DD" w14:textId="77777777" w:rsidTr="00F53977">
        <w:trPr>
          <w:trHeight w:val="227"/>
        </w:trPr>
        <w:tc>
          <w:tcPr>
            <w:tcW w:w="1276" w:type="dxa"/>
            <w:vMerge/>
            <w:vAlign w:val="center"/>
          </w:tcPr>
          <w:p w14:paraId="76D2BF20" w14:textId="77777777" w:rsidR="0023138E" w:rsidRPr="00403CA9" w:rsidRDefault="0023138E" w:rsidP="00AA25AD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2268" w:type="dxa"/>
            <w:vMerge/>
            <w:vAlign w:val="center"/>
          </w:tcPr>
          <w:p w14:paraId="0DFB1F65" w14:textId="77777777" w:rsidR="0023138E" w:rsidRDefault="0023138E" w:rsidP="008846C6">
            <w:pPr>
              <w:pStyle w:val="TableParagraph"/>
              <w:spacing w:line="276" w:lineRule="auto"/>
              <w:ind w:left="31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4961" w:type="dxa"/>
          </w:tcPr>
          <w:p w14:paraId="75F02767" w14:textId="70E29AC5" w:rsidR="0023138E" w:rsidRPr="00403CA9" w:rsidRDefault="0023138E" w:rsidP="008846C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Một số bài toán về tỉ số và tỉ số phần trăm</w:t>
            </w:r>
          </w:p>
        </w:tc>
        <w:tc>
          <w:tcPr>
            <w:tcW w:w="993" w:type="dxa"/>
            <w:vAlign w:val="center"/>
          </w:tcPr>
          <w:p w14:paraId="19247FB9" w14:textId="06EED531" w:rsidR="0023138E" w:rsidRPr="00403CA9" w:rsidRDefault="0023138E" w:rsidP="00AA25A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6734" w:rsidRPr="00403CA9" w14:paraId="1FE9D00B" w14:textId="77777777" w:rsidTr="00F53977">
        <w:trPr>
          <w:trHeight w:val="227"/>
        </w:trPr>
        <w:tc>
          <w:tcPr>
            <w:tcW w:w="1276" w:type="dxa"/>
            <w:vMerge/>
            <w:vAlign w:val="center"/>
          </w:tcPr>
          <w:p w14:paraId="00828811" w14:textId="77777777" w:rsidR="00C06734" w:rsidRPr="00403CA9" w:rsidRDefault="00C06734" w:rsidP="00AA25AD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2268" w:type="dxa"/>
            <w:vMerge w:val="restart"/>
            <w:vAlign w:val="center"/>
          </w:tcPr>
          <w:p w14:paraId="2AAAA568" w14:textId="1B299AC4" w:rsidR="00C06734" w:rsidRPr="008846C6" w:rsidRDefault="00C06734" w:rsidP="00F54C64">
            <w:pPr>
              <w:pStyle w:val="TableParagraph"/>
              <w:spacing w:line="276" w:lineRule="auto"/>
              <w:ind w:left="31"/>
              <w:jc w:val="both"/>
              <w:rPr>
                <w:b/>
                <w:sz w:val="28"/>
                <w:szCs w:val="28"/>
                <w:lang w:val="vi-VN"/>
              </w:rPr>
            </w:pPr>
            <w:r w:rsidRPr="000019B9">
              <w:rPr>
                <w:bCs/>
                <w:sz w:val="28"/>
                <w:szCs w:val="28"/>
              </w:rPr>
              <w:t>NHỮNG HÌNH HÌNH HỌC CƠ BẢN</w:t>
            </w:r>
            <w:r w:rsidR="00E9699C">
              <w:rPr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4961" w:type="dxa"/>
          </w:tcPr>
          <w:p w14:paraId="6F984738" w14:textId="38495CCE" w:rsidR="00C06734" w:rsidRPr="00403CA9" w:rsidRDefault="00C06734" w:rsidP="008846C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3CA9">
              <w:rPr>
                <w:rFonts w:ascii="Times New Roman" w:hAnsi="Times New Roman" w:cs="Times New Roman"/>
                <w:sz w:val="28"/>
                <w:szCs w:val="28"/>
              </w:rPr>
              <w:t>Điểm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và </w:t>
            </w:r>
            <w:r w:rsidRPr="00403CA9">
              <w:rPr>
                <w:rFonts w:ascii="Times New Roman" w:hAnsi="Times New Roman" w:cs="Times New Roman"/>
                <w:sz w:val="28"/>
                <w:szCs w:val="28"/>
              </w:rPr>
              <w:t>đường thẳng</w:t>
            </w:r>
          </w:p>
        </w:tc>
        <w:tc>
          <w:tcPr>
            <w:tcW w:w="993" w:type="dxa"/>
            <w:vAlign w:val="center"/>
          </w:tcPr>
          <w:p w14:paraId="3FF11CC7" w14:textId="6D478684" w:rsidR="00C06734" w:rsidRPr="00403CA9" w:rsidRDefault="00C06734" w:rsidP="00AA25A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6734" w:rsidRPr="00403CA9" w14:paraId="2189CAAA" w14:textId="77777777" w:rsidTr="00F53977">
        <w:trPr>
          <w:trHeight w:val="227"/>
        </w:trPr>
        <w:tc>
          <w:tcPr>
            <w:tcW w:w="1276" w:type="dxa"/>
            <w:vMerge/>
            <w:vAlign w:val="center"/>
            <w:hideMark/>
          </w:tcPr>
          <w:p w14:paraId="67DEEFFD" w14:textId="77777777" w:rsidR="00C06734" w:rsidRPr="00403CA9" w:rsidRDefault="00C06734" w:rsidP="00AA25AD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2268" w:type="dxa"/>
            <w:vMerge/>
            <w:vAlign w:val="center"/>
          </w:tcPr>
          <w:p w14:paraId="6EA9AD60" w14:textId="77777777" w:rsidR="00C06734" w:rsidRPr="008846C6" w:rsidRDefault="00C06734" w:rsidP="008846C6">
            <w:pPr>
              <w:pStyle w:val="TableParagraph"/>
              <w:spacing w:line="276" w:lineRule="auto"/>
              <w:ind w:left="31"/>
              <w:jc w:val="both"/>
              <w:rPr>
                <w:b/>
                <w:sz w:val="28"/>
                <w:szCs w:val="28"/>
                <w:lang w:val="vi-VN"/>
              </w:rPr>
            </w:pPr>
          </w:p>
        </w:tc>
        <w:tc>
          <w:tcPr>
            <w:tcW w:w="4961" w:type="dxa"/>
          </w:tcPr>
          <w:p w14:paraId="7E6D2E5D" w14:textId="0C6FEB09" w:rsidR="00C06734" w:rsidRPr="00403CA9" w:rsidRDefault="00C06734" w:rsidP="008846C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Điểm nằm giữa hai điểm. Tia</w:t>
            </w:r>
          </w:p>
        </w:tc>
        <w:tc>
          <w:tcPr>
            <w:tcW w:w="993" w:type="dxa"/>
            <w:vAlign w:val="center"/>
          </w:tcPr>
          <w:p w14:paraId="3D98949B" w14:textId="6C005F13" w:rsidR="00C06734" w:rsidRPr="00403CA9" w:rsidRDefault="00C06734" w:rsidP="00AA25A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6734" w:rsidRPr="00403CA9" w14:paraId="4CA1ED06" w14:textId="77777777" w:rsidTr="00F53977">
        <w:trPr>
          <w:trHeight w:val="227"/>
        </w:trPr>
        <w:tc>
          <w:tcPr>
            <w:tcW w:w="1276" w:type="dxa"/>
            <w:vMerge/>
            <w:vAlign w:val="center"/>
          </w:tcPr>
          <w:p w14:paraId="3E3092C1" w14:textId="77777777" w:rsidR="00C06734" w:rsidRPr="00403CA9" w:rsidRDefault="00C06734" w:rsidP="00AA25AD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2268" w:type="dxa"/>
            <w:vMerge/>
            <w:vAlign w:val="center"/>
          </w:tcPr>
          <w:p w14:paraId="687ADC63" w14:textId="77777777" w:rsidR="00C06734" w:rsidRPr="008846C6" w:rsidRDefault="00C06734" w:rsidP="008846C6">
            <w:pPr>
              <w:pStyle w:val="TableParagraph"/>
              <w:spacing w:line="276" w:lineRule="auto"/>
              <w:ind w:left="31"/>
              <w:jc w:val="both"/>
              <w:rPr>
                <w:b/>
                <w:sz w:val="28"/>
                <w:szCs w:val="28"/>
                <w:lang w:val="vi-VN"/>
              </w:rPr>
            </w:pPr>
          </w:p>
        </w:tc>
        <w:tc>
          <w:tcPr>
            <w:tcW w:w="4961" w:type="dxa"/>
          </w:tcPr>
          <w:p w14:paraId="4C65BFD8" w14:textId="530C1E4D" w:rsidR="00C06734" w:rsidRPr="00403CA9" w:rsidRDefault="00C06734" w:rsidP="008846C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Đoạn thẳng. Độ dài đoạn thẳng</w:t>
            </w:r>
          </w:p>
        </w:tc>
        <w:tc>
          <w:tcPr>
            <w:tcW w:w="993" w:type="dxa"/>
            <w:vAlign w:val="center"/>
          </w:tcPr>
          <w:p w14:paraId="767DA14D" w14:textId="654C561C" w:rsidR="00C06734" w:rsidRPr="00403CA9" w:rsidRDefault="00C06734" w:rsidP="00AA25A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6734" w:rsidRPr="00403CA9" w14:paraId="18359EAB" w14:textId="77777777" w:rsidTr="00F53977">
        <w:trPr>
          <w:trHeight w:val="227"/>
        </w:trPr>
        <w:tc>
          <w:tcPr>
            <w:tcW w:w="1276" w:type="dxa"/>
            <w:vMerge/>
            <w:vAlign w:val="center"/>
          </w:tcPr>
          <w:p w14:paraId="2D05C06A" w14:textId="77777777" w:rsidR="00C06734" w:rsidRPr="00403CA9" w:rsidRDefault="00C06734" w:rsidP="00AA25AD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2268" w:type="dxa"/>
            <w:vMerge/>
            <w:vAlign w:val="center"/>
          </w:tcPr>
          <w:p w14:paraId="50B36F89" w14:textId="77777777" w:rsidR="00C06734" w:rsidRPr="008846C6" w:rsidRDefault="00C06734" w:rsidP="008846C6">
            <w:pPr>
              <w:pStyle w:val="TableParagraph"/>
              <w:spacing w:line="276" w:lineRule="auto"/>
              <w:ind w:left="31"/>
              <w:jc w:val="both"/>
              <w:rPr>
                <w:b/>
                <w:sz w:val="28"/>
                <w:szCs w:val="28"/>
                <w:lang w:val="vi-VN"/>
              </w:rPr>
            </w:pPr>
          </w:p>
        </w:tc>
        <w:tc>
          <w:tcPr>
            <w:tcW w:w="4961" w:type="dxa"/>
          </w:tcPr>
          <w:p w14:paraId="0ECAAA1F" w14:textId="7A9D6F2B" w:rsidR="00C06734" w:rsidRPr="00403CA9" w:rsidRDefault="00C06734" w:rsidP="008846C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Trung điểm của đoạn thẳng</w:t>
            </w:r>
          </w:p>
        </w:tc>
        <w:tc>
          <w:tcPr>
            <w:tcW w:w="993" w:type="dxa"/>
            <w:vAlign w:val="center"/>
          </w:tcPr>
          <w:p w14:paraId="0FED2874" w14:textId="3C9053E7" w:rsidR="00C06734" w:rsidRPr="00403CA9" w:rsidRDefault="00C06734" w:rsidP="00AA25A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6734" w:rsidRPr="00403CA9" w14:paraId="62BD4F8F" w14:textId="77777777" w:rsidTr="00F53977">
        <w:trPr>
          <w:trHeight w:val="227"/>
        </w:trPr>
        <w:tc>
          <w:tcPr>
            <w:tcW w:w="1276" w:type="dxa"/>
            <w:vMerge/>
            <w:vAlign w:val="center"/>
          </w:tcPr>
          <w:p w14:paraId="551F7BAF" w14:textId="77777777" w:rsidR="00C06734" w:rsidRPr="00403CA9" w:rsidRDefault="00C06734" w:rsidP="00AA25AD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2268" w:type="dxa"/>
            <w:vMerge/>
            <w:vAlign w:val="center"/>
          </w:tcPr>
          <w:p w14:paraId="33D8BF6B" w14:textId="77777777" w:rsidR="00C06734" w:rsidRPr="008846C6" w:rsidRDefault="00C06734" w:rsidP="008846C6">
            <w:pPr>
              <w:pStyle w:val="TableParagraph"/>
              <w:spacing w:line="276" w:lineRule="auto"/>
              <w:ind w:left="31"/>
              <w:jc w:val="both"/>
              <w:rPr>
                <w:b/>
                <w:sz w:val="28"/>
                <w:szCs w:val="28"/>
                <w:lang w:val="vi-VN"/>
              </w:rPr>
            </w:pPr>
          </w:p>
        </w:tc>
        <w:tc>
          <w:tcPr>
            <w:tcW w:w="4961" w:type="dxa"/>
          </w:tcPr>
          <w:p w14:paraId="1D34335B" w14:textId="47729C5F" w:rsidR="00C06734" w:rsidRPr="00403CA9" w:rsidRDefault="00C06734" w:rsidP="008846C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Góc</w:t>
            </w:r>
          </w:p>
        </w:tc>
        <w:tc>
          <w:tcPr>
            <w:tcW w:w="993" w:type="dxa"/>
            <w:vAlign w:val="center"/>
          </w:tcPr>
          <w:p w14:paraId="76A2E879" w14:textId="0D4E79CD" w:rsidR="00C06734" w:rsidRPr="00403CA9" w:rsidRDefault="00C06734" w:rsidP="00AA25A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6734" w:rsidRPr="00403CA9" w14:paraId="74A64633" w14:textId="77777777" w:rsidTr="00F53977">
        <w:trPr>
          <w:trHeight w:val="227"/>
        </w:trPr>
        <w:tc>
          <w:tcPr>
            <w:tcW w:w="1276" w:type="dxa"/>
            <w:vMerge/>
            <w:vAlign w:val="center"/>
          </w:tcPr>
          <w:p w14:paraId="0BBC912E" w14:textId="77777777" w:rsidR="00C06734" w:rsidRPr="00403CA9" w:rsidRDefault="00C06734" w:rsidP="00AA25AD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2268" w:type="dxa"/>
            <w:vMerge/>
            <w:vAlign w:val="center"/>
          </w:tcPr>
          <w:p w14:paraId="5C1A3F7E" w14:textId="77777777" w:rsidR="00C06734" w:rsidRPr="008846C6" w:rsidRDefault="00C06734" w:rsidP="008846C6">
            <w:pPr>
              <w:pStyle w:val="TableParagraph"/>
              <w:spacing w:line="276" w:lineRule="auto"/>
              <w:ind w:left="31"/>
              <w:jc w:val="both"/>
              <w:rPr>
                <w:b/>
                <w:sz w:val="28"/>
                <w:szCs w:val="28"/>
                <w:lang w:val="vi-VN"/>
              </w:rPr>
            </w:pPr>
          </w:p>
        </w:tc>
        <w:tc>
          <w:tcPr>
            <w:tcW w:w="4961" w:type="dxa"/>
          </w:tcPr>
          <w:p w14:paraId="76029DEF" w14:textId="2D6A3AF2" w:rsidR="00C06734" w:rsidRPr="00403CA9" w:rsidRDefault="00C06734" w:rsidP="008846C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Số đo góc</w:t>
            </w:r>
          </w:p>
        </w:tc>
        <w:tc>
          <w:tcPr>
            <w:tcW w:w="993" w:type="dxa"/>
            <w:vAlign w:val="center"/>
          </w:tcPr>
          <w:p w14:paraId="5D71DFDF" w14:textId="16A3606D" w:rsidR="00C06734" w:rsidRPr="00403CA9" w:rsidRDefault="00C06734" w:rsidP="00AA25A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85400" w:rsidRPr="00403CA9" w14:paraId="509CF1D6" w14:textId="77777777" w:rsidTr="00F53977">
        <w:trPr>
          <w:trHeight w:val="227"/>
        </w:trPr>
        <w:tc>
          <w:tcPr>
            <w:tcW w:w="1276" w:type="dxa"/>
            <w:vMerge/>
            <w:vAlign w:val="center"/>
            <w:hideMark/>
          </w:tcPr>
          <w:p w14:paraId="7B0EE84D" w14:textId="77777777" w:rsidR="00885400" w:rsidRPr="00403CA9" w:rsidRDefault="00885400" w:rsidP="00AA25AD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2268" w:type="dxa"/>
            <w:vMerge w:val="restart"/>
            <w:vAlign w:val="center"/>
          </w:tcPr>
          <w:p w14:paraId="05F2CC1C" w14:textId="2D04A19C" w:rsidR="00885400" w:rsidRPr="008846C6" w:rsidRDefault="00885400" w:rsidP="00F54C64">
            <w:pPr>
              <w:pStyle w:val="TableParagraph"/>
              <w:spacing w:line="276" w:lineRule="auto"/>
              <w:ind w:left="31"/>
              <w:jc w:val="both"/>
              <w:rPr>
                <w:b/>
                <w:sz w:val="28"/>
                <w:szCs w:val="28"/>
                <w:lang w:val="vi-VN"/>
              </w:rPr>
            </w:pPr>
            <w:r w:rsidRPr="00E9699C">
              <w:rPr>
                <w:bCs/>
                <w:sz w:val="28"/>
                <w:szCs w:val="28"/>
              </w:rPr>
              <w:t>DỮ LIỆU VÀ XÁC SUẤT THỰC NGHIỆM</w:t>
            </w:r>
            <w:r>
              <w:rPr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4961" w:type="dxa"/>
          </w:tcPr>
          <w:p w14:paraId="4E8D04A5" w14:textId="12D005B1" w:rsidR="00885400" w:rsidRPr="00403CA9" w:rsidRDefault="00885400" w:rsidP="008846C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Dữ liệu và t</w:t>
            </w:r>
            <w:r w:rsidRPr="00403CA9">
              <w:rPr>
                <w:rFonts w:ascii="Times New Roman" w:hAnsi="Times New Roman" w:cs="Times New Roman"/>
                <w:sz w:val="28"/>
                <w:szCs w:val="28"/>
              </w:rPr>
              <w:t>hu thập dữ liệu</w:t>
            </w:r>
          </w:p>
        </w:tc>
        <w:tc>
          <w:tcPr>
            <w:tcW w:w="993" w:type="dxa"/>
            <w:vAlign w:val="center"/>
          </w:tcPr>
          <w:p w14:paraId="12F809CE" w14:textId="204EC6EE" w:rsidR="00885400" w:rsidRPr="00403CA9" w:rsidRDefault="00885400" w:rsidP="00AA25A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85400" w:rsidRPr="00403CA9" w14:paraId="72768EF2" w14:textId="77777777" w:rsidTr="00F53977">
        <w:trPr>
          <w:trHeight w:val="227"/>
        </w:trPr>
        <w:tc>
          <w:tcPr>
            <w:tcW w:w="1276" w:type="dxa"/>
            <w:vMerge/>
            <w:vAlign w:val="center"/>
          </w:tcPr>
          <w:p w14:paraId="2FF67BF4" w14:textId="77777777" w:rsidR="00885400" w:rsidRPr="00403CA9" w:rsidRDefault="00885400" w:rsidP="00AA25AD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2268" w:type="dxa"/>
            <w:vMerge/>
            <w:vAlign w:val="center"/>
          </w:tcPr>
          <w:p w14:paraId="1DFE17FC" w14:textId="2AFBAC0C" w:rsidR="00885400" w:rsidRPr="008846C6" w:rsidRDefault="00885400" w:rsidP="008846C6">
            <w:pPr>
              <w:pStyle w:val="TableParagraph"/>
              <w:spacing w:line="276" w:lineRule="auto"/>
              <w:ind w:left="31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4961" w:type="dxa"/>
          </w:tcPr>
          <w:p w14:paraId="37EAD7F1" w14:textId="0F5DEEE4" w:rsidR="00885400" w:rsidRPr="00403CA9" w:rsidRDefault="00885400" w:rsidP="008846C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Bảng thống kê và biểu đồ tranh</w:t>
            </w:r>
          </w:p>
        </w:tc>
        <w:tc>
          <w:tcPr>
            <w:tcW w:w="993" w:type="dxa"/>
            <w:vAlign w:val="center"/>
          </w:tcPr>
          <w:p w14:paraId="476B17A2" w14:textId="09325681" w:rsidR="00885400" w:rsidRPr="00403CA9" w:rsidRDefault="00885400" w:rsidP="00AA25A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85400" w:rsidRPr="00403CA9" w14:paraId="0D25EF08" w14:textId="77777777" w:rsidTr="00F53977">
        <w:trPr>
          <w:trHeight w:val="227"/>
        </w:trPr>
        <w:tc>
          <w:tcPr>
            <w:tcW w:w="1276" w:type="dxa"/>
            <w:vMerge/>
            <w:vAlign w:val="center"/>
          </w:tcPr>
          <w:p w14:paraId="4956C5BC" w14:textId="77777777" w:rsidR="00885400" w:rsidRPr="00403CA9" w:rsidRDefault="00885400" w:rsidP="00AA25AD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2268" w:type="dxa"/>
            <w:vMerge/>
            <w:vAlign w:val="center"/>
          </w:tcPr>
          <w:p w14:paraId="20ECA5D3" w14:textId="2287C160" w:rsidR="00885400" w:rsidRPr="008846C6" w:rsidRDefault="00885400" w:rsidP="008846C6">
            <w:pPr>
              <w:pStyle w:val="TableParagraph"/>
              <w:spacing w:line="276" w:lineRule="auto"/>
              <w:ind w:left="31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4961" w:type="dxa"/>
          </w:tcPr>
          <w:p w14:paraId="31A2520A" w14:textId="7C4EA3A2" w:rsidR="00885400" w:rsidRPr="00403CA9" w:rsidRDefault="00885400" w:rsidP="008846C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Biểu đồ cột</w:t>
            </w:r>
          </w:p>
        </w:tc>
        <w:tc>
          <w:tcPr>
            <w:tcW w:w="993" w:type="dxa"/>
            <w:vAlign w:val="center"/>
          </w:tcPr>
          <w:p w14:paraId="3B3220ED" w14:textId="6B2D559F" w:rsidR="00885400" w:rsidRPr="00403CA9" w:rsidRDefault="00885400" w:rsidP="00AA25A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85400" w:rsidRPr="00403CA9" w14:paraId="1FF6871D" w14:textId="77777777" w:rsidTr="00F53977">
        <w:trPr>
          <w:trHeight w:val="227"/>
        </w:trPr>
        <w:tc>
          <w:tcPr>
            <w:tcW w:w="1276" w:type="dxa"/>
            <w:vMerge/>
            <w:vAlign w:val="center"/>
          </w:tcPr>
          <w:p w14:paraId="29182E7C" w14:textId="77777777" w:rsidR="00885400" w:rsidRPr="00403CA9" w:rsidRDefault="00885400" w:rsidP="00AA25AD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2268" w:type="dxa"/>
            <w:vMerge/>
            <w:vAlign w:val="center"/>
          </w:tcPr>
          <w:p w14:paraId="1FBC1155" w14:textId="77777777" w:rsidR="00885400" w:rsidRPr="008846C6" w:rsidRDefault="00885400" w:rsidP="008846C6">
            <w:pPr>
              <w:pStyle w:val="TableParagraph"/>
              <w:spacing w:line="276" w:lineRule="auto"/>
              <w:ind w:left="31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4961" w:type="dxa"/>
          </w:tcPr>
          <w:p w14:paraId="0CF1ABE5" w14:textId="39447FC5" w:rsidR="00885400" w:rsidRPr="00403CA9" w:rsidRDefault="00885400" w:rsidP="008846C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0FB4">
              <w:rPr>
                <w:rFonts w:ascii="Times New Roman" w:hAnsi="Times New Roman" w:cs="Times New Roman"/>
                <w:sz w:val="28"/>
                <w:szCs w:val="28"/>
              </w:rPr>
              <w:t>Biểu đồ cột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kép</w:t>
            </w:r>
          </w:p>
        </w:tc>
        <w:tc>
          <w:tcPr>
            <w:tcW w:w="993" w:type="dxa"/>
            <w:vAlign w:val="center"/>
          </w:tcPr>
          <w:p w14:paraId="2E5C24A5" w14:textId="453AAEE5" w:rsidR="00885400" w:rsidRPr="00403CA9" w:rsidRDefault="00885400" w:rsidP="00AA25A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85400" w:rsidRPr="00403CA9" w14:paraId="1EE4BBEF" w14:textId="77777777" w:rsidTr="00F53977">
        <w:trPr>
          <w:trHeight w:val="227"/>
        </w:trPr>
        <w:tc>
          <w:tcPr>
            <w:tcW w:w="1276" w:type="dxa"/>
            <w:vMerge/>
            <w:vAlign w:val="center"/>
          </w:tcPr>
          <w:p w14:paraId="5C9CEBB2" w14:textId="77777777" w:rsidR="00885400" w:rsidRPr="00403CA9" w:rsidRDefault="00885400" w:rsidP="00AA25AD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2268" w:type="dxa"/>
            <w:vMerge/>
            <w:vAlign w:val="center"/>
          </w:tcPr>
          <w:p w14:paraId="0B0AF611" w14:textId="77777777" w:rsidR="00885400" w:rsidRPr="008846C6" w:rsidRDefault="00885400" w:rsidP="008846C6">
            <w:pPr>
              <w:pStyle w:val="TableParagraph"/>
              <w:spacing w:line="276" w:lineRule="auto"/>
              <w:ind w:left="31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4961" w:type="dxa"/>
          </w:tcPr>
          <w:p w14:paraId="3E8E9AF4" w14:textId="316FA1C8" w:rsidR="00885400" w:rsidRPr="00403CA9" w:rsidRDefault="00885400" w:rsidP="008846C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Kết quả có thể và sự kiện trong trò chơi, thí nghiệm</w:t>
            </w:r>
          </w:p>
        </w:tc>
        <w:tc>
          <w:tcPr>
            <w:tcW w:w="993" w:type="dxa"/>
            <w:vAlign w:val="center"/>
          </w:tcPr>
          <w:p w14:paraId="7FDB65FE" w14:textId="7B8E3C67" w:rsidR="00885400" w:rsidRPr="00403CA9" w:rsidRDefault="00885400" w:rsidP="00AA25A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85400" w:rsidRPr="00403CA9" w14:paraId="6745E7BB" w14:textId="77777777" w:rsidTr="00F53977">
        <w:trPr>
          <w:trHeight w:val="227"/>
        </w:trPr>
        <w:tc>
          <w:tcPr>
            <w:tcW w:w="1276" w:type="dxa"/>
            <w:vMerge/>
            <w:vAlign w:val="center"/>
          </w:tcPr>
          <w:p w14:paraId="09362B3F" w14:textId="77777777" w:rsidR="00885400" w:rsidRPr="00403CA9" w:rsidRDefault="00885400" w:rsidP="00AA25AD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2268" w:type="dxa"/>
            <w:vMerge/>
            <w:vAlign w:val="center"/>
          </w:tcPr>
          <w:p w14:paraId="7E25C4A2" w14:textId="77777777" w:rsidR="00885400" w:rsidRPr="008846C6" w:rsidRDefault="00885400" w:rsidP="008846C6">
            <w:pPr>
              <w:pStyle w:val="TableParagraph"/>
              <w:spacing w:line="276" w:lineRule="auto"/>
              <w:ind w:left="31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4961" w:type="dxa"/>
          </w:tcPr>
          <w:p w14:paraId="09F57643" w14:textId="75B63021" w:rsidR="00885400" w:rsidRPr="00403CA9" w:rsidRDefault="00885400" w:rsidP="008846C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Xác suất thực nghiệm</w:t>
            </w:r>
          </w:p>
        </w:tc>
        <w:tc>
          <w:tcPr>
            <w:tcW w:w="993" w:type="dxa"/>
            <w:vAlign w:val="center"/>
          </w:tcPr>
          <w:p w14:paraId="28C6A21C" w14:textId="1AB02FEF" w:rsidR="00885400" w:rsidRPr="00403CA9" w:rsidRDefault="00885400" w:rsidP="00AA25A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5264" w:rsidRPr="00403CA9" w14:paraId="3518C21C" w14:textId="77777777" w:rsidTr="00F53977">
        <w:trPr>
          <w:trHeight w:val="227"/>
        </w:trPr>
        <w:tc>
          <w:tcPr>
            <w:tcW w:w="1276" w:type="dxa"/>
            <w:vMerge/>
            <w:vAlign w:val="center"/>
          </w:tcPr>
          <w:p w14:paraId="034FAB99" w14:textId="77777777" w:rsidR="00D75264" w:rsidRPr="00403CA9" w:rsidRDefault="00D75264" w:rsidP="00AA25AD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2268" w:type="dxa"/>
            <w:vMerge w:val="restart"/>
            <w:vAlign w:val="center"/>
          </w:tcPr>
          <w:p w14:paraId="2276CE12" w14:textId="5018EC82" w:rsidR="00D75264" w:rsidRPr="008846C6" w:rsidRDefault="00D75264" w:rsidP="00F54C64">
            <w:pPr>
              <w:pStyle w:val="TableParagraph"/>
              <w:spacing w:line="276" w:lineRule="auto"/>
              <w:ind w:left="31"/>
              <w:jc w:val="both"/>
              <w:rPr>
                <w:b/>
                <w:sz w:val="28"/>
                <w:szCs w:val="28"/>
              </w:rPr>
            </w:pPr>
            <w:r w:rsidRPr="00D92B6C">
              <w:rPr>
                <w:bCs/>
                <w:sz w:val="28"/>
                <w:szCs w:val="28"/>
                <w:lang w:val="vi-VN"/>
              </w:rPr>
              <w:t>HOẠT ĐỘNG THỰC HÀNH TRẢI NGHIỆM</w:t>
            </w:r>
          </w:p>
        </w:tc>
        <w:tc>
          <w:tcPr>
            <w:tcW w:w="4961" w:type="dxa"/>
          </w:tcPr>
          <w:p w14:paraId="42CC58F1" w14:textId="2B3C1FF7" w:rsidR="00D75264" w:rsidRPr="00403CA9" w:rsidRDefault="00D75264" w:rsidP="008846C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Kế hoạch chi tiêu cá nhân và gia đình</w:t>
            </w:r>
          </w:p>
        </w:tc>
        <w:tc>
          <w:tcPr>
            <w:tcW w:w="993" w:type="dxa"/>
            <w:vAlign w:val="center"/>
          </w:tcPr>
          <w:p w14:paraId="347CDC36" w14:textId="0E05281E" w:rsidR="00D75264" w:rsidRPr="00403CA9" w:rsidRDefault="00D75264" w:rsidP="00AA25A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5264" w:rsidRPr="00403CA9" w14:paraId="48BB8178" w14:textId="77777777" w:rsidTr="00F53977">
        <w:trPr>
          <w:trHeight w:val="227"/>
        </w:trPr>
        <w:tc>
          <w:tcPr>
            <w:tcW w:w="1276" w:type="dxa"/>
            <w:vMerge/>
            <w:vAlign w:val="center"/>
          </w:tcPr>
          <w:p w14:paraId="11DB7262" w14:textId="77777777" w:rsidR="00D75264" w:rsidRPr="00403CA9" w:rsidRDefault="00D75264" w:rsidP="00AA25AD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2268" w:type="dxa"/>
            <w:vMerge/>
            <w:vAlign w:val="center"/>
          </w:tcPr>
          <w:p w14:paraId="2ABFD4A6" w14:textId="77777777" w:rsidR="00D75264" w:rsidRPr="008846C6" w:rsidRDefault="00D75264" w:rsidP="008846C6">
            <w:pPr>
              <w:pStyle w:val="TableParagraph"/>
              <w:spacing w:line="276" w:lineRule="auto"/>
              <w:ind w:left="31" w:firstLine="284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4961" w:type="dxa"/>
          </w:tcPr>
          <w:p w14:paraId="1C4D9CE1" w14:textId="0AD0ABD6" w:rsidR="00D75264" w:rsidRPr="00403CA9" w:rsidRDefault="00D75264" w:rsidP="008846C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Hoạt động thể thao nào được yêu thích nhất trong hè?</w:t>
            </w:r>
          </w:p>
        </w:tc>
        <w:tc>
          <w:tcPr>
            <w:tcW w:w="993" w:type="dxa"/>
            <w:vAlign w:val="center"/>
          </w:tcPr>
          <w:p w14:paraId="68881C88" w14:textId="76E0C6E2" w:rsidR="00D75264" w:rsidRPr="00403CA9" w:rsidRDefault="00D75264" w:rsidP="00AA25A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5264" w:rsidRPr="00403CA9" w14:paraId="4F472802" w14:textId="77777777" w:rsidTr="00F53977">
        <w:trPr>
          <w:trHeight w:val="227"/>
        </w:trPr>
        <w:tc>
          <w:tcPr>
            <w:tcW w:w="1276" w:type="dxa"/>
            <w:vMerge/>
            <w:vAlign w:val="center"/>
          </w:tcPr>
          <w:p w14:paraId="61637480" w14:textId="77777777" w:rsidR="00D75264" w:rsidRPr="00403CA9" w:rsidRDefault="00D75264" w:rsidP="00AA25AD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2268" w:type="dxa"/>
            <w:vMerge/>
            <w:vAlign w:val="center"/>
          </w:tcPr>
          <w:p w14:paraId="3F7934BB" w14:textId="77777777" w:rsidR="00D75264" w:rsidRPr="008846C6" w:rsidRDefault="00D75264" w:rsidP="008846C6">
            <w:pPr>
              <w:pStyle w:val="TableParagraph"/>
              <w:spacing w:line="276" w:lineRule="auto"/>
              <w:ind w:left="31" w:firstLine="284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4961" w:type="dxa"/>
          </w:tcPr>
          <w:p w14:paraId="27E8C8CB" w14:textId="0C3D8C67" w:rsidR="00D75264" w:rsidRPr="00403CA9" w:rsidRDefault="00D75264" w:rsidP="008846C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Vẽ hình đơn giản với phần mềm GeoGebra</w:t>
            </w:r>
          </w:p>
        </w:tc>
        <w:tc>
          <w:tcPr>
            <w:tcW w:w="993" w:type="dxa"/>
            <w:vAlign w:val="center"/>
          </w:tcPr>
          <w:p w14:paraId="286BEBF0" w14:textId="283AD0F4" w:rsidR="00D75264" w:rsidRPr="00403CA9" w:rsidRDefault="00D75264" w:rsidP="00AA25A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5264" w:rsidRPr="00403CA9" w14:paraId="2A811512" w14:textId="77777777" w:rsidTr="00F53977">
        <w:trPr>
          <w:trHeight w:val="227"/>
        </w:trPr>
        <w:tc>
          <w:tcPr>
            <w:tcW w:w="8505" w:type="dxa"/>
            <w:gridSpan w:val="3"/>
            <w:vAlign w:val="center"/>
          </w:tcPr>
          <w:p w14:paraId="78A21E2D" w14:textId="66F13539" w:rsidR="00D75264" w:rsidRDefault="00D75264" w:rsidP="00D7526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ÔN TẬP VÀ KIỂM TRA CUỐI NĂM</w:t>
            </w:r>
          </w:p>
        </w:tc>
        <w:tc>
          <w:tcPr>
            <w:tcW w:w="993" w:type="dxa"/>
            <w:vAlign w:val="center"/>
          </w:tcPr>
          <w:p w14:paraId="7E6CAEF6" w14:textId="2BFB14F1" w:rsidR="00D75264" w:rsidRDefault="00D75264" w:rsidP="00AA25A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2A8CDD56" w14:textId="77777777" w:rsidR="005A3648" w:rsidRDefault="005A3648" w:rsidP="005644DE">
      <w:pPr>
        <w:tabs>
          <w:tab w:val="left" w:pos="4830"/>
          <w:tab w:val="center" w:pos="7426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5644215" w14:textId="19127B58" w:rsidR="005644DE" w:rsidRDefault="005644DE" w:rsidP="005644DE">
      <w:pPr>
        <w:tabs>
          <w:tab w:val="left" w:pos="4830"/>
          <w:tab w:val="center" w:pos="7426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E6D26">
        <w:rPr>
          <w:rFonts w:ascii="Times New Roman" w:hAnsi="Times New Roman" w:cs="Times New Roman"/>
          <w:b/>
          <w:sz w:val="28"/>
          <w:szCs w:val="28"/>
        </w:rPr>
        <w:t>Lớp 7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7247C0D2" w14:textId="77777777" w:rsidR="005644DE" w:rsidRPr="0049214E" w:rsidRDefault="005644DE" w:rsidP="005644D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49214E">
        <w:rPr>
          <w:rFonts w:ascii="Times New Roman" w:hAnsi="Times New Roman" w:cs="Times New Roman"/>
          <w:sz w:val="28"/>
          <w:szCs w:val="28"/>
        </w:rPr>
        <w:t>Cả năm: 35 tuần (140 tiết)</w:t>
      </w:r>
    </w:p>
    <w:p w14:paraId="45BD2409" w14:textId="77777777" w:rsidR="005644DE" w:rsidRPr="002842F1" w:rsidRDefault="005644DE" w:rsidP="005644D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842F1">
        <w:rPr>
          <w:rFonts w:ascii="Times New Roman" w:hAnsi="Times New Roman" w:cs="Times New Roman"/>
          <w:sz w:val="28"/>
          <w:szCs w:val="28"/>
        </w:rPr>
        <w:t>Học kì I: 18 tuần (72 tiết)</w:t>
      </w:r>
    </w:p>
    <w:p w14:paraId="041C4EE8" w14:textId="14EEFDC2" w:rsidR="005644DE" w:rsidRPr="002842F1" w:rsidRDefault="005644DE" w:rsidP="004B5E6B">
      <w:pPr>
        <w:spacing w:after="120"/>
        <w:jc w:val="center"/>
        <w:rPr>
          <w:rFonts w:ascii="Times New Roman" w:hAnsi="Times New Roman" w:cs="Times New Roman"/>
          <w:sz w:val="28"/>
          <w:szCs w:val="28"/>
        </w:rPr>
      </w:pPr>
      <w:r w:rsidRPr="002842F1">
        <w:rPr>
          <w:rFonts w:ascii="Times New Roman" w:hAnsi="Times New Roman" w:cs="Times New Roman"/>
          <w:sz w:val="28"/>
          <w:szCs w:val="28"/>
        </w:rPr>
        <w:t>Học kì II: 17 tuần (68 tiết)</w:t>
      </w: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2268"/>
        <w:gridCol w:w="4961"/>
        <w:gridCol w:w="993"/>
      </w:tblGrid>
      <w:tr w:rsidR="00AA25AD" w:rsidRPr="0013757D" w14:paraId="134973D9" w14:textId="77777777" w:rsidTr="00F53977">
        <w:trPr>
          <w:trHeight w:val="429"/>
        </w:trPr>
        <w:tc>
          <w:tcPr>
            <w:tcW w:w="1276" w:type="dxa"/>
            <w:vAlign w:val="center"/>
            <w:hideMark/>
          </w:tcPr>
          <w:p w14:paraId="6A4D973D" w14:textId="77777777" w:rsidR="00AA25AD" w:rsidRPr="0013757D" w:rsidRDefault="00AA25AD" w:rsidP="00AA25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757D">
              <w:rPr>
                <w:rFonts w:ascii="Times New Roman" w:hAnsi="Times New Roman" w:cs="Times New Roman"/>
                <w:b/>
                <w:sz w:val="28"/>
                <w:szCs w:val="28"/>
              </w:rPr>
              <w:t>Thời gian</w:t>
            </w:r>
          </w:p>
        </w:tc>
        <w:tc>
          <w:tcPr>
            <w:tcW w:w="7229" w:type="dxa"/>
            <w:gridSpan w:val="2"/>
            <w:vAlign w:val="center"/>
            <w:hideMark/>
          </w:tcPr>
          <w:p w14:paraId="3DAFFAB8" w14:textId="77777777" w:rsidR="00AA25AD" w:rsidRPr="0013757D" w:rsidRDefault="00AA25AD" w:rsidP="00AA25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757D">
              <w:rPr>
                <w:rFonts w:ascii="Times New Roman" w:hAnsi="Times New Roman" w:cs="Times New Roman"/>
                <w:b/>
                <w:sz w:val="28"/>
                <w:szCs w:val="28"/>
              </w:rPr>
              <w:t>Nội dung</w:t>
            </w:r>
          </w:p>
          <w:p w14:paraId="23322C7A" w14:textId="77777777" w:rsidR="00AA25AD" w:rsidRPr="0013757D" w:rsidRDefault="00AA25AD" w:rsidP="00AA25AD">
            <w:pPr>
              <w:tabs>
                <w:tab w:val="left" w:pos="243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757D">
              <w:rPr>
                <w:rFonts w:ascii="Times New Roman" w:hAnsi="Times New Roman" w:cs="Times New Roman"/>
                <w:b/>
                <w:sz w:val="28"/>
                <w:szCs w:val="28"/>
              </w:rPr>
              <w:t>(Tên chương/bài/chủ đề)</w:t>
            </w:r>
          </w:p>
        </w:tc>
        <w:tc>
          <w:tcPr>
            <w:tcW w:w="993" w:type="dxa"/>
            <w:vAlign w:val="center"/>
            <w:hideMark/>
          </w:tcPr>
          <w:p w14:paraId="56E110AC" w14:textId="779467B0" w:rsidR="00AA25AD" w:rsidRPr="0013757D" w:rsidRDefault="00F54C64" w:rsidP="00AA25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Ghi chú</w:t>
            </w:r>
          </w:p>
        </w:tc>
      </w:tr>
      <w:tr w:rsidR="006E32E5" w:rsidRPr="0013757D" w14:paraId="5130B79C" w14:textId="77777777" w:rsidTr="0005399C">
        <w:tc>
          <w:tcPr>
            <w:tcW w:w="1276" w:type="dxa"/>
            <w:vMerge w:val="restart"/>
            <w:vAlign w:val="center"/>
            <w:hideMark/>
          </w:tcPr>
          <w:p w14:paraId="03EE0BC0" w14:textId="77777777" w:rsidR="006E32E5" w:rsidRPr="0013757D" w:rsidRDefault="006E32E5" w:rsidP="00AA25AD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757D">
              <w:rPr>
                <w:rFonts w:ascii="Times New Roman" w:hAnsi="Times New Roman" w:cs="Times New Roman"/>
                <w:b/>
                <w:sz w:val="28"/>
                <w:szCs w:val="28"/>
              </w:rPr>
              <w:t>Học kì I</w:t>
            </w:r>
          </w:p>
          <w:p w14:paraId="5E4575E7" w14:textId="77777777" w:rsidR="006E32E5" w:rsidRPr="0013757D" w:rsidRDefault="006E32E5" w:rsidP="00AA25AD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  <w:vMerge w:val="restart"/>
            <w:vAlign w:val="center"/>
          </w:tcPr>
          <w:p w14:paraId="29C8FEC1" w14:textId="3111CBAA" w:rsidR="006E32E5" w:rsidRPr="005A3648" w:rsidRDefault="006E32E5" w:rsidP="00F54C64">
            <w:pPr>
              <w:pStyle w:val="TableParagraph"/>
              <w:spacing w:line="276" w:lineRule="auto"/>
              <w:ind w:left="0"/>
              <w:jc w:val="both"/>
              <w:rPr>
                <w:b/>
                <w:sz w:val="28"/>
                <w:szCs w:val="28"/>
                <w:lang w:val="vi-VN"/>
              </w:rPr>
            </w:pPr>
            <w:r w:rsidRPr="00F53977">
              <w:rPr>
                <w:bCs/>
                <w:sz w:val="28"/>
                <w:szCs w:val="28"/>
              </w:rPr>
              <w:t>SỐ HỮU TỈ</w:t>
            </w:r>
            <w:r>
              <w:rPr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4961" w:type="dxa"/>
          </w:tcPr>
          <w:p w14:paraId="1EE1F1CE" w14:textId="05D7AE96" w:rsidR="006E32E5" w:rsidRPr="0013757D" w:rsidRDefault="006E32E5" w:rsidP="004B5E6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Tập hợp các s</w:t>
            </w:r>
            <w:r w:rsidRPr="0013757D">
              <w:rPr>
                <w:rFonts w:ascii="Times New Roman" w:hAnsi="Times New Roman" w:cs="Times New Roman"/>
                <w:sz w:val="28"/>
                <w:szCs w:val="28"/>
              </w:rPr>
              <w:t xml:space="preserve">ố hữu tỉ </w:t>
            </w:r>
          </w:p>
        </w:tc>
        <w:tc>
          <w:tcPr>
            <w:tcW w:w="993" w:type="dxa"/>
            <w:vAlign w:val="center"/>
          </w:tcPr>
          <w:p w14:paraId="5D062E72" w14:textId="528024E9" w:rsidR="006E32E5" w:rsidRPr="0013757D" w:rsidRDefault="006E32E5" w:rsidP="00AA25A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32E5" w:rsidRPr="0013757D" w14:paraId="5DCCB642" w14:textId="77777777" w:rsidTr="0005399C">
        <w:tc>
          <w:tcPr>
            <w:tcW w:w="1276" w:type="dxa"/>
            <w:vMerge/>
            <w:vAlign w:val="center"/>
          </w:tcPr>
          <w:p w14:paraId="5500C099" w14:textId="77777777" w:rsidR="006E32E5" w:rsidRPr="0013757D" w:rsidRDefault="006E32E5" w:rsidP="00AA25AD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  <w:vMerge/>
            <w:vAlign w:val="center"/>
          </w:tcPr>
          <w:p w14:paraId="18E9A120" w14:textId="77777777" w:rsidR="006E32E5" w:rsidRPr="005A3648" w:rsidRDefault="006E32E5" w:rsidP="004B5E6B">
            <w:pPr>
              <w:pStyle w:val="TableParagraph"/>
              <w:spacing w:line="276" w:lineRule="auto"/>
              <w:ind w:left="0"/>
              <w:jc w:val="both"/>
              <w:rPr>
                <w:b/>
                <w:sz w:val="28"/>
                <w:szCs w:val="28"/>
                <w:lang w:val="vi-VN"/>
              </w:rPr>
            </w:pPr>
          </w:p>
        </w:tc>
        <w:tc>
          <w:tcPr>
            <w:tcW w:w="4961" w:type="dxa"/>
          </w:tcPr>
          <w:p w14:paraId="55D6FF8C" w14:textId="72BBC772" w:rsidR="006E32E5" w:rsidRPr="0013757D" w:rsidRDefault="006E32E5" w:rsidP="004B5E6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Cộng, trừ, nhân, chia</w:t>
            </w:r>
            <w:r w:rsidRPr="0013757D">
              <w:rPr>
                <w:rFonts w:ascii="Times New Roman" w:hAnsi="Times New Roman" w:cs="Times New Roman"/>
                <w:sz w:val="28"/>
                <w:szCs w:val="28"/>
              </w:rPr>
              <w:t xml:space="preserve"> số hữu tỉ</w:t>
            </w:r>
          </w:p>
        </w:tc>
        <w:tc>
          <w:tcPr>
            <w:tcW w:w="993" w:type="dxa"/>
            <w:vAlign w:val="center"/>
          </w:tcPr>
          <w:p w14:paraId="34167D2B" w14:textId="1914E2AD" w:rsidR="006E32E5" w:rsidRPr="0013757D" w:rsidRDefault="006E32E5" w:rsidP="00AA25A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32E5" w:rsidRPr="0013757D" w14:paraId="08801B3B" w14:textId="77777777" w:rsidTr="0005399C">
        <w:tc>
          <w:tcPr>
            <w:tcW w:w="1276" w:type="dxa"/>
            <w:vMerge/>
            <w:vAlign w:val="center"/>
          </w:tcPr>
          <w:p w14:paraId="5647B16D" w14:textId="77777777" w:rsidR="006E32E5" w:rsidRPr="0013757D" w:rsidRDefault="006E32E5" w:rsidP="00AA25AD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  <w:vMerge/>
            <w:vAlign w:val="center"/>
          </w:tcPr>
          <w:p w14:paraId="176E82E2" w14:textId="77777777" w:rsidR="006E32E5" w:rsidRPr="005A3648" w:rsidRDefault="006E32E5" w:rsidP="004B5E6B">
            <w:pPr>
              <w:pStyle w:val="TableParagraph"/>
              <w:spacing w:line="276" w:lineRule="auto"/>
              <w:ind w:left="0"/>
              <w:jc w:val="both"/>
              <w:rPr>
                <w:b/>
                <w:sz w:val="28"/>
                <w:szCs w:val="28"/>
                <w:lang w:val="vi-VN"/>
              </w:rPr>
            </w:pPr>
          </w:p>
        </w:tc>
        <w:tc>
          <w:tcPr>
            <w:tcW w:w="4961" w:type="dxa"/>
          </w:tcPr>
          <w:p w14:paraId="059FDB3E" w14:textId="57838D45" w:rsidR="006E32E5" w:rsidRPr="0013757D" w:rsidRDefault="006E32E5" w:rsidP="004B5E6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Luỹ thừa với số mũ tự nhiên của một số hữu tỉ</w:t>
            </w:r>
          </w:p>
        </w:tc>
        <w:tc>
          <w:tcPr>
            <w:tcW w:w="993" w:type="dxa"/>
            <w:vAlign w:val="center"/>
          </w:tcPr>
          <w:p w14:paraId="60AA8368" w14:textId="70F2535C" w:rsidR="006E32E5" w:rsidRPr="0013757D" w:rsidRDefault="006E32E5" w:rsidP="00AA25A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32E5" w:rsidRPr="0013757D" w14:paraId="12034DCB" w14:textId="77777777" w:rsidTr="0005399C">
        <w:tc>
          <w:tcPr>
            <w:tcW w:w="1276" w:type="dxa"/>
            <w:vMerge/>
            <w:vAlign w:val="center"/>
          </w:tcPr>
          <w:p w14:paraId="65AAB99F" w14:textId="77777777" w:rsidR="006E32E5" w:rsidRPr="0013757D" w:rsidRDefault="006E32E5" w:rsidP="00AA25AD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  <w:vMerge/>
            <w:vAlign w:val="center"/>
          </w:tcPr>
          <w:p w14:paraId="61A007FD" w14:textId="77777777" w:rsidR="006E32E5" w:rsidRPr="005A3648" w:rsidRDefault="006E32E5" w:rsidP="004B5E6B">
            <w:pPr>
              <w:pStyle w:val="TableParagraph"/>
              <w:spacing w:line="276" w:lineRule="auto"/>
              <w:ind w:left="0"/>
              <w:jc w:val="both"/>
              <w:rPr>
                <w:b/>
                <w:sz w:val="28"/>
                <w:szCs w:val="28"/>
                <w:lang w:val="vi-VN"/>
              </w:rPr>
            </w:pPr>
          </w:p>
        </w:tc>
        <w:tc>
          <w:tcPr>
            <w:tcW w:w="4961" w:type="dxa"/>
          </w:tcPr>
          <w:p w14:paraId="535F5F15" w14:textId="3B47BC27" w:rsidR="006E32E5" w:rsidRPr="0013757D" w:rsidRDefault="006E32E5" w:rsidP="004B5E6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Thứ tự thực hiện các phép tính. Quy tắc chuyển vế</w:t>
            </w:r>
          </w:p>
        </w:tc>
        <w:tc>
          <w:tcPr>
            <w:tcW w:w="993" w:type="dxa"/>
            <w:vAlign w:val="center"/>
          </w:tcPr>
          <w:p w14:paraId="0CCF913B" w14:textId="1B74F19A" w:rsidR="006E32E5" w:rsidRPr="0013757D" w:rsidRDefault="006E32E5" w:rsidP="00AA25A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32E5" w:rsidRPr="0013757D" w14:paraId="702FF400" w14:textId="77777777" w:rsidTr="0005399C">
        <w:trPr>
          <w:trHeight w:val="429"/>
        </w:trPr>
        <w:tc>
          <w:tcPr>
            <w:tcW w:w="1276" w:type="dxa"/>
            <w:vMerge/>
            <w:vAlign w:val="center"/>
            <w:hideMark/>
          </w:tcPr>
          <w:p w14:paraId="1178E170" w14:textId="77777777" w:rsidR="006E32E5" w:rsidRPr="0013757D" w:rsidRDefault="006E32E5" w:rsidP="00AA25AD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  <w:vMerge w:val="restart"/>
            <w:vAlign w:val="center"/>
          </w:tcPr>
          <w:p w14:paraId="656D48E5" w14:textId="1300792C" w:rsidR="006E32E5" w:rsidRPr="005A3648" w:rsidRDefault="006E32E5" w:rsidP="00F54C64">
            <w:pPr>
              <w:pStyle w:val="TableParagraph"/>
              <w:spacing w:line="276" w:lineRule="auto"/>
              <w:ind w:left="0"/>
              <w:jc w:val="both"/>
              <w:rPr>
                <w:b/>
                <w:sz w:val="28"/>
                <w:szCs w:val="28"/>
              </w:rPr>
            </w:pPr>
            <w:r w:rsidRPr="00AA54EE">
              <w:rPr>
                <w:bCs/>
                <w:sz w:val="28"/>
                <w:szCs w:val="28"/>
              </w:rPr>
              <w:t>SỐ THỰC</w:t>
            </w:r>
            <w:r>
              <w:rPr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4961" w:type="dxa"/>
          </w:tcPr>
          <w:p w14:paraId="2C9276C6" w14:textId="1A8B6265" w:rsidR="006E32E5" w:rsidRPr="0013757D" w:rsidRDefault="006E32E5" w:rsidP="004B5E6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Làm quen với số thập phân vô hạn tuần hoàn</w:t>
            </w:r>
          </w:p>
        </w:tc>
        <w:tc>
          <w:tcPr>
            <w:tcW w:w="993" w:type="dxa"/>
            <w:vAlign w:val="center"/>
          </w:tcPr>
          <w:p w14:paraId="09E34DE5" w14:textId="3A330183" w:rsidR="006E32E5" w:rsidRPr="0013757D" w:rsidRDefault="006E32E5" w:rsidP="00AA25A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32E5" w:rsidRPr="0013757D" w14:paraId="4358637A" w14:textId="77777777" w:rsidTr="0005399C">
        <w:trPr>
          <w:trHeight w:val="429"/>
        </w:trPr>
        <w:tc>
          <w:tcPr>
            <w:tcW w:w="1276" w:type="dxa"/>
            <w:vMerge/>
            <w:vAlign w:val="center"/>
          </w:tcPr>
          <w:p w14:paraId="7AB08B79" w14:textId="77777777" w:rsidR="006E32E5" w:rsidRPr="0013757D" w:rsidRDefault="006E32E5" w:rsidP="00AA25AD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  <w:vMerge/>
            <w:vAlign w:val="center"/>
          </w:tcPr>
          <w:p w14:paraId="61E39B50" w14:textId="77777777" w:rsidR="006E32E5" w:rsidRPr="005A3648" w:rsidRDefault="006E32E5" w:rsidP="004B5E6B">
            <w:pPr>
              <w:pStyle w:val="TableParagraph"/>
              <w:spacing w:line="276" w:lineRule="auto"/>
              <w:ind w:left="0"/>
              <w:jc w:val="both"/>
              <w:rPr>
                <w:b/>
                <w:sz w:val="28"/>
                <w:szCs w:val="28"/>
                <w:lang w:val="vi-VN"/>
              </w:rPr>
            </w:pPr>
          </w:p>
        </w:tc>
        <w:tc>
          <w:tcPr>
            <w:tcW w:w="4961" w:type="dxa"/>
          </w:tcPr>
          <w:p w14:paraId="73CA3DBA" w14:textId="0E23B58C" w:rsidR="006E32E5" w:rsidRPr="0013757D" w:rsidRDefault="006E32E5" w:rsidP="004B5E6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757D">
              <w:rPr>
                <w:rFonts w:ascii="Times New Roman" w:hAnsi="Times New Roman" w:cs="Times New Roman"/>
                <w:sz w:val="28"/>
                <w:szCs w:val="28"/>
              </w:rPr>
              <w:t xml:space="preserve">Số vô tỉ.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Căn bậc hai số học</w:t>
            </w:r>
          </w:p>
        </w:tc>
        <w:tc>
          <w:tcPr>
            <w:tcW w:w="993" w:type="dxa"/>
            <w:vAlign w:val="center"/>
          </w:tcPr>
          <w:p w14:paraId="30AEF777" w14:textId="51CDD0EF" w:rsidR="006E32E5" w:rsidRPr="0013757D" w:rsidRDefault="006E32E5" w:rsidP="00AA25A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32E5" w:rsidRPr="0013757D" w14:paraId="6B305FE6" w14:textId="77777777" w:rsidTr="0005399C">
        <w:trPr>
          <w:trHeight w:val="429"/>
        </w:trPr>
        <w:tc>
          <w:tcPr>
            <w:tcW w:w="1276" w:type="dxa"/>
            <w:vMerge/>
            <w:vAlign w:val="center"/>
          </w:tcPr>
          <w:p w14:paraId="30ED1198" w14:textId="77777777" w:rsidR="006E32E5" w:rsidRPr="0013757D" w:rsidRDefault="006E32E5" w:rsidP="00AA25AD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  <w:vMerge/>
            <w:vAlign w:val="center"/>
          </w:tcPr>
          <w:p w14:paraId="11C8B8A2" w14:textId="77777777" w:rsidR="006E32E5" w:rsidRPr="005A3648" w:rsidRDefault="006E32E5" w:rsidP="004B5E6B">
            <w:pPr>
              <w:pStyle w:val="TableParagraph"/>
              <w:spacing w:line="276" w:lineRule="auto"/>
              <w:ind w:left="0"/>
              <w:jc w:val="both"/>
              <w:rPr>
                <w:b/>
                <w:sz w:val="28"/>
                <w:szCs w:val="28"/>
                <w:lang w:val="vi-VN"/>
              </w:rPr>
            </w:pPr>
          </w:p>
        </w:tc>
        <w:tc>
          <w:tcPr>
            <w:tcW w:w="4961" w:type="dxa"/>
          </w:tcPr>
          <w:p w14:paraId="5C5FCC1B" w14:textId="22A90E95" w:rsidR="006E32E5" w:rsidRPr="0013757D" w:rsidRDefault="006E32E5" w:rsidP="004B5E6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Tập hợp các số thực</w:t>
            </w:r>
          </w:p>
        </w:tc>
        <w:tc>
          <w:tcPr>
            <w:tcW w:w="993" w:type="dxa"/>
            <w:vAlign w:val="center"/>
          </w:tcPr>
          <w:p w14:paraId="62261CEB" w14:textId="5FD55290" w:rsidR="006E32E5" w:rsidRPr="0013757D" w:rsidRDefault="006E32E5" w:rsidP="00AA25A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32E5" w:rsidRPr="0013757D" w14:paraId="0DD187A1" w14:textId="77777777" w:rsidTr="0005399C">
        <w:trPr>
          <w:trHeight w:val="429"/>
        </w:trPr>
        <w:tc>
          <w:tcPr>
            <w:tcW w:w="1276" w:type="dxa"/>
            <w:vMerge/>
            <w:vAlign w:val="center"/>
          </w:tcPr>
          <w:p w14:paraId="4B7B4167" w14:textId="77777777" w:rsidR="006E32E5" w:rsidRPr="0013757D" w:rsidRDefault="006E32E5" w:rsidP="00AA25AD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  <w:vMerge w:val="restart"/>
            <w:vAlign w:val="center"/>
          </w:tcPr>
          <w:p w14:paraId="5288DF23" w14:textId="7FC30A95" w:rsidR="006E32E5" w:rsidRPr="005A3648" w:rsidRDefault="006E32E5" w:rsidP="00F54C64">
            <w:pPr>
              <w:pStyle w:val="TableParagraph"/>
              <w:spacing w:line="276" w:lineRule="auto"/>
              <w:ind w:left="0"/>
              <w:jc w:val="both"/>
              <w:rPr>
                <w:b/>
                <w:sz w:val="28"/>
                <w:szCs w:val="28"/>
                <w:lang w:val="vi-VN"/>
              </w:rPr>
            </w:pPr>
            <w:r w:rsidRPr="0005399C">
              <w:rPr>
                <w:bCs/>
                <w:sz w:val="28"/>
                <w:szCs w:val="28"/>
              </w:rPr>
              <w:t>GÓC VÀ ĐƯỜNG THẲNG SONG SONG</w:t>
            </w:r>
            <w:r>
              <w:rPr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4961" w:type="dxa"/>
          </w:tcPr>
          <w:p w14:paraId="67E52FEF" w14:textId="7EA6DADB" w:rsidR="006E32E5" w:rsidRPr="0013757D" w:rsidRDefault="006E32E5" w:rsidP="004B5E6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Góc ở vị trí đặc biệt. Tia phân giác của một góc</w:t>
            </w:r>
          </w:p>
        </w:tc>
        <w:tc>
          <w:tcPr>
            <w:tcW w:w="993" w:type="dxa"/>
            <w:vAlign w:val="center"/>
          </w:tcPr>
          <w:p w14:paraId="5E6CC514" w14:textId="3962219B" w:rsidR="006E32E5" w:rsidRPr="0013757D" w:rsidRDefault="006E32E5" w:rsidP="00AA25A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32E5" w:rsidRPr="0013757D" w14:paraId="58E3FD24" w14:textId="77777777" w:rsidTr="0005399C">
        <w:trPr>
          <w:trHeight w:val="429"/>
        </w:trPr>
        <w:tc>
          <w:tcPr>
            <w:tcW w:w="1276" w:type="dxa"/>
            <w:vMerge/>
            <w:vAlign w:val="center"/>
          </w:tcPr>
          <w:p w14:paraId="3A4CEC87" w14:textId="77777777" w:rsidR="006E32E5" w:rsidRPr="0013757D" w:rsidRDefault="006E32E5" w:rsidP="00AA25AD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  <w:vMerge/>
            <w:vAlign w:val="center"/>
          </w:tcPr>
          <w:p w14:paraId="341AC3FF" w14:textId="77777777" w:rsidR="006E32E5" w:rsidRPr="005A3648" w:rsidRDefault="006E32E5" w:rsidP="004B5E6B">
            <w:pPr>
              <w:pStyle w:val="TableParagraph"/>
              <w:spacing w:line="276" w:lineRule="auto"/>
              <w:ind w:left="0"/>
              <w:jc w:val="both"/>
              <w:rPr>
                <w:b/>
                <w:sz w:val="28"/>
                <w:szCs w:val="28"/>
                <w:lang w:val="vi-VN"/>
              </w:rPr>
            </w:pPr>
          </w:p>
        </w:tc>
        <w:tc>
          <w:tcPr>
            <w:tcW w:w="4961" w:type="dxa"/>
          </w:tcPr>
          <w:p w14:paraId="01DDD606" w14:textId="78A3364E" w:rsidR="006E32E5" w:rsidRPr="0013757D" w:rsidRDefault="006E32E5" w:rsidP="004B5E6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Hai đường thẳng song song và dấu hiệu nhận biết</w:t>
            </w:r>
          </w:p>
        </w:tc>
        <w:tc>
          <w:tcPr>
            <w:tcW w:w="993" w:type="dxa"/>
            <w:vAlign w:val="center"/>
          </w:tcPr>
          <w:p w14:paraId="36684320" w14:textId="04AFF834" w:rsidR="006E32E5" w:rsidRPr="0013757D" w:rsidRDefault="006E32E5" w:rsidP="00AA25A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32E5" w:rsidRPr="0013757D" w14:paraId="1A4DEFF1" w14:textId="77777777" w:rsidTr="0005399C">
        <w:trPr>
          <w:trHeight w:val="429"/>
        </w:trPr>
        <w:tc>
          <w:tcPr>
            <w:tcW w:w="1276" w:type="dxa"/>
            <w:vMerge/>
            <w:vAlign w:val="center"/>
          </w:tcPr>
          <w:p w14:paraId="68FCDB5A" w14:textId="77777777" w:rsidR="006E32E5" w:rsidRPr="0013757D" w:rsidRDefault="006E32E5" w:rsidP="00AA25AD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  <w:vMerge/>
            <w:vAlign w:val="center"/>
          </w:tcPr>
          <w:p w14:paraId="4777F784" w14:textId="77777777" w:rsidR="006E32E5" w:rsidRPr="005A3648" w:rsidRDefault="006E32E5" w:rsidP="004B5E6B">
            <w:pPr>
              <w:pStyle w:val="TableParagraph"/>
              <w:spacing w:line="276" w:lineRule="auto"/>
              <w:ind w:left="0"/>
              <w:jc w:val="both"/>
              <w:rPr>
                <w:b/>
                <w:sz w:val="28"/>
                <w:szCs w:val="28"/>
                <w:lang w:val="vi-VN"/>
              </w:rPr>
            </w:pPr>
          </w:p>
        </w:tc>
        <w:tc>
          <w:tcPr>
            <w:tcW w:w="4961" w:type="dxa"/>
          </w:tcPr>
          <w:p w14:paraId="605F6B67" w14:textId="43A07BCD" w:rsidR="006E32E5" w:rsidRPr="0013757D" w:rsidRDefault="006E32E5" w:rsidP="004B5E6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Tiên đề Euclid. Tính chất của hai đường thẳng song song</w:t>
            </w:r>
          </w:p>
        </w:tc>
        <w:tc>
          <w:tcPr>
            <w:tcW w:w="993" w:type="dxa"/>
            <w:vAlign w:val="center"/>
          </w:tcPr>
          <w:p w14:paraId="47A83033" w14:textId="1A352056" w:rsidR="006E32E5" w:rsidRPr="0013757D" w:rsidRDefault="006E32E5" w:rsidP="00AA25A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32E5" w:rsidRPr="0013757D" w14:paraId="2F454E8F" w14:textId="77777777" w:rsidTr="0005399C">
        <w:trPr>
          <w:trHeight w:val="429"/>
        </w:trPr>
        <w:tc>
          <w:tcPr>
            <w:tcW w:w="1276" w:type="dxa"/>
            <w:vMerge/>
            <w:vAlign w:val="center"/>
          </w:tcPr>
          <w:p w14:paraId="44D62710" w14:textId="77777777" w:rsidR="006E32E5" w:rsidRPr="0013757D" w:rsidRDefault="006E32E5" w:rsidP="00AA25AD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  <w:vMerge/>
            <w:vAlign w:val="center"/>
          </w:tcPr>
          <w:p w14:paraId="66A572AB" w14:textId="77777777" w:rsidR="006E32E5" w:rsidRPr="005A3648" w:rsidRDefault="006E32E5" w:rsidP="004B5E6B">
            <w:pPr>
              <w:pStyle w:val="TableParagraph"/>
              <w:spacing w:line="276" w:lineRule="auto"/>
              <w:ind w:left="0"/>
              <w:jc w:val="both"/>
              <w:rPr>
                <w:b/>
                <w:sz w:val="28"/>
                <w:szCs w:val="28"/>
                <w:lang w:val="vi-VN"/>
              </w:rPr>
            </w:pPr>
          </w:p>
        </w:tc>
        <w:tc>
          <w:tcPr>
            <w:tcW w:w="4961" w:type="dxa"/>
          </w:tcPr>
          <w:p w14:paraId="742CEC80" w14:textId="6F721C7E" w:rsidR="006E32E5" w:rsidRPr="0013757D" w:rsidRDefault="006E32E5" w:rsidP="004B5E6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Định lí và chứng minh định lí</w:t>
            </w:r>
          </w:p>
        </w:tc>
        <w:tc>
          <w:tcPr>
            <w:tcW w:w="993" w:type="dxa"/>
            <w:vAlign w:val="center"/>
          </w:tcPr>
          <w:p w14:paraId="7A79D74B" w14:textId="0326372C" w:rsidR="006E32E5" w:rsidRPr="0013757D" w:rsidRDefault="006E32E5" w:rsidP="00AA25A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32E5" w:rsidRPr="0013757D" w14:paraId="6430B39C" w14:textId="77777777" w:rsidTr="0005399C">
        <w:trPr>
          <w:trHeight w:val="429"/>
        </w:trPr>
        <w:tc>
          <w:tcPr>
            <w:tcW w:w="1276" w:type="dxa"/>
            <w:vMerge/>
            <w:vAlign w:val="center"/>
            <w:hideMark/>
          </w:tcPr>
          <w:p w14:paraId="3D7328BE" w14:textId="77777777" w:rsidR="006E32E5" w:rsidRPr="0013757D" w:rsidRDefault="006E32E5" w:rsidP="00AA25AD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  <w:vMerge w:val="restart"/>
            <w:vAlign w:val="center"/>
          </w:tcPr>
          <w:p w14:paraId="05EED2A0" w14:textId="4B803217" w:rsidR="006E32E5" w:rsidRPr="005A3648" w:rsidRDefault="006E32E5" w:rsidP="00F54C64">
            <w:pPr>
              <w:pStyle w:val="TableParagraph"/>
              <w:spacing w:line="276" w:lineRule="auto"/>
              <w:ind w:left="0"/>
              <w:jc w:val="both"/>
              <w:rPr>
                <w:b/>
                <w:sz w:val="28"/>
                <w:szCs w:val="28"/>
              </w:rPr>
            </w:pPr>
            <w:r w:rsidRPr="004C0714">
              <w:rPr>
                <w:bCs/>
                <w:sz w:val="28"/>
                <w:szCs w:val="28"/>
              </w:rPr>
              <w:t>TAM GIÁC BẰNG NHAU</w:t>
            </w:r>
            <w:r>
              <w:rPr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4961" w:type="dxa"/>
          </w:tcPr>
          <w:p w14:paraId="3612F02F" w14:textId="22847DBE" w:rsidR="006E32E5" w:rsidRPr="0013757D" w:rsidRDefault="006E32E5" w:rsidP="004B5E6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Tổng các góc trong một tam giác</w:t>
            </w:r>
          </w:p>
        </w:tc>
        <w:tc>
          <w:tcPr>
            <w:tcW w:w="993" w:type="dxa"/>
            <w:vAlign w:val="center"/>
          </w:tcPr>
          <w:p w14:paraId="0F950D6C" w14:textId="30C2876E" w:rsidR="006E32E5" w:rsidRPr="0013757D" w:rsidRDefault="006E32E5" w:rsidP="00AA25A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32E5" w:rsidRPr="0013757D" w14:paraId="13D723A8" w14:textId="77777777" w:rsidTr="0005399C">
        <w:trPr>
          <w:trHeight w:val="429"/>
        </w:trPr>
        <w:tc>
          <w:tcPr>
            <w:tcW w:w="1276" w:type="dxa"/>
            <w:vMerge/>
            <w:vAlign w:val="center"/>
          </w:tcPr>
          <w:p w14:paraId="3B675D89" w14:textId="77777777" w:rsidR="006E32E5" w:rsidRPr="0013757D" w:rsidRDefault="006E32E5" w:rsidP="00AA25AD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  <w:vMerge/>
            <w:vAlign w:val="center"/>
          </w:tcPr>
          <w:p w14:paraId="077C1FE6" w14:textId="77777777" w:rsidR="006E32E5" w:rsidRPr="005A3648" w:rsidRDefault="006E32E5" w:rsidP="004B5E6B">
            <w:pPr>
              <w:pStyle w:val="TableParagraph"/>
              <w:spacing w:line="276" w:lineRule="auto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4961" w:type="dxa"/>
          </w:tcPr>
          <w:p w14:paraId="3FE066D6" w14:textId="340675D6" w:rsidR="006E32E5" w:rsidRPr="0013757D" w:rsidRDefault="006E32E5" w:rsidP="004B5E6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757D">
              <w:rPr>
                <w:rFonts w:ascii="Times New Roman" w:hAnsi="Times New Roman" w:cs="Times New Roman"/>
                <w:sz w:val="28"/>
                <w:szCs w:val="28"/>
              </w:rPr>
              <w:t xml:space="preserve">Hai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tam giác bằng nhau. Trường hợp bằng nhau thứ nhất của tam giác</w:t>
            </w:r>
          </w:p>
        </w:tc>
        <w:tc>
          <w:tcPr>
            <w:tcW w:w="993" w:type="dxa"/>
            <w:vAlign w:val="center"/>
          </w:tcPr>
          <w:p w14:paraId="1ED606FF" w14:textId="31D24B39" w:rsidR="006E32E5" w:rsidRPr="0013757D" w:rsidRDefault="006E32E5" w:rsidP="00AA25A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32E5" w:rsidRPr="0013757D" w14:paraId="154183A9" w14:textId="77777777" w:rsidTr="0005399C">
        <w:trPr>
          <w:trHeight w:val="429"/>
        </w:trPr>
        <w:tc>
          <w:tcPr>
            <w:tcW w:w="1276" w:type="dxa"/>
            <w:vMerge/>
            <w:vAlign w:val="center"/>
          </w:tcPr>
          <w:p w14:paraId="0CFB6ABD" w14:textId="77777777" w:rsidR="006E32E5" w:rsidRPr="0013757D" w:rsidRDefault="006E32E5" w:rsidP="00AA25AD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  <w:vMerge/>
            <w:vAlign w:val="center"/>
          </w:tcPr>
          <w:p w14:paraId="243A8AD6" w14:textId="77777777" w:rsidR="006E32E5" w:rsidRPr="005A3648" w:rsidRDefault="006E32E5" w:rsidP="004B5E6B">
            <w:pPr>
              <w:pStyle w:val="TableParagraph"/>
              <w:spacing w:line="276" w:lineRule="auto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4961" w:type="dxa"/>
          </w:tcPr>
          <w:p w14:paraId="74ECF3BA" w14:textId="325A65A9" w:rsidR="006E32E5" w:rsidRPr="0013757D" w:rsidRDefault="006E32E5" w:rsidP="004B5E6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Trường hợp</w:t>
            </w:r>
            <w:r w:rsidRPr="0013757D">
              <w:rPr>
                <w:rFonts w:ascii="Times New Roman" w:hAnsi="Times New Roman" w:cs="Times New Roman"/>
                <w:sz w:val="28"/>
                <w:szCs w:val="28"/>
              </w:rPr>
              <w:t xml:space="preserve"> bằng nhau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thứ hai và thứ ba của tam giác</w:t>
            </w:r>
          </w:p>
        </w:tc>
        <w:tc>
          <w:tcPr>
            <w:tcW w:w="993" w:type="dxa"/>
            <w:vAlign w:val="center"/>
          </w:tcPr>
          <w:p w14:paraId="414F2B6B" w14:textId="7035C651" w:rsidR="006E32E5" w:rsidRPr="0013757D" w:rsidRDefault="006E32E5" w:rsidP="00AA25A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32E5" w:rsidRPr="0013757D" w14:paraId="33094C2D" w14:textId="77777777" w:rsidTr="0005399C">
        <w:trPr>
          <w:trHeight w:val="429"/>
        </w:trPr>
        <w:tc>
          <w:tcPr>
            <w:tcW w:w="1276" w:type="dxa"/>
            <w:vMerge/>
            <w:vAlign w:val="center"/>
          </w:tcPr>
          <w:p w14:paraId="44863E44" w14:textId="77777777" w:rsidR="006E32E5" w:rsidRPr="0013757D" w:rsidRDefault="006E32E5" w:rsidP="00AA25AD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  <w:vMerge/>
            <w:vAlign w:val="center"/>
          </w:tcPr>
          <w:p w14:paraId="6D0F9EA0" w14:textId="77777777" w:rsidR="006E32E5" w:rsidRPr="005A3648" w:rsidRDefault="006E32E5" w:rsidP="004B5E6B">
            <w:pPr>
              <w:pStyle w:val="TableParagraph"/>
              <w:spacing w:line="276" w:lineRule="auto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4961" w:type="dxa"/>
          </w:tcPr>
          <w:p w14:paraId="0B455DDC" w14:textId="60BADECA" w:rsidR="006E32E5" w:rsidRPr="0013757D" w:rsidRDefault="006E32E5" w:rsidP="004B5E6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Các trường hợp bằng nhau của tam giác vuông</w:t>
            </w:r>
          </w:p>
        </w:tc>
        <w:tc>
          <w:tcPr>
            <w:tcW w:w="993" w:type="dxa"/>
            <w:vAlign w:val="center"/>
          </w:tcPr>
          <w:p w14:paraId="7F2E6C9A" w14:textId="353866BD" w:rsidR="006E32E5" w:rsidRPr="0013757D" w:rsidRDefault="006E32E5" w:rsidP="00AA25A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32E5" w:rsidRPr="0013757D" w14:paraId="3201C08A" w14:textId="77777777" w:rsidTr="0005399C">
        <w:trPr>
          <w:trHeight w:val="429"/>
        </w:trPr>
        <w:tc>
          <w:tcPr>
            <w:tcW w:w="1276" w:type="dxa"/>
            <w:vMerge/>
            <w:vAlign w:val="center"/>
          </w:tcPr>
          <w:p w14:paraId="23C3C4C1" w14:textId="77777777" w:rsidR="006E32E5" w:rsidRPr="0013757D" w:rsidRDefault="006E32E5" w:rsidP="00AA25AD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  <w:vMerge/>
            <w:vAlign w:val="center"/>
          </w:tcPr>
          <w:p w14:paraId="285FE37A" w14:textId="77777777" w:rsidR="006E32E5" w:rsidRPr="005A3648" w:rsidRDefault="006E32E5" w:rsidP="004B5E6B">
            <w:pPr>
              <w:pStyle w:val="TableParagraph"/>
              <w:spacing w:line="276" w:lineRule="auto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4961" w:type="dxa"/>
          </w:tcPr>
          <w:p w14:paraId="01A67E1D" w14:textId="6C32234B" w:rsidR="006E32E5" w:rsidRPr="0013757D" w:rsidRDefault="006E32E5" w:rsidP="004B5E6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Tam giác cân. Đường trung trực của đoạn thẳng</w:t>
            </w:r>
          </w:p>
        </w:tc>
        <w:tc>
          <w:tcPr>
            <w:tcW w:w="993" w:type="dxa"/>
            <w:vAlign w:val="center"/>
          </w:tcPr>
          <w:p w14:paraId="6B40DA40" w14:textId="4FCA237F" w:rsidR="006E32E5" w:rsidRPr="0013757D" w:rsidRDefault="006E32E5" w:rsidP="00AA25A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32E5" w:rsidRPr="0013757D" w14:paraId="5214AAD3" w14:textId="77777777" w:rsidTr="0005399C">
        <w:tc>
          <w:tcPr>
            <w:tcW w:w="1276" w:type="dxa"/>
            <w:vMerge/>
            <w:vAlign w:val="center"/>
            <w:hideMark/>
          </w:tcPr>
          <w:p w14:paraId="40D2EAD1" w14:textId="03938CD2" w:rsidR="006E32E5" w:rsidRPr="0013757D" w:rsidRDefault="006E32E5" w:rsidP="00AA25AD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  <w:vMerge w:val="restart"/>
            <w:vAlign w:val="center"/>
          </w:tcPr>
          <w:p w14:paraId="76872BBD" w14:textId="506A9425" w:rsidR="006E32E5" w:rsidRPr="005A3648" w:rsidRDefault="006E32E5" w:rsidP="004B6F57">
            <w:pPr>
              <w:pStyle w:val="TableParagraph"/>
              <w:spacing w:line="276" w:lineRule="auto"/>
              <w:ind w:left="0"/>
              <w:jc w:val="both"/>
              <w:rPr>
                <w:b/>
                <w:bCs/>
                <w:sz w:val="28"/>
                <w:szCs w:val="28"/>
              </w:rPr>
            </w:pPr>
            <w:r w:rsidRPr="00605846">
              <w:rPr>
                <w:bCs/>
                <w:sz w:val="28"/>
                <w:szCs w:val="28"/>
              </w:rPr>
              <w:t>THU THẬP VÀ BIỂU DIỄN DỮ LIỆU</w:t>
            </w:r>
            <w:r>
              <w:rPr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4961" w:type="dxa"/>
          </w:tcPr>
          <w:p w14:paraId="3AA5ED5E" w14:textId="5D35516A" w:rsidR="006E32E5" w:rsidRPr="0013757D" w:rsidRDefault="006E32E5" w:rsidP="004B5E6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757D">
              <w:rPr>
                <w:rFonts w:ascii="Times New Roman" w:hAnsi="Times New Roman" w:cs="Times New Roman"/>
                <w:sz w:val="28"/>
                <w:szCs w:val="28"/>
              </w:rPr>
              <w:t>Thu thập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và</w:t>
            </w:r>
            <w:r w:rsidRPr="0013757D">
              <w:rPr>
                <w:rFonts w:ascii="Times New Roman" w:hAnsi="Times New Roman" w:cs="Times New Roman"/>
                <w:sz w:val="28"/>
                <w:szCs w:val="28"/>
              </w:rPr>
              <w:t xml:space="preserve"> phân loại dữ liệu</w:t>
            </w:r>
          </w:p>
        </w:tc>
        <w:tc>
          <w:tcPr>
            <w:tcW w:w="993" w:type="dxa"/>
            <w:vAlign w:val="center"/>
          </w:tcPr>
          <w:p w14:paraId="0A9004CC" w14:textId="25D031DA" w:rsidR="006E32E5" w:rsidRPr="0013757D" w:rsidRDefault="006E32E5" w:rsidP="00AA25A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32E5" w:rsidRPr="0013757D" w14:paraId="1618704E" w14:textId="77777777" w:rsidTr="00AA54EE">
        <w:tc>
          <w:tcPr>
            <w:tcW w:w="1276" w:type="dxa"/>
            <w:vMerge/>
            <w:vAlign w:val="center"/>
          </w:tcPr>
          <w:p w14:paraId="7DEA3AA3" w14:textId="77777777" w:rsidR="006E32E5" w:rsidRPr="0013757D" w:rsidRDefault="006E32E5" w:rsidP="00AA25AD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2268" w:type="dxa"/>
            <w:vMerge/>
            <w:vAlign w:val="center"/>
          </w:tcPr>
          <w:p w14:paraId="1DD88530" w14:textId="77777777" w:rsidR="006E32E5" w:rsidRPr="005A3648" w:rsidRDefault="006E32E5" w:rsidP="004B5E6B">
            <w:pPr>
              <w:pStyle w:val="TableParagraph"/>
              <w:spacing w:line="276" w:lineRule="auto"/>
              <w:ind w:left="31"/>
              <w:jc w:val="both"/>
              <w:rPr>
                <w:b/>
                <w:bCs/>
                <w:sz w:val="28"/>
                <w:szCs w:val="28"/>
                <w:lang w:val="vi-VN"/>
              </w:rPr>
            </w:pPr>
          </w:p>
        </w:tc>
        <w:tc>
          <w:tcPr>
            <w:tcW w:w="4961" w:type="dxa"/>
          </w:tcPr>
          <w:p w14:paraId="167A5396" w14:textId="424E0640" w:rsidR="006E32E5" w:rsidRPr="0013757D" w:rsidRDefault="006E32E5" w:rsidP="004B5E6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Biểu đồ hình quạt tròn</w:t>
            </w:r>
          </w:p>
        </w:tc>
        <w:tc>
          <w:tcPr>
            <w:tcW w:w="993" w:type="dxa"/>
            <w:vAlign w:val="center"/>
          </w:tcPr>
          <w:p w14:paraId="6DE57077" w14:textId="3F154AEB" w:rsidR="006E32E5" w:rsidRPr="0013757D" w:rsidRDefault="006E32E5" w:rsidP="00AA25A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32E5" w:rsidRPr="0013757D" w14:paraId="31793E87" w14:textId="77777777" w:rsidTr="00AA54EE">
        <w:tc>
          <w:tcPr>
            <w:tcW w:w="1276" w:type="dxa"/>
            <w:vMerge/>
            <w:vAlign w:val="center"/>
          </w:tcPr>
          <w:p w14:paraId="55643926" w14:textId="77777777" w:rsidR="006E32E5" w:rsidRPr="0013757D" w:rsidRDefault="006E32E5" w:rsidP="00AA25AD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2268" w:type="dxa"/>
            <w:vMerge/>
            <w:vAlign w:val="center"/>
          </w:tcPr>
          <w:p w14:paraId="00F15CD2" w14:textId="77777777" w:rsidR="006E32E5" w:rsidRPr="005A3648" w:rsidRDefault="006E32E5" w:rsidP="004B5E6B">
            <w:pPr>
              <w:pStyle w:val="TableParagraph"/>
              <w:spacing w:line="276" w:lineRule="auto"/>
              <w:ind w:left="31"/>
              <w:jc w:val="both"/>
              <w:rPr>
                <w:b/>
                <w:bCs/>
                <w:sz w:val="28"/>
                <w:szCs w:val="28"/>
                <w:lang w:val="vi-VN"/>
              </w:rPr>
            </w:pPr>
          </w:p>
        </w:tc>
        <w:tc>
          <w:tcPr>
            <w:tcW w:w="4961" w:type="dxa"/>
          </w:tcPr>
          <w:p w14:paraId="46829AFD" w14:textId="08035F28" w:rsidR="006E32E5" w:rsidRPr="0013757D" w:rsidRDefault="006E32E5" w:rsidP="004B5E6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Biểu đồ đoạn thẳng</w:t>
            </w:r>
          </w:p>
        </w:tc>
        <w:tc>
          <w:tcPr>
            <w:tcW w:w="993" w:type="dxa"/>
            <w:vAlign w:val="center"/>
          </w:tcPr>
          <w:p w14:paraId="1B80A651" w14:textId="2EE7E13B" w:rsidR="006E32E5" w:rsidRPr="0013757D" w:rsidRDefault="006E32E5" w:rsidP="00AA25A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32E5" w:rsidRPr="0013757D" w14:paraId="7A7A2484" w14:textId="77777777" w:rsidTr="00AA54EE">
        <w:tc>
          <w:tcPr>
            <w:tcW w:w="1276" w:type="dxa"/>
            <w:vMerge/>
            <w:vAlign w:val="center"/>
          </w:tcPr>
          <w:p w14:paraId="4299298B" w14:textId="77777777" w:rsidR="006E32E5" w:rsidRPr="0013757D" w:rsidRDefault="006E32E5" w:rsidP="00AA25AD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2268" w:type="dxa"/>
            <w:vMerge w:val="restart"/>
            <w:vAlign w:val="center"/>
          </w:tcPr>
          <w:p w14:paraId="08DB7EBC" w14:textId="5093CAC8" w:rsidR="006E32E5" w:rsidRPr="005A3648" w:rsidRDefault="006E32E5" w:rsidP="00F54C64">
            <w:pPr>
              <w:pStyle w:val="TableParagraph"/>
              <w:spacing w:line="276" w:lineRule="auto"/>
              <w:ind w:left="31"/>
              <w:jc w:val="both"/>
              <w:rPr>
                <w:b/>
                <w:bCs/>
                <w:sz w:val="28"/>
                <w:szCs w:val="28"/>
              </w:rPr>
            </w:pPr>
            <w:r w:rsidRPr="00D92B6C">
              <w:rPr>
                <w:bCs/>
                <w:sz w:val="28"/>
                <w:szCs w:val="28"/>
                <w:lang w:val="vi-VN"/>
              </w:rPr>
              <w:t>HOẠT ĐỘNG THỰC HÀNH TRẢI NGHIỆM</w:t>
            </w:r>
          </w:p>
        </w:tc>
        <w:tc>
          <w:tcPr>
            <w:tcW w:w="4961" w:type="dxa"/>
          </w:tcPr>
          <w:p w14:paraId="67999F7A" w14:textId="7D7431DF" w:rsidR="006E32E5" w:rsidRPr="0013757D" w:rsidRDefault="006E32E5" w:rsidP="004B5E6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Vẽ hình đơn giản với phần mềm GeoGebra</w:t>
            </w:r>
          </w:p>
        </w:tc>
        <w:tc>
          <w:tcPr>
            <w:tcW w:w="993" w:type="dxa"/>
            <w:vAlign w:val="center"/>
          </w:tcPr>
          <w:p w14:paraId="0B87F978" w14:textId="5CADFAFD" w:rsidR="006E32E5" w:rsidRPr="0013757D" w:rsidRDefault="006E32E5" w:rsidP="00AA25A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32E5" w:rsidRPr="0013757D" w14:paraId="18095293" w14:textId="77777777" w:rsidTr="006E32E5">
        <w:tc>
          <w:tcPr>
            <w:tcW w:w="1276" w:type="dxa"/>
            <w:vMerge/>
            <w:vAlign w:val="center"/>
          </w:tcPr>
          <w:p w14:paraId="0AEDC035" w14:textId="77777777" w:rsidR="006E32E5" w:rsidRPr="0013757D" w:rsidRDefault="006E32E5" w:rsidP="00AA25AD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2268" w:type="dxa"/>
            <w:vMerge/>
            <w:vAlign w:val="center"/>
          </w:tcPr>
          <w:p w14:paraId="5DF36D58" w14:textId="77777777" w:rsidR="006E32E5" w:rsidRPr="005A3648" w:rsidRDefault="006E32E5" w:rsidP="004B5E6B">
            <w:pPr>
              <w:pStyle w:val="TableParagraph"/>
              <w:spacing w:line="276" w:lineRule="auto"/>
              <w:ind w:left="31"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961" w:type="dxa"/>
            <w:vAlign w:val="center"/>
          </w:tcPr>
          <w:p w14:paraId="5EB6BCBB" w14:textId="39197E65" w:rsidR="006E32E5" w:rsidRPr="0013757D" w:rsidRDefault="006E32E5" w:rsidP="004B5E6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Dân số và cơ cấu dân số Việt Nam</w:t>
            </w:r>
          </w:p>
        </w:tc>
        <w:tc>
          <w:tcPr>
            <w:tcW w:w="993" w:type="dxa"/>
            <w:vAlign w:val="center"/>
          </w:tcPr>
          <w:p w14:paraId="23734420" w14:textId="1982AF3A" w:rsidR="006E32E5" w:rsidRPr="0013757D" w:rsidRDefault="006E32E5" w:rsidP="00AA25A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600B" w:rsidRPr="0013757D" w14:paraId="21D7EE27" w14:textId="77777777" w:rsidTr="00F54C64">
        <w:tc>
          <w:tcPr>
            <w:tcW w:w="8505" w:type="dxa"/>
            <w:gridSpan w:val="3"/>
            <w:vAlign w:val="center"/>
          </w:tcPr>
          <w:p w14:paraId="407D051C" w14:textId="622C987C" w:rsidR="00B0600B" w:rsidRDefault="00B0600B" w:rsidP="00B0600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ÔN TẬP VÀ KIỂM TRA HỌC KÌ I</w:t>
            </w:r>
          </w:p>
        </w:tc>
        <w:tc>
          <w:tcPr>
            <w:tcW w:w="993" w:type="dxa"/>
            <w:vAlign w:val="center"/>
          </w:tcPr>
          <w:p w14:paraId="1739DCCA" w14:textId="45890C73" w:rsidR="00B0600B" w:rsidRDefault="00B0600B" w:rsidP="00AA25A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F6AE2" w:rsidRPr="0013757D" w14:paraId="3B8E231C" w14:textId="77777777" w:rsidTr="00AA54EE">
        <w:tc>
          <w:tcPr>
            <w:tcW w:w="1276" w:type="dxa"/>
            <w:vMerge w:val="restart"/>
            <w:vAlign w:val="center"/>
          </w:tcPr>
          <w:p w14:paraId="3AD7D770" w14:textId="4E8E18FF" w:rsidR="002F6AE2" w:rsidRPr="0013757D" w:rsidRDefault="002F6AE2" w:rsidP="006E32E5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 w:rsidRPr="0013757D">
              <w:rPr>
                <w:rFonts w:ascii="Times New Roman" w:hAnsi="Times New Roman" w:cs="Times New Roman"/>
                <w:b/>
                <w:sz w:val="28"/>
                <w:szCs w:val="28"/>
              </w:rPr>
              <w:t>Học k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ì</w:t>
            </w:r>
            <w:r w:rsidRPr="0013757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II</w:t>
            </w:r>
          </w:p>
        </w:tc>
        <w:tc>
          <w:tcPr>
            <w:tcW w:w="2268" w:type="dxa"/>
            <w:vMerge w:val="restart"/>
            <w:vAlign w:val="center"/>
          </w:tcPr>
          <w:p w14:paraId="0570A45B" w14:textId="4B822921" w:rsidR="002F6AE2" w:rsidRPr="005A3648" w:rsidRDefault="002F6AE2" w:rsidP="004B6F57">
            <w:pPr>
              <w:pStyle w:val="TableParagraph"/>
              <w:spacing w:line="276" w:lineRule="auto"/>
              <w:ind w:left="0"/>
              <w:jc w:val="both"/>
              <w:rPr>
                <w:b/>
                <w:bCs/>
                <w:sz w:val="28"/>
                <w:szCs w:val="28"/>
                <w:lang w:val="vi-VN"/>
              </w:rPr>
            </w:pPr>
            <w:r w:rsidRPr="006924B2">
              <w:rPr>
                <w:bCs/>
                <w:sz w:val="28"/>
                <w:szCs w:val="28"/>
              </w:rPr>
              <w:t>TỈ LỆ THỨC VÀ ĐẠI LƯỢNG TỈ LỆ</w:t>
            </w:r>
            <w:r>
              <w:rPr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4961" w:type="dxa"/>
          </w:tcPr>
          <w:p w14:paraId="4D5DE12B" w14:textId="2EF452CC" w:rsidR="002F6AE2" w:rsidRPr="0013757D" w:rsidRDefault="002F6AE2" w:rsidP="004B5E6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Tỉ lệ thức</w:t>
            </w:r>
          </w:p>
        </w:tc>
        <w:tc>
          <w:tcPr>
            <w:tcW w:w="993" w:type="dxa"/>
            <w:vAlign w:val="center"/>
          </w:tcPr>
          <w:p w14:paraId="25940B9C" w14:textId="35AF8373" w:rsidR="002F6AE2" w:rsidRPr="0013757D" w:rsidRDefault="002F6AE2" w:rsidP="00AA25A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F6AE2" w:rsidRPr="0013757D" w14:paraId="1ACF89B6" w14:textId="77777777" w:rsidTr="00AA54EE">
        <w:tc>
          <w:tcPr>
            <w:tcW w:w="1276" w:type="dxa"/>
            <w:vMerge/>
            <w:vAlign w:val="center"/>
          </w:tcPr>
          <w:p w14:paraId="4C82ADC7" w14:textId="77777777" w:rsidR="002F6AE2" w:rsidRPr="0013757D" w:rsidRDefault="002F6AE2" w:rsidP="006E32E5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  <w:vMerge/>
            <w:vAlign w:val="center"/>
          </w:tcPr>
          <w:p w14:paraId="4C5180DC" w14:textId="77777777" w:rsidR="002F6AE2" w:rsidRDefault="002F6AE2" w:rsidP="004B5E6B">
            <w:pPr>
              <w:pStyle w:val="TableParagraph"/>
              <w:spacing w:line="276" w:lineRule="auto"/>
              <w:ind w:left="31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4961" w:type="dxa"/>
          </w:tcPr>
          <w:p w14:paraId="6DC96264" w14:textId="396460C1" w:rsidR="002F6AE2" w:rsidRDefault="002F6AE2" w:rsidP="004B5E6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Tính chất của dãy tỉ số bằng nhau</w:t>
            </w:r>
          </w:p>
        </w:tc>
        <w:tc>
          <w:tcPr>
            <w:tcW w:w="993" w:type="dxa"/>
            <w:vAlign w:val="center"/>
          </w:tcPr>
          <w:p w14:paraId="61D09ACD" w14:textId="2952AD4B" w:rsidR="002F6AE2" w:rsidRPr="0013757D" w:rsidRDefault="002F6AE2" w:rsidP="00AA25A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F6AE2" w:rsidRPr="0013757D" w14:paraId="78BD775E" w14:textId="77777777" w:rsidTr="00AA54EE">
        <w:tc>
          <w:tcPr>
            <w:tcW w:w="1276" w:type="dxa"/>
            <w:vMerge/>
            <w:vAlign w:val="center"/>
          </w:tcPr>
          <w:p w14:paraId="2D94EEF9" w14:textId="77777777" w:rsidR="002F6AE2" w:rsidRPr="0013757D" w:rsidRDefault="002F6AE2" w:rsidP="006E32E5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  <w:vMerge/>
            <w:vAlign w:val="center"/>
          </w:tcPr>
          <w:p w14:paraId="45A0925C" w14:textId="77777777" w:rsidR="002F6AE2" w:rsidRDefault="002F6AE2" w:rsidP="004B5E6B">
            <w:pPr>
              <w:pStyle w:val="TableParagraph"/>
              <w:spacing w:line="276" w:lineRule="auto"/>
              <w:ind w:left="31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4961" w:type="dxa"/>
          </w:tcPr>
          <w:p w14:paraId="3C1BAD56" w14:textId="6F1AC52C" w:rsidR="002F6AE2" w:rsidRDefault="002F6AE2" w:rsidP="004B5E6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Đại lượng tỉ lệ thuận</w:t>
            </w:r>
          </w:p>
        </w:tc>
        <w:tc>
          <w:tcPr>
            <w:tcW w:w="993" w:type="dxa"/>
            <w:vAlign w:val="center"/>
          </w:tcPr>
          <w:p w14:paraId="0CD594E3" w14:textId="118A73F3" w:rsidR="002F6AE2" w:rsidRPr="0013757D" w:rsidRDefault="002F6AE2" w:rsidP="00AA25A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F6AE2" w:rsidRPr="0013757D" w14:paraId="434C4F2A" w14:textId="77777777" w:rsidTr="00AA54EE">
        <w:tc>
          <w:tcPr>
            <w:tcW w:w="1276" w:type="dxa"/>
            <w:vMerge/>
            <w:vAlign w:val="center"/>
          </w:tcPr>
          <w:p w14:paraId="7D890E06" w14:textId="77777777" w:rsidR="002F6AE2" w:rsidRPr="0013757D" w:rsidRDefault="002F6AE2" w:rsidP="006E32E5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  <w:vMerge/>
            <w:vAlign w:val="center"/>
          </w:tcPr>
          <w:p w14:paraId="0DEC00BB" w14:textId="77777777" w:rsidR="002F6AE2" w:rsidRDefault="002F6AE2" w:rsidP="004B5E6B">
            <w:pPr>
              <w:pStyle w:val="TableParagraph"/>
              <w:spacing w:line="276" w:lineRule="auto"/>
              <w:ind w:left="31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4961" w:type="dxa"/>
          </w:tcPr>
          <w:p w14:paraId="31E4C5D9" w14:textId="0F8314A2" w:rsidR="002F6AE2" w:rsidRDefault="002F6AE2" w:rsidP="004B5E6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Đại lượng tỉ lệ nghịch</w:t>
            </w:r>
          </w:p>
        </w:tc>
        <w:tc>
          <w:tcPr>
            <w:tcW w:w="993" w:type="dxa"/>
            <w:vAlign w:val="center"/>
          </w:tcPr>
          <w:p w14:paraId="3086ED59" w14:textId="078EDC84" w:rsidR="002F6AE2" w:rsidRPr="0013757D" w:rsidRDefault="002F6AE2" w:rsidP="00AA25A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F6AE2" w:rsidRPr="0013757D" w14:paraId="3CDD4242" w14:textId="77777777" w:rsidTr="00AA54EE">
        <w:tc>
          <w:tcPr>
            <w:tcW w:w="1276" w:type="dxa"/>
            <w:vMerge/>
            <w:vAlign w:val="center"/>
          </w:tcPr>
          <w:p w14:paraId="56E5AEEE" w14:textId="77777777" w:rsidR="002F6AE2" w:rsidRPr="0013757D" w:rsidRDefault="002F6AE2" w:rsidP="00AA25AD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2268" w:type="dxa"/>
            <w:vMerge w:val="restart"/>
            <w:vAlign w:val="center"/>
          </w:tcPr>
          <w:p w14:paraId="4474BE6C" w14:textId="1A81A855" w:rsidR="002F6AE2" w:rsidRPr="005A3648" w:rsidRDefault="002F6AE2" w:rsidP="004B6F57">
            <w:pPr>
              <w:pStyle w:val="TableParagraph"/>
              <w:spacing w:line="276" w:lineRule="auto"/>
              <w:ind w:left="0"/>
              <w:jc w:val="both"/>
              <w:rPr>
                <w:b/>
                <w:bCs/>
                <w:sz w:val="28"/>
                <w:szCs w:val="28"/>
                <w:lang w:val="vi-VN"/>
              </w:rPr>
            </w:pPr>
            <w:r w:rsidRPr="00F61774">
              <w:rPr>
                <w:sz w:val="28"/>
                <w:szCs w:val="28"/>
              </w:rPr>
              <w:t>BIỂU THỨC ĐẠI SỐ VÀ ĐA THỨC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4961" w:type="dxa"/>
          </w:tcPr>
          <w:p w14:paraId="4DBA0688" w14:textId="6F8BF71D" w:rsidR="002F6AE2" w:rsidRPr="0013757D" w:rsidRDefault="002F6AE2" w:rsidP="004B5E6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757D">
              <w:rPr>
                <w:rFonts w:ascii="Times New Roman" w:hAnsi="Times New Roman" w:cs="Times New Roman"/>
                <w:sz w:val="28"/>
                <w:szCs w:val="28"/>
              </w:rPr>
              <w:t>Biểu thức đại số</w:t>
            </w:r>
          </w:p>
        </w:tc>
        <w:tc>
          <w:tcPr>
            <w:tcW w:w="993" w:type="dxa"/>
            <w:vAlign w:val="center"/>
          </w:tcPr>
          <w:p w14:paraId="74996C50" w14:textId="4AF70511" w:rsidR="002F6AE2" w:rsidRPr="0013757D" w:rsidRDefault="002F6AE2" w:rsidP="00AA25A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F6AE2" w:rsidRPr="0013757D" w14:paraId="53001D19" w14:textId="77777777" w:rsidTr="00AA54EE">
        <w:tc>
          <w:tcPr>
            <w:tcW w:w="1276" w:type="dxa"/>
            <w:vMerge/>
            <w:vAlign w:val="center"/>
            <w:hideMark/>
          </w:tcPr>
          <w:p w14:paraId="0F43A7EF" w14:textId="77777777" w:rsidR="002F6AE2" w:rsidRPr="0013757D" w:rsidRDefault="002F6AE2" w:rsidP="00AA25AD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2268" w:type="dxa"/>
            <w:vMerge/>
            <w:vAlign w:val="center"/>
          </w:tcPr>
          <w:p w14:paraId="318E3A04" w14:textId="77777777" w:rsidR="002F6AE2" w:rsidRPr="005A3648" w:rsidRDefault="002F6AE2" w:rsidP="004B5E6B">
            <w:pPr>
              <w:pStyle w:val="TableParagraph"/>
              <w:spacing w:line="276" w:lineRule="auto"/>
              <w:ind w:left="31"/>
              <w:jc w:val="both"/>
              <w:rPr>
                <w:b/>
                <w:bCs/>
                <w:sz w:val="28"/>
                <w:szCs w:val="28"/>
                <w:lang w:val="vi-VN"/>
              </w:rPr>
            </w:pPr>
          </w:p>
        </w:tc>
        <w:tc>
          <w:tcPr>
            <w:tcW w:w="4961" w:type="dxa"/>
          </w:tcPr>
          <w:p w14:paraId="38547C27" w14:textId="23789673" w:rsidR="002F6AE2" w:rsidRPr="0013757D" w:rsidRDefault="002F6AE2" w:rsidP="004B5E6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757D">
              <w:rPr>
                <w:rFonts w:ascii="Times New Roman" w:hAnsi="Times New Roman" w:cs="Times New Roman"/>
                <w:sz w:val="28"/>
                <w:szCs w:val="28"/>
              </w:rPr>
              <w:t>Đa thức một biến</w:t>
            </w:r>
          </w:p>
        </w:tc>
        <w:tc>
          <w:tcPr>
            <w:tcW w:w="993" w:type="dxa"/>
            <w:vAlign w:val="center"/>
          </w:tcPr>
          <w:p w14:paraId="1C2BAFB3" w14:textId="018A2CAE" w:rsidR="002F6AE2" w:rsidRPr="0013757D" w:rsidRDefault="002F6AE2" w:rsidP="00AA25A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F6AE2" w:rsidRPr="0013757D" w14:paraId="4B1079A9" w14:textId="77777777" w:rsidTr="00AA54EE">
        <w:tc>
          <w:tcPr>
            <w:tcW w:w="1276" w:type="dxa"/>
            <w:vMerge/>
            <w:vAlign w:val="center"/>
          </w:tcPr>
          <w:p w14:paraId="26B6C8D9" w14:textId="77777777" w:rsidR="002F6AE2" w:rsidRPr="0013757D" w:rsidRDefault="002F6AE2" w:rsidP="00AA25AD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2268" w:type="dxa"/>
            <w:vMerge/>
            <w:vAlign w:val="center"/>
          </w:tcPr>
          <w:p w14:paraId="4D43F3B7" w14:textId="77777777" w:rsidR="002F6AE2" w:rsidRPr="005A3648" w:rsidRDefault="002F6AE2" w:rsidP="004B5E6B">
            <w:pPr>
              <w:pStyle w:val="TableParagraph"/>
              <w:spacing w:line="276" w:lineRule="auto"/>
              <w:ind w:left="31"/>
              <w:jc w:val="both"/>
              <w:rPr>
                <w:b/>
                <w:bCs/>
                <w:sz w:val="28"/>
                <w:szCs w:val="28"/>
                <w:lang w:val="vi-VN"/>
              </w:rPr>
            </w:pPr>
          </w:p>
        </w:tc>
        <w:tc>
          <w:tcPr>
            <w:tcW w:w="4961" w:type="dxa"/>
          </w:tcPr>
          <w:p w14:paraId="42E986E0" w14:textId="73D740FC" w:rsidR="002F6AE2" w:rsidRPr="0013757D" w:rsidRDefault="002F6AE2" w:rsidP="004B5E6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Phép cộng và phép trừ đa thức một biến</w:t>
            </w:r>
          </w:p>
        </w:tc>
        <w:tc>
          <w:tcPr>
            <w:tcW w:w="993" w:type="dxa"/>
            <w:vAlign w:val="center"/>
          </w:tcPr>
          <w:p w14:paraId="13E81F96" w14:textId="2CE0B7F9" w:rsidR="002F6AE2" w:rsidRPr="0013757D" w:rsidRDefault="002F6AE2" w:rsidP="00AA25A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F6AE2" w:rsidRPr="0013757D" w14:paraId="4C379DDC" w14:textId="77777777" w:rsidTr="00AA54EE">
        <w:tc>
          <w:tcPr>
            <w:tcW w:w="1276" w:type="dxa"/>
            <w:vMerge/>
            <w:vAlign w:val="center"/>
          </w:tcPr>
          <w:p w14:paraId="1A2272C7" w14:textId="77777777" w:rsidR="002F6AE2" w:rsidRPr="0013757D" w:rsidRDefault="002F6AE2" w:rsidP="00AA25AD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2268" w:type="dxa"/>
            <w:vMerge/>
            <w:vAlign w:val="center"/>
          </w:tcPr>
          <w:p w14:paraId="369A05B9" w14:textId="77777777" w:rsidR="002F6AE2" w:rsidRPr="005A3648" w:rsidRDefault="002F6AE2" w:rsidP="004B5E6B">
            <w:pPr>
              <w:pStyle w:val="TableParagraph"/>
              <w:spacing w:line="276" w:lineRule="auto"/>
              <w:ind w:left="31"/>
              <w:jc w:val="both"/>
              <w:rPr>
                <w:b/>
                <w:bCs/>
                <w:sz w:val="28"/>
                <w:szCs w:val="28"/>
                <w:lang w:val="vi-VN"/>
              </w:rPr>
            </w:pPr>
          </w:p>
        </w:tc>
        <w:tc>
          <w:tcPr>
            <w:tcW w:w="4961" w:type="dxa"/>
          </w:tcPr>
          <w:p w14:paraId="4DDA6458" w14:textId="2BC1E427" w:rsidR="002F6AE2" w:rsidRPr="0013757D" w:rsidRDefault="002F6AE2" w:rsidP="004B5E6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Phép nhân đa thức một biến</w:t>
            </w:r>
          </w:p>
        </w:tc>
        <w:tc>
          <w:tcPr>
            <w:tcW w:w="993" w:type="dxa"/>
            <w:vAlign w:val="center"/>
          </w:tcPr>
          <w:p w14:paraId="4E487183" w14:textId="1A043E33" w:rsidR="002F6AE2" w:rsidRPr="0013757D" w:rsidRDefault="002F6AE2" w:rsidP="00AA25A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F6AE2" w:rsidRPr="0013757D" w14:paraId="21A689BA" w14:textId="77777777" w:rsidTr="00AA54EE">
        <w:tc>
          <w:tcPr>
            <w:tcW w:w="1276" w:type="dxa"/>
            <w:vMerge/>
            <w:vAlign w:val="center"/>
          </w:tcPr>
          <w:p w14:paraId="3FF8CA28" w14:textId="77777777" w:rsidR="002F6AE2" w:rsidRPr="0013757D" w:rsidRDefault="002F6AE2" w:rsidP="00AA25AD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2268" w:type="dxa"/>
            <w:vMerge/>
            <w:vAlign w:val="center"/>
          </w:tcPr>
          <w:p w14:paraId="46704708" w14:textId="77777777" w:rsidR="002F6AE2" w:rsidRPr="005A3648" w:rsidRDefault="002F6AE2" w:rsidP="004B5E6B">
            <w:pPr>
              <w:pStyle w:val="TableParagraph"/>
              <w:spacing w:line="276" w:lineRule="auto"/>
              <w:ind w:left="31"/>
              <w:jc w:val="both"/>
              <w:rPr>
                <w:b/>
                <w:bCs/>
                <w:sz w:val="28"/>
                <w:szCs w:val="28"/>
                <w:lang w:val="vi-VN"/>
              </w:rPr>
            </w:pPr>
          </w:p>
        </w:tc>
        <w:tc>
          <w:tcPr>
            <w:tcW w:w="4961" w:type="dxa"/>
          </w:tcPr>
          <w:p w14:paraId="5C61EA53" w14:textId="5958F22C" w:rsidR="002F6AE2" w:rsidRPr="0013757D" w:rsidRDefault="002F6AE2" w:rsidP="004B5E6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Phép chia đa thức một biến</w:t>
            </w:r>
          </w:p>
        </w:tc>
        <w:tc>
          <w:tcPr>
            <w:tcW w:w="993" w:type="dxa"/>
            <w:vAlign w:val="center"/>
          </w:tcPr>
          <w:p w14:paraId="33676BFD" w14:textId="2FD2F828" w:rsidR="002F6AE2" w:rsidRPr="0013757D" w:rsidRDefault="002F6AE2" w:rsidP="00AA25A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F6AE2" w:rsidRPr="0013757D" w14:paraId="7108D8F0" w14:textId="77777777" w:rsidTr="004B6F57">
        <w:trPr>
          <w:trHeight w:val="731"/>
        </w:trPr>
        <w:tc>
          <w:tcPr>
            <w:tcW w:w="1276" w:type="dxa"/>
            <w:vMerge/>
            <w:vAlign w:val="center"/>
            <w:hideMark/>
          </w:tcPr>
          <w:p w14:paraId="46693554" w14:textId="77777777" w:rsidR="002F6AE2" w:rsidRPr="0013757D" w:rsidRDefault="002F6AE2" w:rsidP="00AA25AD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2268" w:type="dxa"/>
            <w:vMerge w:val="restart"/>
            <w:vAlign w:val="center"/>
          </w:tcPr>
          <w:p w14:paraId="4D2FAAE9" w14:textId="32E694B1" w:rsidR="002F6AE2" w:rsidRPr="005A3648" w:rsidRDefault="002F6AE2" w:rsidP="004B6F57">
            <w:pPr>
              <w:pStyle w:val="TableParagraph"/>
              <w:spacing w:line="276" w:lineRule="auto"/>
              <w:ind w:left="0"/>
              <w:jc w:val="both"/>
              <w:rPr>
                <w:b/>
                <w:bCs/>
                <w:sz w:val="28"/>
                <w:szCs w:val="28"/>
                <w:lang w:val="vi-VN"/>
              </w:rPr>
            </w:pPr>
            <w:r w:rsidRPr="00BD55BC">
              <w:rPr>
                <w:bCs/>
                <w:sz w:val="28"/>
                <w:szCs w:val="28"/>
              </w:rPr>
              <w:t>LÀM QUEN VỚI BIẾN CỐ VÀ XÁC SUẤT CỦA BIẾN CỐ</w:t>
            </w:r>
            <w:r>
              <w:rPr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4961" w:type="dxa"/>
            <w:vAlign w:val="center"/>
          </w:tcPr>
          <w:p w14:paraId="38BC8CDA" w14:textId="03990E99" w:rsidR="002F6AE2" w:rsidRPr="0013757D" w:rsidRDefault="002F6AE2" w:rsidP="004B6F5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Làm quen với biến cố</w:t>
            </w:r>
          </w:p>
        </w:tc>
        <w:tc>
          <w:tcPr>
            <w:tcW w:w="993" w:type="dxa"/>
            <w:vAlign w:val="center"/>
          </w:tcPr>
          <w:p w14:paraId="347469BA" w14:textId="64B3904B" w:rsidR="002F6AE2" w:rsidRPr="0013757D" w:rsidRDefault="002F6AE2" w:rsidP="004B6F5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F6AE2" w:rsidRPr="0013757D" w14:paraId="26AE9E23" w14:textId="77777777" w:rsidTr="004B6F57">
        <w:tc>
          <w:tcPr>
            <w:tcW w:w="1276" w:type="dxa"/>
            <w:vMerge/>
            <w:vAlign w:val="center"/>
          </w:tcPr>
          <w:p w14:paraId="7B775D41" w14:textId="77777777" w:rsidR="002F6AE2" w:rsidRPr="0013757D" w:rsidRDefault="002F6AE2" w:rsidP="00AA25AD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2268" w:type="dxa"/>
            <w:vMerge/>
            <w:vAlign w:val="center"/>
          </w:tcPr>
          <w:p w14:paraId="2D418060" w14:textId="77777777" w:rsidR="002F6AE2" w:rsidRPr="005A3648" w:rsidRDefault="002F6AE2" w:rsidP="004B5E6B">
            <w:pPr>
              <w:pStyle w:val="TableParagraph"/>
              <w:spacing w:line="276" w:lineRule="auto"/>
              <w:ind w:left="31" w:firstLine="284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4961" w:type="dxa"/>
            <w:vAlign w:val="center"/>
          </w:tcPr>
          <w:p w14:paraId="44E69CCB" w14:textId="11345F6F" w:rsidR="002F6AE2" w:rsidRPr="0013757D" w:rsidRDefault="002F6AE2" w:rsidP="004B6F5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Làm quen với xác suất của biến cố</w:t>
            </w:r>
          </w:p>
        </w:tc>
        <w:tc>
          <w:tcPr>
            <w:tcW w:w="993" w:type="dxa"/>
            <w:vAlign w:val="center"/>
          </w:tcPr>
          <w:p w14:paraId="5E1A013E" w14:textId="57B36E47" w:rsidR="002F6AE2" w:rsidRPr="0013757D" w:rsidRDefault="002F6AE2" w:rsidP="004B6F5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F6AE2" w:rsidRPr="0013757D" w14:paraId="257D106B" w14:textId="77777777" w:rsidTr="00AA54EE">
        <w:tc>
          <w:tcPr>
            <w:tcW w:w="1276" w:type="dxa"/>
            <w:vMerge/>
            <w:vAlign w:val="center"/>
          </w:tcPr>
          <w:p w14:paraId="7B6E7BE0" w14:textId="77777777" w:rsidR="002F6AE2" w:rsidRPr="0013757D" w:rsidRDefault="002F6AE2" w:rsidP="00AA25AD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2268" w:type="dxa"/>
            <w:vMerge w:val="restart"/>
            <w:vAlign w:val="center"/>
          </w:tcPr>
          <w:p w14:paraId="58932BE5" w14:textId="7F87A7AF" w:rsidR="002F6AE2" w:rsidRPr="005A3648" w:rsidRDefault="002F6AE2" w:rsidP="004B6F57">
            <w:pPr>
              <w:pStyle w:val="TableParagraph"/>
              <w:spacing w:line="276" w:lineRule="auto"/>
              <w:ind w:left="0"/>
              <w:jc w:val="both"/>
              <w:rPr>
                <w:b/>
                <w:sz w:val="28"/>
                <w:szCs w:val="28"/>
              </w:rPr>
            </w:pPr>
            <w:r w:rsidRPr="00CC4354">
              <w:rPr>
                <w:bCs/>
                <w:sz w:val="28"/>
                <w:szCs w:val="28"/>
              </w:rPr>
              <w:t>QUAN HỆ GIỮA CÁC YẾU TỐ TRONG MỘT TAM GIÁC</w:t>
            </w:r>
            <w:r>
              <w:rPr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4961" w:type="dxa"/>
          </w:tcPr>
          <w:p w14:paraId="2107E335" w14:textId="5EE9DAC5" w:rsidR="002F6AE2" w:rsidRPr="0013757D" w:rsidRDefault="002F6AE2" w:rsidP="00CC4354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Quan hệ giữa góc và cạnh đối diện trong một tam giác</w:t>
            </w:r>
          </w:p>
        </w:tc>
        <w:tc>
          <w:tcPr>
            <w:tcW w:w="993" w:type="dxa"/>
            <w:vAlign w:val="center"/>
          </w:tcPr>
          <w:p w14:paraId="46A43B20" w14:textId="70F7827E" w:rsidR="002F6AE2" w:rsidRPr="0013757D" w:rsidRDefault="002F6AE2" w:rsidP="00AA25A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F6AE2" w:rsidRPr="0013757D" w14:paraId="3670256B" w14:textId="77777777" w:rsidTr="00AA54EE">
        <w:tc>
          <w:tcPr>
            <w:tcW w:w="1276" w:type="dxa"/>
            <w:vMerge/>
            <w:vAlign w:val="center"/>
          </w:tcPr>
          <w:p w14:paraId="72AAB5F3" w14:textId="77777777" w:rsidR="002F6AE2" w:rsidRPr="0013757D" w:rsidRDefault="002F6AE2" w:rsidP="00AA25AD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2268" w:type="dxa"/>
            <w:vMerge/>
            <w:vAlign w:val="center"/>
          </w:tcPr>
          <w:p w14:paraId="1A131933" w14:textId="77777777" w:rsidR="002F6AE2" w:rsidRDefault="002F6AE2" w:rsidP="004B5E6B">
            <w:pPr>
              <w:pStyle w:val="TableParagraph"/>
              <w:spacing w:line="276" w:lineRule="auto"/>
              <w:ind w:left="31" w:firstLine="284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4961" w:type="dxa"/>
          </w:tcPr>
          <w:p w14:paraId="69BA7EFC" w14:textId="02173390" w:rsidR="002F6AE2" w:rsidRPr="0013757D" w:rsidRDefault="002F6AE2" w:rsidP="00CC4354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Quan hệ giữa đường vuông góc và đường xiên</w:t>
            </w:r>
          </w:p>
        </w:tc>
        <w:tc>
          <w:tcPr>
            <w:tcW w:w="993" w:type="dxa"/>
            <w:vAlign w:val="center"/>
          </w:tcPr>
          <w:p w14:paraId="32A67200" w14:textId="62561515" w:rsidR="002F6AE2" w:rsidRPr="0013757D" w:rsidRDefault="002F6AE2" w:rsidP="00AA25A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F6AE2" w:rsidRPr="0013757D" w14:paraId="371DD3A4" w14:textId="77777777" w:rsidTr="00AA54EE">
        <w:tc>
          <w:tcPr>
            <w:tcW w:w="1276" w:type="dxa"/>
            <w:vMerge/>
            <w:vAlign w:val="center"/>
          </w:tcPr>
          <w:p w14:paraId="16108B09" w14:textId="77777777" w:rsidR="002F6AE2" w:rsidRPr="0013757D" w:rsidRDefault="002F6AE2" w:rsidP="00AA25AD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2268" w:type="dxa"/>
            <w:vMerge/>
            <w:vAlign w:val="center"/>
          </w:tcPr>
          <w:p w14:paraId="13B29989" w14:textId="77777777" w:rsidR="002F6AE2" w:rsidRDefault="002F6AE2" w:rsidP="004B5E6B">
            <w:pPr>
              <w:pStyle w:val="TableParagraph"/>
              <w:spacing w:line="276" w:lineRule="auto"/>
              <w:ind w:left="31" w:firstLine="284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4961" w:type="dxa"/>
          </w:tcPr>
          <w:p w14:paraId="45B8D843" w14:textId="7A140A90" w:rsidR="002F6AE2" w:rsidRPr="0013757D" w:rsidRDefault="002F6AE2" w:rsidP="00CC4354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Quan hệ giữa ba cạnh của một tam giác</w:t>
            </w:r>
          </w:p>
        </w:tc>
        <w:tc>
          <w:tcPr>
            <w:tcW w:w="993" w:type="dxa"/>
            <w:vAlign w:val="center"/>
          </w:tcPr>
          <w:p w14:paraId="5F4D64B8" w14:textId="1B73A378" w:rsidR="002F6AE2" w:rsidRPr="0013757D" w:rsidRDefault="002F6AE2" w:rsidP="00AA25A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F6AE2" w:rsidRPr="0013757D" w14:paraId="2BA1D9AE" w14:textId="77777777" w:rsidTr="00AA54EE">
        <w:tc>
          <w:tcPr>
            <w:tcW w:w="1276" w:type="dxa"/>
            <w:vMerge/>
            <w:vAlign w:val="center"/>
          </w:tcPr>
          <w:p w14:paraId="77753A64" w14:textId="77777777" w:rsidR="002F6AE2" w:rsidRPr="0013757D" w:rsidRDefault="002F6AE2" w:rsidP="00AA25AD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2268" w:type="dxa"/>
            <w:vMerge/>
            <w:vAlign w:val="center"/>
          </w:tcPr>
          <w:p w14:paraId="674E150C" w14:textId="77777777" w:rsidR="002F6AE2" w:rsidRDefault="002F6AE2" w:rsidP="004B5E6B">
            <w:pPr>
              <w:pStyle w:val="TableParagraph"/>
              <w:spacing w:line="276" w:lineRule="auto"/>
              <w:ind w:left="31" w:firstLine="284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4961" w:type="dxa"/>
          </w:tcPr>
          <w:p w14:paraId="398A5DFA" w14:textId="577A3C1C" w:rsidR="002F6AE2" w:rsidRPr="0013757D" w:rsidRDefault="002F6AE2" w:rsidP="00CC4354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Sự đồng quy của ba đường trung tuyến, ba đường phân giác trong một tam giác</w:t>
            </w:r>
          </w:p>
        </w:tc>
        <w:tc>
          <w:tcPr>
            <w:tcW w:w="993" w:type="dxa"/>
            <w:vAlign w:val="center"/>
          </w:tcPr>
          <w:p w14:paraId="0C4419E3" w14:textId="0D9EAEB9" w:rsidR="002F6AE2" w:rsidRPr="0013757D" w:rsidRDefault="002F6AE2" w:rsidP="00AA25A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F6AE2" w:rsidRPr="0013757D" w14:paraId="775D7658" w14:textId="77777777" w:rsidTr="00AA54EE">
        <w:tc>
          <w:tcPr>
            <w:tcW w:w="1276" w:type="dxa"/>
            <w:vMerge/>
            <w:vAlign w:val="center"/>
          </w:tcPr>
          <w:p w14:paraId="3069FA59" w14:textId="77777777" w:rsidR="002F6AE2" w:rsidRPr="0013757D" w:rsidRDefault="002F6AE2" w:rsidP="00AA25AD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2268" w:type="dxa"/>
            <w:vMerge/>
            <w:vAlign w:val="center"/>
          </w:tcPr>
          <w:p w14:paraId="6CB5F07C" w14:textId="77777777" w:rsidR="002F6AE2" w:rsidRDefault="002F6AE2" w:rsidP="004B5E6B">
            <w:pPr>
              <w:pStyle w:val="TableParagraph"/>
              <w:spacing w:line="276" w:lineRule="auto"/>
              <w:ind w:left="31" w:firstLine="284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4961" w:type="dxa"/>
          </w:tcPr>
          <w:p w14:paraId="1AD7C22E" w14:textId="0F5BE0AD" w:rsidR="002F6AE2" w:rsidRPr="0013757D" w:rsidRDefault="002F6AE2" w:rsidP="00CC4354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Sự đồng quy của ba đường trung trực, ba đường cao trong một tam giác</w:t>
            </w:r>
          </w:p>
        </w:tc>
        <w:tc>
          <w:tcPr>
            <w:tcW w:w="993" w:type="dxa"/>
            <w:vAlign w:val="center"/>
          </w:tcPr>
          <w:p w14:paraId="62411F5F" w14:textId="1BA1A60F" w:rsidR="002F6AE2" w:rsidRPr="0013757D" w:rsidRDefault="002F6AE2" w:rsidP="00AA25A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F6AE2" w:rsidRPr="0013757D" w14:paraId="7E41B0A9" w14:textId="77777777" w:rsidTr="00AA54EE">
        <w:tc>
          <w:tcPr>
            <w:tcW w:w="1276" w:type="dxa"/>
            <w:vMerge/>
            <w:vAlign w:val="center"/>
          </w:tcPr>
          <w:p w14:paraId="52BF2346" w14:textId="77777777" w:rsidR="002F6AE2" w:rsidRPr="0013757D" w:rsidRDefault="002F6AE2" w:rsidP="00AA25AD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2268" w:type="dxa"/>
            <w:vMerge w:val="restart"/>
            <w:vAlign w:val="center"/>
          </w:tcPr>
          <w:p w14:paraId="09B91C36" w14:textId="0E2F0907" w:rsidR="002F6AE2" w:rsidRPr="005A3648" w:rsidRDefault="002F6AE2" w:rsidP="004B6F57">
            <w:pPr>
              <w:pStyle w:val="TableParagraph"/>
              <w:spacing w:line="276" w:lineRule="auto"/>
              <w:ind w:left="0"/>
              <w:jc w:val="both"/>
              <w:rPr>
                <w:b/>
                <w:sz w:val="28"/>
                <w:szCs w:val="28"/>
              </w:rPr>
            </w:pPr>
            <w:r w:rsidRPr="002F6AE2">
              <w:rPr>
                <w:bCs/>
                <w:sz w:val="28"/>
                <w:szCs w:val="28"/>
              </w:rPr>
              <w:t>MỘT SỐ HÌNH KHỐI TRONG THỰC TIỄN</w:t>
            </w:r>
            <w:r>
              <w:rPr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4961" w:type="dxa"/>
          </w:tcPr>
          <w:p w14:paraId="1D7BE6B0" w14:textId="53FF86D1" w:rsidR="002F6AE2" w:rsidRPr="00CC4354" w:rsidRDefault="002F6AE2" w:rsidP="00CC4354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Hình hộp chữ nhật và hình lập phương</w:t>
            </w:r>
          </w:p>
        </w:tc>
        <w:tc>
          <w:tcPr>
            <w:tcW w:w="993" w:type="dxa"/>
            <w:vAlign w:val="center"/>
          </w:tcPr>
          <w:p w14:paraId="354DA1B7" w14:textId="06153A25" w:rsidR="002F6AE2" w:rsidRDefault="002F6AE2" w:rsidP="00AA25A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F6AE2" w:rsidRPr="0013757D" w14:paraId="6E7F2E42" w14:textId="77777777" w:rsidTr="00AA54EE">
        <w:tc>
          <w:tcPr>
            <w:tcW w:w="1276" w:type="dxa"/>
            <w:vMerge/>
            <w:vAlign w:val="center"/>
          </w:tcPr>
          <w:p w14:paraId="373F3C6B" w14:textId="77777777" w:rsidR="002F6AE2" w:rsidRPr="0013757D" w:rsidRDefault="002F6AE2" w:rsidP="00AA25AD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2268" w:type="dxa"/>
            <w:vMerge/>
            <w:vAlign w:val="center"/>
          </w:tcPr>
          <w:p w14:paraId="0FFDAC2A" w14:textId="77777777" w:rsidR="002F6AE2" w:rsidRPr="005A3648" w:rsidRDefault="002F6AE2" w:rsidP="004B5E6B">
            <w:pPr>
              <w:pStyle w:val="TableParagraph"/>
              <w:spacing w:line="276" w:lineRule="auto"/>
              <w:ind w:left="31" w:firstLine="284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4961" w:type="dxa"/>
          </w:tcPr>
          <w:p w14:paraId="11C29230" w14:textId="629CEE41" w:rsidR="002F6AE2" w:rsidRPr="00CC4354" w:rsidRDefault="002F6AE2" w:rsidP="00CC4354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Luyện tập</w:t>
            </w:r>
          </w:p>
        </w:tc>
        <w:tc>
          <w:tcPr>
            <w:tcW w:w="993" w:type="dxa"/>
            <w:vAlign w:val="center"/>
          </w:tcPr>
          <w:p w14:paraId="706F077D" w14:textId="7764642C" w:rsidR="002F6AE2" w:rsidRDefault="002F6AE2" w:rsidP="00AA25A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F6AE2" w:rsidRPr="0013757D" w14:paraId="1D6EF4DA" w14:textId="77777777" w:rsidTr="00AA54EE">
        <w:tc>
          <w:tcPr>
            <w:tcW w:w="1276" w:type="dxa"/>
            <w:vMerge/>
            <w:vAlign w:val="center"/>
          </w:tcPr>
          <w:p w14:paraId="237CAEB4" w14:textId="77777777" w:rsidR="002F6AE2" w:rsidRPr="0013757D" w:rsidRDefault="002F6AE2" w:rsidP="00AA25AD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2268" w:type="dxa"/>
            <w:vMerge/>
            <w:vAlign w:val="center"/>
          </w:tcPr>
          <w:p w14:paraId="0146E891" w14:textId="77777777" w:rsidR="002F6AE2" w:rsidRPr="005A3648" w:rsidRDefault="002F6AE2" w:rsidP="004B5E6B">
            <w:pPr>
              <w:pStyle w:val="TableParagraph"/>
              <w:spacing w:line="276" w:lineRule="auto"/>
              <w:ind w:left="31" w:firstLine="284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4961" w:type="dxa"/>
          </w:tcPr>
          <w:p w14:paraId="1854A67F" w14:textId="498219D1" w:rsidR="002F6AE2" w:rsidRPr="00CC4354" w:rsidRDefault="002F6AE2" w:rsidP="00CC4354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Hình lăng trụ đứng tam giác và hình lăng trụ đứng tứ giác</w:t>
            </w:r>
          </w:p>
        </w:tc>
        <w:tc>
          <w:tcPr>
            <w:tcW w:w="993" w:type="dxa"/>
            <w:vAlign w:val="center"/>
          </w:tcPr>
          <w:p w14:paraId="028402E0" w14:textId="6163D7CE" w:rsidR="002F6AE2" w:rsidRDefault="002F6AE2" w:rsidP="00AA25A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F6AE2" w:rsidRPr="0013757D" w14:paraId="37C8512D" w14:textId="77777777" w:rsidTr="00AA54EE">
        <w:tc>
          <w:tcPr>
            <w:tcW w:w="1276" w:type="dxa"/>
            <w:vMerge/>
            <w:vAlign w:val="center"/>
          </w:tcPr>
          <w:p w14:paraId="5A9D9596" w14:textId="77777777" w:rsidR="002F6AE2" w:rsidRPr="0013757D" w:rsidRDefault="002F6AE2" w:rsidP="00AA25AD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2268" w:type="dxa"/>
            <w:vMerge w:val="restart"/>
            <w:vAlign w:val="center"/>
          </w:tcPr>
          <w:p w14:paraId="6A808E0E" w14:textId="1B4823E1" w:rsidR="002F6AE2" w:rsidRPr="002F6AE2" w:rsidRDefault="002F6AE2" w:rsidP="00F54C64">
            <w:pPr>
              <w:pStyle w:val="TableParagraph"/>
              <w:spacing w:line="276" w:lineRule="auto"/>
              <w:ind w:left="0"/>
              <w:jc w:val="both"/>
              <w:rPr>
                <w:bCs/>
                <w:sz w:val="28"/>
                <w:szCs w:val="28"/>
              </w:rPr>
            </w:pPr>
            <w:r w:rsidRPr="002F6AE2">
              <w:rPr>
                <w:bCs/>
                <w:sz w:val="28"/>
                <w:szCs w:val="28"/>
              </w:rPr>
              <w:t>H</w:t>
            </w:r>
            <w:r w:rsidR="00F54C64">
              <w:rPr>
                <w:bCs/>
                <w:sz w:val="28"/>
                <w:szCs w:val="28"/>
              </w:rPr>
              <w:t>OẠT ĐỘNG THỰC HÀNH TRẢI NGHIỆM</w:t>
            </w:r>
          </w:p>
        </w:tc>
        <w:tc>
          <w:tcPr>
            <w:tcW w:w="4961" w:type="dxa"/>
          </w:tcPr>
          <w:p w14:paraId="60D6A4DF" w14:textId="536C6068" w:rsidR="002F6AE2" w:rsidRPr="002F6AE2" w:rsidRDefault="002F6AE2" w:rsidP="00CC4354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Đại lượng tỉ lệ trong đời sống</w:t>
            </w:r>
          </w:p>
        </w:tc>
        <w:tc>
          <w:tcPr>
            <w:tcW w:w="993" w:type="dxa"/>
            <w:vAlign w:val="center"/>
          </w:tcPr>
          <w:p w14:paraId="257FED88" w14:textId="26678B47" w:rsidR="002F6AE2" w:rsidRDefault="002F6AE2" w:rsidP="00AA25A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F6AE2" w:rsidRPr="0013757D" w14:paraId="3C1C62ED" w14:textId="77777777" w:rsidTr="00AA54EE">
        <w:tc>
          <w:tcPr>
            <w:tcW w:w="1276" w:type="dxa"/>
            <w:vMerge/>
            <w:vAlign w:val="center"/>
          </w:tcPr>
          <w:p w14:paraId="49246009" w14:textId="77777777" w:rsidR="002F6AE2" w:rsidRPr="0013757D" w:rsidRDefault="002F6AE2" w:rsidP="00AA25AD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2268" w:type="dxa"/>
            <w:vMerge/>
            <w:vAlign w:val="center"/>
          </w:tcPr>
          <w:p w14:paraId="138515F5" w14:textId="77777777" w:rsidR="002F6AE2" w:rsidRPr="005A3648" w:rsidRDefault="002F6AE2" w:rsidP="004B5E6B">
            <w:pPr>
              <w:pStyle w:val="TableParagraph"/>
              <w:spacing w:line="276" w:lineRule="auto"/>
              <w:ind w:left="31" w:firstLine="284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4961" w:type="dxa"/>
          </w:tcPr>
          <w:p w14:paraId="73A825ED" w14:textId="62F3B2AC" w:rsidR="002F6AE2" w:rsidRPr="002F6AE2" w:rsidRDefault="002F6AE2" w:rsidP="00CC4354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Vòng quay may mắn</w:t>
            </w:r>
          </w:p>
        </w:tc>
        <w:tc>
          <w:tcPr>
            <w:tcW w:w="993" w:type="dxa"/>
            <w:vAlign w:val="center"/>
          </w:tcPr>
          <w:p w14:paraId="14C3F1B5" w14:textId="6D56EDB8" w:rsidR="002F6AE2" w:rsidRDefault="002F6AE2" w:rsidP="00AA25A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F6AE2" w:rsidRPr="0013757D" w14:paraId="4C14847D" w14:textId="77777777" w:rsidTr="002F6AE2">
        <w:tc>
          <w:tcPr>
            <w:tcW w:w="1276" w:type="dxa"/>
            <w:vMerge/>
            <w:vAlign w:val="center"/>
          </w:tcPr>
          <w:p w14:paraId="6BC7C841" w14:textId="77777777" w:rsidR="002F6AE2" w:rsidRPr="0013757D" w:rsidRDefault="002F6AE2" w:rsidP="00AA25AD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2268" w:type="dxa"/>
            <w:vMerge/>
            <w:vAlign w:val="center"/>
          </w:tcPr>
          <w:p w14:paraId="6A5A6391" w14:textId="77777777" w:rsidR="002F6AE2" w:rsidRPr="005A3648" w:rsidRDefault="002F6AE2" w:rsidP="004B5E6B">
            <w:pPr>
              <w:pStyle w:val="TableParagraph"/>
              <w:spacing w:line="276" w:lineRule="auto"/>
              <w:ind w:left="31" w:firstLine="284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4961" w:type="dxa"/>
            <w:vAlign w:val="center"/>
          </w:tcPr>
          <w:p w14:paraId="28AA988E" w14:textId="00407BC0" w:rsidR="002F6AE2" w:rsidRPr="002F6AE2" w:rsidRDefault="002F6AE2" w:rsidP="00CC4354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Hộp quà và chân đế lịch để bàn của em</w:t>
            </w:r>
          </w:p>
        </w:tc>
        <w:tc>
          <w:tcPr>
            <w:tcW w:w="993" w:type="dxa"/>
            <w:vAlign w:val="center"/>
          </w:tcPr>
          <w:p w14:paraId="33AB4220" w14:textId="3AEA9E43" w:rsidR="002F6AE2" w:rsidRDefault="002F6AE2" w:rsidP="00AA25A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D30D6" w:rsidRPr="0013757D" w14:paraId="18244EA3" w14:textId="77777777" w:rsidTr="00F54C64">
        <w:tc>
          <w:tcPr>
            <w:tcW w:w="8505" w:type="dxa"/>
            <w:gridSpan w:val="3"/>
            <w:vAlign w:val="center"/>
          </w:tcPr>
          <w:p w14:paraId="314BCEDA" w14:textId="19137FA7" w:rsidR="009D30D6" w:rsidRPr="002F6AE2" w:rsidRDefault="009D30D6" w:rsidP="009D30D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ÔN TẬP, KIỂM TRA CUỐI NĂM</w:t>
            </w:r>
          </w:p>
        </w:tc>
        <w:tc>
          <w:tcPr>
            <w:tcW w:w="993" w:type="dxa"/>
            <w:vAlign w:val="center"/>
          </w:tcPr>
          <w:p w14:paraId="444B4F0C" w14:textId="491C87A9" w:rsidR="009D30D6" w:rsidRDefault="009D30D6" w:rsidP="00AA25A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63CA8FA0" w14:textId="77777777" w:rsidR="005A3648" w:rsidRDefault="005A3648" w:rsidP="00F56E51">
      <w:pPr>
        <w:widowControl w:val="0"/>
        <w:tabs>
          <w:tab w:val="left" w:pos="4830"/>
          <w:tab w:val="center" w:pos="7426"/>
        </w:tabs>
        <w:spacing w:after="0" w:line="240" w:lineRule="auto"/>
        <w:jc w:val="center"/>
        <w:rPr>
          <w:rFonts w:ascii="Times New Roman" w:eastAsia="Courier New" w:hAnsi="Times New Roman" w:cs="Times New Roman"/>
          <w:b/>
          <w:color w:val="000000"/>
          <w:sz w:val="26"/>
          <w:szCs w:val="26"/>
          <w:lang w:val="vi-VN" w:eastAsia="vi-VN" w:bidi="vi-VN"/>
        </w:rPr>
      </w:pPr>
    </w:p>
    <w:p w14:paraId="72986F87" w14:textId="394B196B" w:rsidR="00F56E51" w:rsidRPr="005A3648" w:rsidRDefault="00F56E51" w:rsidP="00680EC7">
      <w:pPr>
        <w:widowControl w:val="0"/>
        <w:tabs>
          <w:tab w:val="left" w:pos="4830"/>
          <w:tab w:val="center" w:pos="7426"/>
        </w:tabs>
        <w:spacing w:after="0" w:line="240" w:lineRule="auto"/>
        <w:jc w:val="center"/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vi-VN" w:bidi="vi-VN"/>
        </w:rPr>
      </w:pPr>
      <w:r w:rsidRPr="005A3648">
        <w:rPr>
          <w:rFonts w:ascii="Times New Roman" w:eastAsia="Courier New" w:hAnsi="Times New Roman" w:cs="Times New Roman"/>
          <w:b/>
          <w:color w:val="000000"/>
          <w:sz w:val="28"/>
          <w:szCs w:val="28"/>
          <w:lang w:val="vi-VN" w:eastAsia="vi-VN" w:bidi="vi-VN"/>
        </w:rPr>
        <w:t xml:space="preserve">Lớp </w:t>
      </w:r>
      <w:r w:rsidRPr="005A3648"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vi-VN" w:bidi="vi-VN"/>
        </w:rPr>
        <w:t>8</w:t>
      </w:r>
    </w:p>
    <w:p w14:paraId="5CFB7A9D" w14:textId="77777777" w:rsidR="00F56E51" w:rsidRPr="002842F1" w:rsidRDefault="00F56E51" w:rsidP="00F56E51">
      <w:pPr>
        <w:widowControl w:val="0"/>
        <w:spacing w:after="0" w:line="240" w:lineRule="auto"/>
        <w:jc w:val="center"/>
        <w:rPr>
          <w:rFonts w:ascii="Times New Roman" w:eastAsia="Courier New" w:hAnsi="Times New Roman" w:cs="Times New Roman"/>
          <w:sz w:val="28"/>
          <w:szCs w:val="28"/>
          <w:lang w:val="vi-VN" w:eastAsia="vi-VN" w:bidi="vi-VN"/>
        </w:rPr>
      </w:pPr>
      <w:r w:rsidRPr="002842F1">
        <w:rPr>
          <w:rFonts w:ascii="Times New Roman" w:eastAsia="Courier New" w:hAnsi="Times New Roman" w:cs="Times New Roman"/>
          <w:sz w:val="28"/>
          <w:szCs w:val="28"/>
          <w:lang w:val="vi-VN" w:eastAsia="vi-VN" w:bidi="vi-VN"/>
        </w:rPr>
        <w:t>Cả năm: 35 tuần (</w:t>
      </w:r>
      <w:r w:rsidRPr="002842F1">
        <w:rPr>
          <w:rFonts w:ascii="Times New Roman" w:eastAsia="Courier New" w:hAnsi="Times New Roman" w:cs="Times New Roman"/>
          <w:sz w:val="28"/>
          <w:szCs w:val="28"/>
          <w:lang w:eastAsia="vi-VN" w:bidi="vi-VN"/>
        </w:rPr>
        <w:t>140</w:t>
      </w:r>
      <w:r w:rsidRPr="002842F1">
        <w:rPr>
          <w:rFonts w:ascii="Times New Roman" w:eastAsia="Courier New" w:hAnsi="Times New Roman" w:cs="Times New Roman"/>
          <w:sz w:val="28"/>
          <w:szCs w:val="28"/>
          <w:lang w:val="vi-VN" w:eastAsia="vi-VN" w:bidi="vi-VN"/>
        </w:rPr>
        <w:t xml:space="preserve"> tiết)</w:t>
      </w:r>
    </w:p>
    <w:p w14:paraId="369BBA85" w14:textId="77777777" w:rsidR="00F56E51" w:rsidRPr="002842F1" w:rsidRDefault="00F56E51" w:rsidP="00F56E51">
      <w:pPr>
        <w:widowControl w:val="0"/>
        <w:spacing w:after="0" w:line="240" w:lineRule="auto"/>
        <w:jc w:val="center"/>
        <w:rPr>
          <w:rFonts w:ascii="Times New Roman" w:eastAsia="Courier New" w:hAnsi="Times New Roman" w:cs="Times New Roman"/>
          <w:sz w:val="28"/>
          <w:szCs w:val="28"/>
          <w:lang w:val="vi-VN" w:eastAsia="vi-VN" w:bidi="vi-VN"/>
        </w:rPr>
      </w:pPr>
      <w:r w:rsidRPr="002842F1">
        <w:rPr>
          <w:rFonts w:ascii="Times New Roman" w:eastAsia="Courier New" w:hAnsi="Times New Roman" w:cs="Times New Roman"/>
          <w:sz w:val="28"/>
          <w:szCs w:val="28"/>
          <w:lang w:val="vi-VN" w:eastAsia="vi-VN" w:bidi="vi-VN"/>
        </w:rPr>
        <w:t>Học kì I: 18 tuần (</w:t>
      </w:r>
      <w:r w:rsidRPr="002842F1">
        <w:rPr>
          <w:rFonts w:ascii="Times New Roman" w:eastAsia="Courier New" w:hAnsi="Times New Roman" w:cs="Times New Roman"/>
          <w:sz w:val="28"/>
          <w:szCs w:val="28"/>
          <w:lang w:eastAsia="vi-VN" w:bidi="vi-VN"/>
        </w:rPr>
        <w:t>72</w:t>
      </w:r>
      <w:r w:rsidRPr="002842F1">
        <w:rPr>
          <w:rFonts w:ascii="Times New Roman" w:eastAsia="Courier New" w:hAnsi="Times New Roman" w:cs="Times New Roman"/>
          <w:sz w:val="28"/>
          <w:szCs w:val="28"/>
          <w:lang w:val="vi-VN" w:eastAsia="vi-VN" w:bidi="vi-VN"/>
        </w:rPr>
        <w:t xml:space="preserve"> tiết)</w:t>
      </w:r>
    </w:p>
    <w:p w14:paraId="0F4F3FDC" w14:textId="7F415A8C" w:rsidR="00F56E51" w:rsidRPr="002842F1" w:rsidRDefault="00F56E51" w:rsidP="00F56E51">
      <w:pPr>
        <w:widowControl w:val="0"/>
        <w:spacing w:after="0" w:line="240" w:lineRule="auto"/>
        <w:jc w:val="center"/>
        <w:rPr>
          <w:rFonts w:ascii="Times New Roman" w:eastAsia="Courier New" w:hAnsi="Times New Roman" w:cs="Times New Roman"/>
          <w:sz w:val="26"/>
          <w:szCs w:val="26"/>
          <w:lang w:val="vi-VN" w:eastAsia="vi-VN" w:bidi="vi-VN"/>
        </w:rPr>
      </w:pPr>
      <w:r w:rsidRPr="002842F1">
        <w:rPr>
          <w:rFonts w:ascii="Times New Roman" w:eastAsia="Courier New" w:hAnsi="Times New Roman" w:cs="Times New Roman"/>
          <w:sz w:val="28"/>
          <w:szCs w:val="28"/>
          <w:lang w:val="vi-VN" w:eastAsia="vi-VN" w:bidi="vi-VN"/>
        </w:rPr>
        <w:t>Học kì II: 17 tuần (</w:t>
      </w:r>
      <w:r w:rsidRPr="002842F1">
        <w:rPr>
          <w:rFonts w:ascii="Times New Roman" w:eastAsia="Courier New" w:hAnsi="Times New Roman" w:cs="Times New Roman"/>
          <w:sz w:val="28"/>
          <w:szCs w:val="28"/>
          <w:lang w:eastAsia="vi-VN" w:bidi="vi-VN"/>
        </w:rPr>
        <w:t xml:space="preserve">68 </w:t>
      </w:r>
      <w:r w:rsidRPr="002842F1">
        <w:rPr>
          <w:rFonts w:ascii="Times New Roman" w:eastAsia="Courier New" w:hAnsi="Times New Roman" w:cs="Times New Roman"/>
          <w:sz w:val="28"/>
          <w:szCs w:val="28"/>
          <w:lang w:val="vi-VN" w:eastAsia="vi-VN" w:bidi="vi-VN"/>
        </w:rPr>
        <w:t>tiết)</w:t>
      </w:r>
    </w:p>
    <w:p w14:paraId="093B98E9" w14:textId="38D0F46F" w:rsidR="00AA25AD" w:rsidRDefault="00AA25AD" w:rsidP="00F56E51">
      <w:pPr>
        <w:widowControl w:val="0"/>
        <w:spacing w:after="0" w:line="240" w:lineRule="auto"/>
        <w:jc w:val="center"/>
        <w:rPr>
          <w:rFonts w:ascii="Times New Roman" w:eastAsia="Courier New" w:hAnsi="Times New Roman" w:cs="Times New Roman"/>
          <w:color w:val="000000"/>
          <w:sz w:val="26"/>
          <w:szCs w:val="26"/>
          <w:lang w:val="vi-VN" w:eastAsia="vi-VN" w:bidi="vi-VN"/>
        </w:rPr>
      </w:pP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2523"/>
        <w:gridCol w:w="4706"/>
        <w:gridCol w:w="993"/>
      </w:tblGrid>
      <w:tr w:rsidR="00AA25AD" w:rsidRPr="00AA25AD" w14:paraId="65A3530C" w14:textId="77777777" w:rsidTr="004347E3">
        <w:trPr>
          <w:trHeight w:val="429"/>
        </w:trPr>
        <w:tc>
          <w:tcPr>
            <w:tcW w:w="1276" w:type="dxa"/>
            <w:vAlign w:val="center"/>
            <w:hideMark/>
          </w:tcPr>
          <w:p w14:paraId="2FE64C33" w14:textId="77777777" w:rsidR="00AA25AD" w:rsidRPr="005A3648" w:rsidRDefault="00AA25AD" w:rsidP="00AA25A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  <w:lang w:val="vi-VN" w:eastAsia="vi-VN" w:bidi="vi-VN"/>
              </w:rPr>
            </w:pPr>
            <w:r w:rsidRPr="005A3648"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  <w:lang w:val="vi-VN" w:eastAsia="vi-VN" w:bidi="vi-VN"/>
              </w:rPr>
              <w:t>Thời gian</w:t>
            </w:r>
          </w:p>
        </w:tc>
        <w:tc>
          <w:tcPr>
            <w:tcW w:w="7229" w:type="dxa"/>
            <w:gridSpan w:val="2"/>
            <w:vAlign w:val="center"/>
            <w:hideMark/>
          </w:tcPr>
          <w:p w14:paraId="31060FE1" w14:textId="77777777" w:rsidR="00AA25AD" w:rsidRPr="005A3648" w:rsidRDefault="00AA25AD" w:rsidP="00AA25A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  <w:lang w:val="vi-VN" w:eastAsia="vi-VN" w:bidi="vi-VN"/>
              </w:rPr>
            </w:pPr>
            <w:r w:rsidRPr="005A3648"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  <w:lang w:val="vi-VN" w:eastAsia="vi-VN" w:bidi="vi-VN"/>
              </w:rPr>
              <w:t>Nội dung</w:t>
            </w:r>
          </w:p>
          <w:p w14:paraId="509BEBED" w14:textId="77777777" w:rsidR="00AA25AD" w:rsidRPr="005A3648" w:rsidRDefault="00AA25AD" w:rsidP="00AA25A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  <w:lang w:val="vi-VN" w:eastAsia="vi-VN" w:bidi="vi-VN"/>
              </w:rPr>
            </w:pPr>
            <w:r w:rsidRPr="005A3648"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  <w:lang w:val="vi-VN" w:eastAsia="vi-VN" w:bidi="vi-VN"/>
              </w:rPr>
              <w:t>(Tên chương/bài/chủ đề)</w:t>
            </w:r>
          </w:p>
        </w:tc>
        <w:tc>
          <w:tcPr>
            <w:tcW w:w="993" w:type="dxa"/>
            <w:vAlign w:val="center"/>
            <w:hideMark/>
          </w:tcPr>
          <w:p w14:paraId="08B6BDFD" w14:textId="36E73D4F" w:rsidR="00AA25AD" w:rsidRPr="005A3648" w:rsidRDefault="00F54C64" w:rsidP="00AA25A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  <w:lang w:eastAsia="vi-VN" w:bidi="vi-VN"/>
              </w:rPr>
            </w:pPr>
            <w:r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  <w:lang w:eastAsia="vi-VN" w:bidi="vi-VN"/>
              </w:rPr>
              <w:t>Ghi chú</w:t>
            </w:r>
          </w:p>
        </w:tc>
      </w:tr>
      <w:tr w:rsidR="004347E3" w:rsidRPr="00AA25AD" w14:paraId="42A0C15A" w14:textId="77777777" w:rsidTr="004347E3">
        <w:tc>
          <w:tcPr>
            <w:tcW w:w="1276" w:type="dxa"/>
            <w:vMerge w:val="restart"/>
            <w:vAlign w:val="center"/>
            <w:hideMark/>
          </w:tcPr>
          <w:p w14:paraId="3032F8BC" w14:textId="77777777" w:rsidR="004347E3" w:rsidRPr="005A3648" w:rsidRDefault="004347E3" w:rsidP="00DD7CB0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  <w:lang w:val="vi-VN" w:eastAsia="vi-VN" w:bidi="vi-VN"/>
              </w:rPr>
            </w:pPr>
            <w:r w:rsidRPr="005A3648"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  <w:lang w:val="vi-VN" w:eastAsia="vi-VN" w:bidi="vi-VN"/>
              </w:rPr>
              <w:t xml:space="preserve">Học kì I </w:t>
            </w:r>
          </w:p>
          <w:p w14:paraId="2E7D1BE4" w14:textId="77777777" w:rsidR="004347E3" w:rsidRPr="005A3648" w:rsidRDefault="004347E3" w:rsidP="00AA25A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  <w:lang w:val="vi-VN" w:eastAsia="vi-VN" w:bidi="vi-VN"/>
              </w:rPr>
            </w:pPr>
          </w:p>
        </w:tc>
        <w:tc>
          <w:tcPr>
            <w:tcW w:w="2523" w:type="dxa"/>
            <w:vMerge w:val="restart"/>
            <w:vAlign w:val="center"/>
          </w:tcPr>
          <w:p w14:paraId="10A3BA45" w14:textId="6591B7C5" w:rsidR="004347E3" w:rsidRPr="005A3648" w:rsidRDefault="004347E3" w:rsidP="00F54C64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  <w:lang w:eastAsia="vi-VN" w:bidi="vi-VN"/>
              </w:rPr>
            </w:pPr>
            <w:r w:rsidRPr="004347E3">
              <w:rPr>
                <w:rFonts w:ascii="Times New Roman" w:eastAsia="Courier New" w:hAnsi="Times New Roman" w:cs="Times New Roman"/>
                <w:bCs/>
                <w:color w:val="000000"/>
                <w:sz w:val="28"/>
                <w:szCs w:val="28"/>
                <w:lang w:eastAsia="vi-VN" w:bidi="vi-VN"/>
              </w:rPr>
              <w:t>ĐA THỨC</w:t>
            </w:r>
            <w:r>
              <w:rPr>
                <w:rFonts w:ascii="Times New Roman" w:eastAsia="Courier New" w:hAnsi="Times New Roman" w:cs="Times New Roman"/>
                <w:bCs/>
                <w:color w:val="000000"/>
                <w:sz w:val="28"/>
                <w:szCs w:val="28"/>
                <w:lang w:eastAsia="vi-VN" w:bidi="vi-VN"/>
              </w:rPr>
              <w:t xml:space="preserve"> </w:t>
            </w:r>
          </w:p>
        </w:tc>
        <w:tc>
          <w:tcPr>
            <w:tcW w:w="4706" w:type="dxa"/>
            <w:vAlign w:val="center"/>
          </w:tcPr>
          <w:p w14:paraId="742DA4A2" w14:textId="1824D7DF" w:rsidR="004347E3" w:rsidRPr="005A3648" w:rsidRDefault="004347E3" w:rsidP="004B5E6B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bCs/>
                <w:color w:val="000000"/>
                <w:sz w:val="28"/>
                <w:szCs w:val="28"/>
                <w:lang w:eastAsia="vi-VN" w:bidi="vi-VN"/>
              </w:rPr>
            </w:pPr>
            <w:r w:rsidRPr="005A3648">
              <w:rPr>
                <w:rFonts w:ascii="Times New Roman" w:eastAsia="Courier New" w:hAnsi="Times New Roman" w:cs="Times New Roman"/>
                <w:bCs/>
                <w:color w:val="000000"/>
                <w:sz w:val="28"/>
                <w:szCs w:val="28"/>
                <w:lang w:eastAsia="vi-VN" w:bidi="vi-VN"/>
              </w:rPr>
              <w:t>Đơn thức</w:t>
            </w:r>
          </w:p>
        </w:tc>
        <w:tc>
          <w:tcPr>
            <w:tcW w:w="993" w:type="dxa"/>
            <w:vAlign w:val="center"/>
          </w:tcPr>
          <w:p w14:paraId="1611C434" w14:textId="2A819899" w:rsidR="004347E3" w:rsidRPr="004347E3" w:rsidRDefault="004347E3" w:rsidP="004347E3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vi-VN" w:bidi="vi-VN"/>
              </w:rPr>
            </w:pPr>
          </w:p>
        </w:tc>
      </w:tr>
      <w:tr w:rsidR="004347E3" w:rsidRPr="00AA25AD" w14:paraId="38E66351" w14:textId="77777777" w:rsidTr="004347E3">
        <w:tc>
          <w:tcPr>
            <w:tcW w:w="1276" w:type="dxa"/>
            <w:vMerge/>
          </w:tcPr>
          <w:p w14:paraId="2C2677F5" w14:textId="77777777" w:rsidR="004347E3" w:rsidRPr="005A3648" w:rsidRDefault="004347E3" w:rsidP="00AA25A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  <w:lang w:val="vi-VN" w:eastAsia="vi-VN" w:bidi="vi-VN"/>
              </w:rPr>
            </w:pPr>
          </w:p>
        </w:tc>
        <w:tc>
          <w:tcPr>
            <w:tcW w:w="2523" w:type="dxa"/>
            <w:vMerge/>
            <w:vAlign w:val="center"/>
          </w:tcPr>
          <w:p w14:paraId="5AD4B8CF" w14:textId="77777777" w:rsidR="004347E3" w:rsidRPr="005A3648" w:rsidRDefault="004347E3" w:rsidP="004B5E6B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  <w:lang w:val="vi-VN" w:eastAsia="vi-VN" w:bidi="vi-VN"/>
              </w:rPr>
            </w:pPr>
          </w:p>
        </w:tc>
        <w:tc>
          <w:tcPr>
            <w:tcW w:w="4706" w:type="dxa"/>
            <w:vAlign w:val="center"/>
          </w:tcPr>
          <w:p w14:paraId="2DC2CFFE" w14:textId="75489547" w:rsidR="004347E3" w:rsidRPr="005A3648" w:rsidRDefault="004347E3" w:rsidP="004B5E6B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bCs/>
                <w:color w:val="000000"/>
                <w:sz w:val="28"/>
                <w:szCs w:val="28"/>
                <w:lang w:eastAsia="vi-VN" w:bidi="vi-VN"/>
              </w:rPr>
            </w:pPr>
            <w:r>
              <w:rPr>
                <w:rFonts w:ascii="Times New Roman" w:eastAsia="Courier New" w:hAnsi="Times New Roman" w:cs="Times New Roman"/>
                <w:bCs/>
                <w:color w:val="000000"/>
                <w:sz w:val="28"/>
                <w:szCs w:val="28"/>
                <w:lang w:eastAsia="vi-VN" w:bidi="vi-VN"/>
              </w:rPr>
              <w:t>Đ</w:t>
            </w:r>
            <w:r w:rsidRPr="005A3648">
              <w:rPr>
                <w:rFonts w:ascii="Times New Roman" w:eastAsia="Courier New" w:hAnsi="Times New Roman" w:cs="Times New Roman"/>
                <w:bCs/>
                <w:color w:val="000000"/>
                <w:sz w:val="28"/>
                <w:szCs w:val="28"/>
                <w:lang w:eastAsia="vi-VN" w:bidi="vi-VN"/>
              </w:rPr>
              <w:t>a thức</w:t>
            </w:r>
          </w:p>
        </w:tc>
        <w:tc>
          <w:tcPr>
            <w:tcW w:w="993" w:type="dxa"/>
            <w:vAlign w:val="center"/>
          </w:tcPr>
          <w:p w14:paraId="25B2013E" w14:textId="48C7FFA5" w:rsidR="004347E3" w:rsidRPr="004347E3" w:rsidRDefault="004347E3" w:rsidP="004347E3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vi-VN" w:bidi="vi-VN"/>
              </w:rPr>
            </w:pPr>
          </w:p>
        </w:tc>
      </w:tr>
      <w:tr w:rsidR="004347E3" w:rsidRPr="00AA25AD" w14:paraId="73C9369E" w14:textId="77777777" w:rsidTr="004347E3">
        <w:tc>
          <w:tcPr>
            <w:tcW w:w="1276" w:type="dxa"/>
            <w:vMerge/>
          </w:tcPr>
          <w:p w14:paraId="797CF250" w14:textId="77777777" w:rsidR="004347E3" w:rsidRPr="005A3648" w:rsidRDefault="004347E3" w:rsidP="00AA25A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  <w:lang w:val="vi-VN" w:eastAsia="vi-VN" w:bidi="vi-VN"/>
              </w:rPr>
            </w:pPr>
          </w:p>
        </w:tc>
        <w:tc>
          <w:tcPr>
            <w:tcW w:w="2523" w:type="dxa"/>
            <w:vMerge/>
            <w:vAlign w:val="center"/>
          </w:tcPr>
          <w:p w14:paraId="4968E9BD" w14:textId="77777777" w:rsidR="004347E3" w:rsidRPr="005A3648" w:rsidRDefault="004347E3" w:rsidP="004B5E6B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  <w:lang w:val="vi-VN" w:eastAsia="vi-VN" w:bidi="vi-VN"/>
              </w:rPr>
            </w:pPr>
          </w:p>
        </w:tc>
        <w:tc>
          <w:tcPr>
            <w:tcW w:w="4706" w:type="dxa"/>
            <w:vAlign w:val="center"/>
          </w:tcPr>
          <w:p w14:paraId="58DBC91B" w14:textId="2FBF12DA" w:rsidR="004347E3" w:rsidRPr="005A3648" w:rsidRDefault="004347E3" w:rsidP="004B5E6B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bCs/>
                <w:color w:val="000000"/>
                <w:sz w:val="28"/>
                <w:szCs w:val="28"/>
                <w:lang w:eastAsia="vi-VN" w:bidi="vi-VN"/>
              </w:rPr>
            </w:pPr>
            <w:r>
              <w:rPr>
                <w:rFonts w:ascii="Times New Roman" w:eastAsia="Courier New" w:hAnsi="Times New Roman" w:cs="Times New Roman"/>
                <w:bCs/>
                <w:color w:val="000000"/>
                <w:sz w:val="28"/>
                <w:szCs w:val="28"/>
                <w:lang w:eastAsia="vi-VN" w:bidi="vi-VN"/>
              </w:rPr>
              <w:t>Phép cộng và phép trừ đa thức</w:t>
            </w:r>
          </w:p>
        </w:tc>
        <w:tc>
          <w:tcPr>
            <w:tcW w:w="993" w:type="dxa"/>
            <w:vAlign w:val="center"/>
          </w:tcPr>
          <w:p w14:paraId="02BEFBA9" w14:textId="3BA74385" w:rsidR="004347E3" w:rsidRPr="004347E3" w:rsidRDefault="004347E3" w:rsidP="004347E3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vi-VN" w:bidi="vi-VN"/>
              </w:rPr>
            </w:pPr>
          </w:p>
        </w:tc>
      </w:tr>
      <w:tr w:rsidR="004347E3" w:rsidRPr="00AA25AD" w14:paraId="1F8BE41C" w14:textId="77777777" w:rsidTr="004347E3">
        <w:tc>
          <w:tcPr>
            <w:tcW w:w="1276" w:type="dxa"/>
            <w:vMerge/>
          </w:tcPr>
          <w:p w14:paraId="57C7C48A" w14:textId="77777777" w:rsidR="004347E3" w:rsidRPr="005A3648" w:rsidRDefault="004347E3" w:rsidP="00AA25A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  <w:lang w:val="vi-VN" w:eastAsia="vi-VN" w:bidi="vi-VN"/>
              </w:rPr>
            </w:pPr>
          </w:p>
        </w:tc>
        <w:tc>
          <w:tcPr>
            <w:tcW w:w="2523" w:type="dxa"/>
            <w:vMerge/>
            <w:vAlign w:val="center"/>
          </w:tcPr>
          <w:p w14:paraId="25CBB7C7" w14:textId="77777777" w:rsidR="004347E3" w:rsidRPr="005A3648" w:rsidRDefault="004347E3" w:rsidP="004B5E6B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  <w:lang w:val="vi-VN" w:eastAsia="vi-VN" w:bidi="vi-VN"/>
              </w:rPr>
            </w:pPr>
          </w:p>
        </w:tc>
        <w:tc>
          <w:tcPr>
            <w:tcW w:w="4706" w:type="dxa"/>
            <w:vAlign w:val="center"/>
          </w:tcPr>
          <w:p w14:paraId="13561860" w14:textId="51D6A933" w:rsidR="004347E3" w:rsidRPr="005A3648" w:rsidRDefault="004347E3" w:rsidP="004B5E6B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bCs/>
                <w:color w:val="000000"/>
                <w:sz w:val="28"/>
                <w:szCs w:val="28"/>
                <w:lang w:eastAsia="vi-VN" w:bidi="vi-VN"/>
              </w:rPr>
            </w:pPr>
            <w:r>
              <w:rPr>
                <w:rFonts w:ascii="Times New Roman" w:eastAsia="Courier New" w:hAnsi="Times New Roman" w:cs="Times New Roman"/>
                <w:bCs/>
                <w:color w:val="000000"/>
                <w:sz w:val="28"/>
                <w:szCs w:val="28"/>
                <w:lang w:eastAsia="vi-VN" w:bidi="vi-VN"/>
              </w:rPr>
              <w:t>Phép nhân đa thức</w:t>
            </w:r>
          </w:p>
        </w:tc>
        <w:tc>
          <w:tcPr>
            <w:tcW w:w="993" w:type="dxa"/>
            <w:vAlign w:val="center"/>
          </w:tcPr>
          <w:p w14:paraId="68F1CE80" w14:textId="218A8952" w:rsidR="004347E3" w:rsidRPr="004347E3" w:rsidRDefault="004347E3" w:rsidP="004347E3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vi-VN" w:bidi="vi-VN"/>
              </w:rPr>
            </w:pPr>
          </w:p>
        </w:tc>
      </w:tr>
      <w:tr w:rsidR="004347E3" w:rsidRPr="00AA25AD" w14:paraId="18870DC4" w14:textId="77777777" w:rsidTr="004347E3">
        <w:tc>
          <w:tcPr>
            <w:tcW w:w="1276" w:type="dxa"/>
            <w:vMerge/>
          </w:tcPr>
          <w:p w14:paraId="4604CF58" w14:textId="77777777" w:rsidR="004347E3" w:rsidRPr="005A3648" w:rsidRDefault="004347E3" w:rsidP="00AA25A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  <w:lang w:val="vi-VN" w:eastAsia="vi-VN" w:bidi="vi-VN"/>
              </w:rPr>
            </w:pPr>
          </w:p>
        </w:tc>
        <w:tc>
          <w:tcPr>
            <w:tcW w:w="2523" w:type="dxa"/>
            <w:vMerge/>
            <w:vAlign w:val="center"/>
          </w:tcPr>
          <w:p w14:paraId="41933AA3" w14:textId="77777777" w:rsidR="004347E3" w:rsidRPr="005A3648" w:rsidRDefault="004347E3" w:rsidP="004B5E6B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  <w:lang w:val="vi-VN" w:eastAsia="vi-VN" w:bidi="vi-VN"/>
              </w:rPr>
            </w:pPr>
          </w:p>
        </w:tc>
        <w:tc>
          <w:tcPr>
            <w:tcW w:w="4706" w:type="dxa"/>
            <w:vAlign w:val="center"/>
          </w:tcPr>
          <w:p w14:paraId="483D469F" w14:textId="4FE685FA" w:rsidR="004347E3" w:rsidRPr="005A3648" w:rsidRDefault="004347E3" w:rsidP="004B5E6B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bCs/>
                <w:color w:val="000000"/>
                <w:sz w:val="28"/>
                <w:szCs w:val="28"/>
                <w:lang w:eastAsia="vi-VN" w:bidi="vi-VN"/>
              </w:rPr>
            </w:pPr>
            <w:r>
              <w:rPr>
                <w:rFonts w:ascii="Times New Roman" w:eastAsia="Courier New" w:hAnsi="Times New Roman" w:cs="Times New Roman"/>
                <w:bCs/>
                <w:color w:val="000000"/>
                <w:sz w:val="28"/>
                <w:szCs w:val="28"/>
                <w:lang w:eastAsia="vi-VN" w:bidi="vi-VN"/>
              </w:rPr>
              <w:t>Phép chia đa thức cho đơn thức</w:t>
            </w:r>
          </w:p>
        </w:tc>
        <w:tc>
          <w:tcPr>
            <w:tcW w:w="993" w:type="dxa"/>
            <w:vAlign w:val="center"/>
          </w:tcPr>
          <w:p w14:paraId="71CB1F92" w14:textId="5AC2CFFA" w:rsidR="004347E3" w:rsidRPr="004347E3" w:rsidRDefault="004347E3" w:rsidP="004347E3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vi-VN" w:bidi="vi-VN"/>
              </w:rPr>
            </w:pPr>
          </w:p>
        </w:tc>
      </w:tr>
      <w:tr w:rsidR="004142BA" w:rsidRPr="00AA25AD" w14:paraId="14928924" w14:textId="77777777" w:rsidTr="004347E3">
        <w:tc>
          <w:tcPr>
            <w:tcW w:w="1276" w:type="dxa"/>
            <w:vMerge/>
          </w:tcPr>
          <w:p w14:paraId="4E260C53" w14:textId="77777777" w:rsidR="004142BA" w:rsidRPr="005A3648" w:rsidRDefault="004142BA" w:rsidP="004142BA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  <w:lang w:val="vi-VN" w:eastAsia="vi-VN" w:bidi="vi-VN"/>
              </w:rPr>
            </w:pPr>
          </w:p>
        </w:tc>
        <w:tc>
          <w:tcPr>
            <w:tcW w:w="2523" w:type="dxa"/>
            <w:vMerge w:val="restart"/>
            <w:vAlign w:val="center"/>
          </w:tcPr>
          <w:p w14:paraId="24B39FED" w14:textId="3C1C2168" w:rsidR="004142BA" w:rsidRPr="004347E3" w:rsidRDefault="004347E3" w:rsidP="00F54C64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bCs/>
                <w:color w:val="000000"/>
                <w:sz w:val="28"/>
                <w:szCs w:val="28"/>
                <w:lang w:eastAsia="vi-VN" w:bidi="vi-VN"/>
              </w:rPr>
            </w:pPr>
            <w:r>
              <w:rPr>
                <w:rFonts w:ascii="Times New Roman" w:eastAsia="Courier New" w:hAnsi="Times New Roman" w:cs="Times New Roman"/>
                <w:bCs/>
                <w:color w:val="000000"/>
                <w:sz w:val="28"/>
                <w:szCs w:val="28"/>
                <w:lang w:eastAsia="vi-VN" w:bidi="vi-VN"/>
              </w:rPr>
              <w:t>HẰNG ĐẲNG THỨC ĐÁNG NHỚ VÀ ỨNG DỤ</w:t>
            </w:r>
            <w:r w:rsidR="00F54C64">
              <w:rPr>
                <w:rFonts w:ascii="Times New Roman" w:eastAsia="Courier New" w:hAnsi="Times New Roman" w:cs="Times New Roman"/>
                <w:bCs/>
                <w:color w:val="000000"/>
                <w:sz w:val="28"/>
                <w:szCs w:val="28"/>
                <w:lang w:eastAsia="vi-VN" w:bidi="vi-VN"/>
              </w:rPr>
              <w:t>NG</w:t>
            </w:r>
          </w:p>
        </w:tc>
        <w:tc>
          <w:tcPr>
            <w:tcW w:w="4706" w:type="dxa"/>
            <w:vAlign w:val="center"/>
          </w:tcPr>
          <w:p w14:paraId="1A0AFD6C" w14:textId="663B0251" w:rsidR="004142BA" w:rsidRPr="005A3648" w:rsidRDefault="002A3B15" w:rsidP="004142BA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bCs/>
                <w:color w:val="000000"/>
                <w:sz w:val="28"/>
                <w:szCs w:val="28"/>
                <w:lang w:eastAsia="vi-VN" w:bidi="vi-VN"/>
              </w:rPr>
            </w:pPr>
            <w:r>
              <w:rPr>
                <w:rFonts w:ascii="Times New Roman" w:eastAsia="Courier New" w:hAnsi="Times New Roman" w:cs="Times New Roman"/>
                <w:bCs/>
                <w:sz w:val="28"/>
                <w:szCs w:val="28"/>
                <w:lang w:eastAsia="vi-VN" w:bidi="vi-VN"/>
              </w:rPr>
              <w:t>Hiệu hai bình phương. Bình phương của một tổng hay một hiệu</w:t>
            </w:r>
          </w:p>
        </w:tc>
        <w:tc>
          <w:tcPr>
            <w:tcW w:w="993" w:type="dxa"/>
            <w:vAlign w:val="center"/>
          </w:tcPr>
          <w:p w14:paraId="32A8E629" w14:textId="6D597C08" w:rsidR="004142BA" w:rsidRPr="0061160D" w:rsidRDefault="004142BA" w:rsidP="00093F47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vi-VN" w:bidi="vi-VN"/>
              </w:rPr>
            </w:pPr>
          </w:p>
        </w:tc>
      </w:tr>
      <w:tr w:rsidR="004142BA" w:rsidRPr="00AA25AD" w14:paraId="7207D7DF" w14:textId="77777777" w:rsidTr="004347E3">
        <w:tc>
          <w:tcPr>
            <w:tcW w:w="1276" w:type="dxa"/>
            <w:vMerge/>
          </w:tcPr>
          <w:p w14:paraId="6F6C1A37" w14:textId="77777777" w:rsidR="004142BA" w:rsidRPr="005A3648" w:rsidRDefault="004142BA" w:rsidP="004142BA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  <w:lang w:val="vi-VN" w:eastAsia="vi-VN" w:bidi="vi-VN"/>
              </w:rPr>
            </w:pPr>
          </w:p>
        </w:tc>
        <w:tc>
          <w:tcPr>
            <w:tcW w:w="2523" w:type="dxa"/>
            <w:vMerge/>
            <w:vAlign w:val="center"/>
          </w:tcPr>
          <w:p w14:paraId="2136AA1E" w14:textId="35A7D7D9" w:rsidR="004142BA" w:rsidRPr="005A3648" w:rsidRDefault="004142BA" w:rsidP="004142BA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  <w:lang w:eastAsia="vi-VN" w:bidi="vi-VN"/>
              </w:rPr>
            </w:pPr>
          </w:p>
        </w:tc>
        <w:tc>
          <w:tcPr>
            <w:tcW w:w="4706" w:type="dxa"/>
            <w:vAlign w:val="center"/>
          </w:tcPr>
          <w:p w14:paraId="4928F75F" w14:textId="552FF6D9" w:rsidR="004142BA" w:rsidRPr="005A3648" w:rsidRDefault="0061160D" w:rsidP="004142BA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bCs/>
                <w:color w:val="000000"/>
                <w:sz w:val="28"/>
                <w:szCs w:val="28"/>
                <w:lang w:eastAsia="vi-VN" w:bidi="vi-VN"/>
              </w:rPr>
            </w:pPr>
            <w:r>
              <w:rPr>
                <w:rFonts w:ascii="Times New Roman" w:eastAsia="Courier New" w:hAnsi="Times New Roman" w:cs="Times New Roman"/>
                <w:bCs/>
                <w:color w:val="000000"/>
                <w:sz w:val="28"/>
                <w:szCs w:val="28"/>
                <w:lang w:eastAsia="vi-VN" w:bidi="vi-VN"/>
              </w:rPr>
              <w:t>Lập phương của một tổng hay một hiệu</w:t>
            </w:r>
          </w:p>
        </w:tc>
        <w:tc>
          <w:tcPr>
            <w:tcW w:w="993" w:type="dxa"/>
            <w:vAlign w:val="center"/>
          </w:tcPr>
          <w:p w14:paraId="43A6D360" w14:textId="1CF838D1" w:rsidR="004142BA" w:rsidRPr="0061160D" w:rsidRDefault="004142BA" w:rsidP="00093F47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vi-VN" w:bidi="vi-VN"/>
              </w:rPr>
            </w:pPr>
          </w:p>
        </w:tc>
      </w:tr>
      <w:tr w:rsidR="004142BA" w:rsidRPr="00AA25AD" w14:paraId="4828DE48" w14:textId="77777777" w:rsidTr="004347E3">
        <w:tc>
          <w:tcPr>
            <w:tcW w:w="1276" w:type="dxa"/>
            <w:vMerge/>
          </w:tcPr>
          <w:p w14:paraId="31F18996" w14:textId="77777777" w:rsidR="004142BA" w:rsidRPr="005A3648" w:rsidRDefault="004142BA" w:rsidP="004142BA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  <w:lang w:val="vi-VN" w:eastAsia="vi-VN" w:bidi="vi-VN"/>
              </w:rPr>
            </w:pPr>
          </w:p>
        </w:tc>
        <w:tc>
          <w:tcPr>
            <w:tcW w:w="2523" w:type="dxa"/>
            <w:vMerge/>
            <w:vAlign w:val="center"/>
          </w:tcPr>
          <w:p w14:paraId="1A3817D6" w14:textId="77777777" w:rsidR="004142BA" w:rsidRPr="005A3648" w:rsidRDefault="004142BA" w:rsidP="004142BA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  <w:lang w:val="vi-VN" w:eastAsia="vi-VN" w:bidi="vi-VN"/>
              </w:rPr>
            </w:pPr>
          </w:p>
        </w:tc>
        <w:tc>
          <w:tcPr>
            <w:tcW w:w="4706" w:type="dxa"/>
            <w:vAlign w:val="center"/>
          </w:tcPr>
          <w:p w14:paraId="74F72622" w14:textId="71AB4484" w:rsidR="004142BA" w:rsidRPr="005A3648" w:rsidRDefault="0061160D" w:rsidP="004142BA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bCs/>
                <w:color w:val="000000"/>
                <w:sz w:val="28"/>
                <w:szCs w:val="28"/>
                <w:lang w:eastAsia="vi-VN" w:bidi="vi-VN"/>
              </w:rPr>
            </w:pPr>
            <w:r>
              <w:rPr>
                <w:rFonts w:ascii="Times New Roman" w:eastAsia="Courier New" w:hAnsi="Times New Roman" w:cs="Times New Roman"/>
                <w:bCs/>
                <w:color w:val="000000"/>
                <w:sz w:val="28"/>
                <w:szCs w:val="28"/>
                <w:lang w:eastAsia="vi-VN" w:bidi="vi-VN"/>
              </w:rPr>
              <w:t>Tổng và hiệu hai lập phương</w:t>
            </w:r>
          </w:p>
        </w:tc>
        <w:tc>
          <w:tcPr>
            <w:tcW w:w="993" w:type="dxa"/>
            <w:vAlign w:val="center"/>
          </w:tcPr>
          <w:p w14:paraId="487EEBCC" w14:textId="79A871C7" w:rsidR="004142BA" w:rsidRPr="0061160D" w:rsidRDefault="004142BA" w:rsidP="00093F47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vi-VN" w:bidi="vi-VN"/>
              </w:rPr>
            </w:pPr>
          </w:p>
        </w:tc>
      </w:tr>
      <w:tr w:rsidR="004142BA" w:rsidRPr="00AA25AD" w14:paraId="4197B8DF" w14:textId="77777777" w:rsidTr="004347E3">
        <w:tc>
          <w:tcPr>
            <w:tcW w:w="1276" w:type="dxa"/>
            <w:vMerge/>
          </w:tcPr>
          <w:p w14:paraId="7BDCF1D3" w14:textId="77777777" w:rsidR="004142BA" w:rsidRPr="005A3648" w:rsidRDefault="004142BA" w:rsidP="004142BA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  <w:lang w:val="vi-VN" w:eastAsia="vi-VN" w:bidi="vi-VN"/>
              </w:rPr>
            </w:pPr>
          </w:p>
        </w:tc>
        <w:tc>
          <w:tcPr>
            <w:tcW w:w="2523" w:type="dxa"/>
            <w:vMerge/>
            <w:vAlign w:val="center"/>
          </w:tcPr>
          <w:p w14:paraId="66361680" w14:textId="77777777" w:rsidR="004142BA" w:rsidRPr="005A3648" w:rsidRDefault="004142BA" w:rsidP="004142BA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  <w:lang w:val="vi-VN" w:eastAsia="vi-VN" w:bidi="vi-VN"/>
              </w:rPr>
            </w:pPr>
          </w:p>
        </w:tc>
        <w:tc>
          <w:tcPr>
            <w:tcW w:w="4706" w:type="dxa"/>
            <w:vAlign w:val="center"/>
          </w:tcPr>
          <w:p w14:paraId="440A073D" w14:textId="5703695E" w:rsidR="004142BA" w:rsidRPr="005A3648" w:rsidRDefault="0061160D" w:rsidP="004142BA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bCs/>
                <w:color w:val="000000"/>
                <w:sz w:val="28"/>
                <w:szCs w:val="28"/>
                <w:lang w:eastAsia="vi-VN" w:bidi="vi-VN"/>
              </w:rPr>
            </w:pPr>
            <w:r>
              <w:rPr>
                <w:rFonts w:ascii="Times New Roman" w:eastAsia="Courier New" w:hAnsi="Times New Roman" w:cs="Times New Roman"/>
                <w:bCs/>
                <w:color w:val="000000"/>
                <w:sz w:val="28"/>
                <w:szCs w:val="28"/>
                <w:lang w:eastAsia="vi-VN" w:bidi="vi-VN"/>
              </w:rPr>
              <w:t>Phân tích đa thức thành nhân tử</w:t>
            </w:r>
          </w:p>
        </w:tc>
        <w:tc>
          <w:tcPr>
            <w:tcW w:w="993" w:type="dxa"/>
            <w:vAlign w:val="center"/>
          </w:tcPr>
          <w:p w14:paraId="4FC487BA" w14:textId="05A47029" w:rsidR="004142BA" w:rsidRPr="0061160D" w:rsidRDefault="004142BA" w:rsidP="00093F47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vi-VN" w:bidi="vi-VN"/>
              </w:rPr>
            </w:pPr>
          </w:p>
        </w:tc>
      </w:tr>
      <w:tr w:rsidR="00DA528A" w:rsidRPr="00AA25AD" w14:paraId="14C70C1A" w14:textId="77777777" w:rsidTr="004347E3">
        <w:tc>
          <w:tcPr>
            <w:tcW w:w="1276" w:type="dxa"/>
            <w:vMerge/>
          </w:tcPr>
          <w:p w14:paraId="24B592A3" w14:textId="77777777" w:rsidR="00DA528A" w:rsidRPr="005A3648" w:rsidRDefault="00DA528A" w:rsidP="004142BA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  <w:lang w:val="vi-VN" w:eastAsia="vi-VN" w:bidi="vi-VN"/>
              </w:rPr>
            </w:pPr>
          </w:p>
        </w:tc>
        <w:tc>
          <w:tcPr>
            <w:tcW w:w="2523" w:type="dxa"/>
            <w:vMerge w:val="restart"/>
            <w:vAlign w:val="center"/>
          </w:tcPr>
          <w:p w14:paraId="64C72BD0" w14:textId="249FA8B6" w:rsidR="00DA528A" w:rsidRPr="0095307D" w:rsidRDefault="00DA528A" w:rsidP="00F54C64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bCs/>
                <w:color w:val="000000"/>
                <w:sz w:val="28"/>
                <w:szCs w:val="28"/>
                <w:lang w:eastAsia="vi-VN" w:bidi="vi-VN"/>
              </w:rPr>
            </w:pPr>
            <w:r>
              <w:rPr>
                <w:rFonts w:ascii="Times New Roman" w:eastAsia="Courier New" w:hAnsi="Times New Roman" w:cs="Times New Roman"/>
                <w:bCs/>
                <w:color w:val="000000"/>
                <w:sz w:val="28"/>
                <w:szCs w:val="28"/>
                <w:lang w:eastAsia="vi-VN" w:bidi="vi-VN"/>
              </w:rPr>
              <w:t xml:space="preserve">TỨ GIÁC </w:t>
            </w:r>
          </w:p>
        </w:tc>
        <w:tc>
          <w:tcPr>
            <w:tcW w:w="4706" w:type="dxa"/>
            <w:vAlign w:val="center"/>
          </w:tcPr>
          <w:p w14:paraId="47E8B808" w14:textId="109B6B33" w:rsidR="00DA528A" w:rsidRPr="005A3648" w:rsidRDefault="00DA528A" w:rsidP="004142BA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bCs/>
                <w:color w:val="000000"/>
                <w:sz w:val="28"/>
                <w:szCs w:val="28"/>
                <w:lang w:eastAsia="vi-VN" w:bidi="vi-VN"/>
              </w:rPr>
            </w:pPr>
            <w:r>
              <w:rPr>
                <w:rFonts w:ascii="Times New Roman" w:eastAsia="Courier New" w:hAnsi="Times New Roman" w:cs="Times New Roman"/>
                <w:bCs/>
                <w:color w:val="000000"/>
                <w:sz w:val="28"/>
                <w:szCs w:val="28"/>
                <w:lang w:eastAsia="vi-VN" w:bidi="vi-VN"/>
              </w:rPr>
              <w:t>Tứ giác</w:t>
            </w:r>
          </w:p>
        </w:tc>
        <w:tc>
          <w:tcPr>
            <w:tcW w:w="993" w:type="dxa"/>
            <w:vAlign w:val="center"/>
          </w:tcPr>
          <w:p w14:paraId="45E8F335" w14:textId="46F8B00E" w:rsidR="00DA528A" w:rsidRPr="00DA528A" w:rsidRDefault="00DA528A" w:rsidP="00DA528A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vi-VN" w:bidi="vi-VN"/>
              </w:rPr>
            </w:pPr>
          </w:p>
        </w:tc>
      </w:tr>
      <w:tr w:rsidR="00DA528A" w:rsidRPr="00AA25AD" w14:paraId="0F4C6CB6" w14:textId="77777777" w:rsidTr="004347E3">
        <w:tc>
          <w:tcPr>
            <w:tcW w:w="1276" w:type="dxa"/>
            <w:vMerge/>
          </w:tcPr>
          <w:p w14:paraId="3327FEBD" w14:textId="77777777" w:rsidR="00DA528A" w:rsidRPr="005A3648" w:rsidRDefault="00DA528A" w:rsidP="004142BA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  <w:lang w:val="vi-VN" w:eastAsia="vi-VN" w:bidi="vi-VN"/>
              </w:rPr>
            </w:pPr>
          </w:p>
        </w:tc>
        <w:tc>
          <w:tcPr>
            <w:tcW w:w="2523" w:type="dxa"/>
            <w:vMerge/>
            <w:vAlign w:val="center"/>
          </w:tcPr>
          <w:p w14:paraId="20646277" w14:textId="77777777" w:rsidR="00DA528A" w:rsidRPr="005A3648" w:rsidRDefault="00DA528A" w:rsidP="004142BA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  <w:lang w:val="vi-VN" w:eastAsia="vi-VN" w:bidi="vi-VN"/>
              </w:rPr>
            </w:pPr>
          </w:p>
        </w:tc>
        <w:tc>
          <w:tcPr>
            <w:tcW w:w="4706" w:type="dxa"/>
            <w:vAlign w:val="center"/>
          </w:tcPr>
          <w:p w14:paraId="462245D9" w14:textId="7DAD2505" w:rsidR="00DA528A" w:rsidRPr="005A3648" w:rsidRDefault="00DA528A" w:rsidP="004142BA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bCs/>
                <w:color w:val="000000"/>
                <w:sz w:val="28"/>
                <w:szCs w:val="28"/>
                <w:lang w:eastAsia="vi-VN" w:bidi="vi-VN"/>
              </w:rPr>
            </w:pPr>
            <w:r>
              <w:rPr>
                <w:rFonts w:ascii="Times New Roman" w:eastAsia="Courier New" w:hAnsi="Times New Roman" w:cs="Times New Roman"/>
                <w:bCs/>
                <w:color w:val="000000"/>
                <w:sz w:val="28"/>
                <w:szCs w:val="28"/>
                <w:lang w:eastAsia="vi-VN" w:bidi="vi-VN"/>
              </w:rPr>
              <w:t>Hình thang cân</w:t>
            </w:r>
          </w:p>
        </w:tc>
        <w:tc>
          <w:tcPr>
            <w:tcW w:w="993" w:type="dxa"/>
            <w:vAlign w:val="center"/>
          </w:tcPr>
          <w:p w14:paraId="2BDE6EC6" w14:textId="4D86E0C0" w:rsidR="00DA528A" w:rsidRPr="00DA528A" w:rsidRDefault="00DA528A" w:rsidP="00DA528A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vi-VN" w:bidi="vi-VN"/>
              </w:rPr>
            </w:pPr>
          </w:p>
        </w:tc>
      </w:tr>
      <w:tr w:rsidR="00DA528A" w:rsidRPr="00AA25AD" w14:paraId="663CFA51" w14:textId="77777777" w:rsidTr="004347E3">
        <w:tc>
          <w:tcPr>
            <w:tcW w:w="1276" w:type="dxa"/>
            <w:vMerge/>
          </w:tcPr>
          <w:p w14:paraId="00C50456" w14:textId="77777777" w:rsidR="00DA528A" w:rsidRPr="005A3648" w:rsidRDefault="00DA528A" w:rsidP="004142BA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  <w:lang w:val="vi-VN" w:eastAsia="vi-VN" w:bidi="vi-VN"/>
              </w:rPr>
            </w:pPr>
          </w:p>
        </w:tc>
        <w:tc>
          <w:tcPr>
            <w:tcW w:w="2523" w:type="dxa"/>
            <w:vMerge/>
            <w:vAlign w:val="center"/>
          </w:tcPr>
          <w:p w14:paraId="214403AD" w14:textId="77777777" w:rsidR="00DA528A" w:rsidRPr="005A3648" w:rsidRDefault="00DA528A" w:rsidP="004142BA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  <w:lang w:val="vi-VN" w:eastAsia="vi-VN" w:bidi="vi-VN"/>
              </w:rPr>
            </w:pPr>
          </w:p>
        </w:tc>
        <w:tc>
          <w:tcPr>
            <w:tcW w:w="4706" w:type="dxa"/>
            <w:vAlign w:val="center"/>
          </w:tcPr>
          <w:p w14:paraId="494DD2AC" w14:textId="1FECDC6C" w:rsidR="00DA528A" w:rsidRPr="005A3648" w:rsidRDefault="00F9212B" w:rsidP="004142BA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bCs/>
                <w:color w:val="000000"/>
                <w:sz w:val="28"/>
                <w:szCs w:val="28"/>
                <w:lang w:eastAsia="vi-VN" w:bidi="vi-VN"/>
              </w:rPr>
            </w:pPr>
            <w:r>
              <w:rPr>
                <w:rFonts w:ascii="Times New Roman" w:eastAsia="Courier New" w:hAnsi="Times New Roman" w:cs="Times New Roman"/>
                <w:bCs/>
                <w:color w:val="000000"/>
                <w:sz w:val="28"/>
                <w:szCs w:val="28"/>
                <w:lang w:eastAsia="vi-VN" w:bidi="vi-VN"/>
              </w:rPr>
              <w:t>Hình bình hành</w:t>
            </w:r>
          </w:p>
        </w:tc>
        <w:tc>
          <w:tcPr>
            <w:tcW w:w="993" w:type="dxa"/>
            <w:vAlign w:val="center"/>
          </w:tcPr>
          <w:p w14:paraId="4997F91F" w14:textId="3C1EB321" w:rsidR="00DA528A" w:rsidRPr="00F9212B" w:rsidRDefault="00DA528A" w:rsidP="00DA528A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vi-VN" w:bidi="vi-VN"/>
              </w:rPr>
            </w:pPr>
          </w:p>
        </w:tc>
      </w:tr>
      <w:tr w:rsidR="00DA528A" w:rsidRPr="00AA25AD" w14:paraId="3E5E8442" w14:textId="77777777" w:rsidTr="004347E3">
        <w:tc>
          <w:tcPr>
            <w:tcW w:w="1276" w:type="dxa"/>
            <w:vMerge/>
          </w:tcPr>
          <w:p w14:paraId="7CBFB297" w14:textId="77777777" w:rsidR="00DA528A" w:rsidRPr="005A3648" w:rsidRDefault="00DA528A" w:rsidP="004142BA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  <w:lang w:val="vi-VN" w:eastAsia="vi-VN" w:bidi="vi-VN"/>
              </w:rPr>
            </w:pPr>
          </w:p>
        </w:tc>
        <w:tc>
          <w:tcPr>
            <w:tcW w:w="2523" w:type="dxa"/>
            <w:vMerge/>
            <w:vAlign w:val="center"/>
          </w:tcPr>
          <w:p w14:paraId="61334C2F" w14:textId="77777777" w:rsidR="00DA528A" w:rsidRPr="005A3648" w:rsidRDefault="00DA528A" w:rsidP="004142BA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  <w:lang w:val="vi-VN" w:eastAsia="vi-VN" w:bidi="vi-VN"/>
              </w:rPr>
            </w:pPr>
          </w:p>
        </w:tc>
        <w:tc>
          <w:tcPr>
            <w:tcW w:w="4706" w:type="dxa"/>
            <w:vAlign w:val="center"/>
          </w:tcPr>
          <w:p w14:paraId="07FE8543" w14:textId="5AC93ED8" w:rsidR="00DA528A" w:rsidRPr="005A3648" w:rsidRDefault="00F9212B" w:rsidP="004142BA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bCs/>
                <w:color w:val="000000"/>
                <w:sz w:val="28"/>
                <w:szCs w:val="28"/>
                <w:lang w:eastAsia="vi-VN" w:bidi="vi-VN"/>
              </w:rPr>
            </w:pPr>
            <w:r>
              <w:rPr>
                <w:rFonts w:ascii="Times New Roman" w:eastAsia="Courier New" w:hAnsi="Times New Roman" w:cs="Times New Roman"/>
                <w:bCs/>
                <w:color w:val="000000"/>
                <w:sz w:val="28"/>
                <w:szCs w:val="28"/>
                <w:lang w:eastAsia="vi-VN" w:bidi="vi-VN"/>
              </w:rPr>
              <w:t>Hình chữ nhật</w:t>
            </w:r>
          </w:p>
        </w:tc>
        <w:tc>
          <w:tcPr>
            <w:tcW w:w="993" w:type="dxa"/>
            <w:vAlign w:val="center"/>
          </w:tcPr>
          <w:p w14:paraId="4A4B1B2E" w14:textId="7CA8877B" w:rsidR="00DA528A" w:rsidRPr="00F9212B" w:rsidRDefault="00DA528A" w:rsidP="00DA528A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vi-VN" w:bidi="vi-VN"/>
              </w:rPr>
            </w:pPr>
          </w:p>
        </w:tc>
      </w:tr>
      <w:tr w:rsidR="00DA528A" w:rsidRPr="00AA25AD" w14:paraId="67B7771E" w14:textId="77777777" w:rsidTr="004347E3">
        <w:tc>
          <w:tcPr>
            <w:tcW w:w="1276" w:type="dxa"/>
            <w:vMerge/>
          </w:tcPr>
          <w:p w14:paraId="22272891" w14:textId="77777777" w:rsidR="00DA528A" w:rsidRPr="005A3648" w:rsidRDefault="00DA528A" w:rsidP="004142BA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  <w:lang w:val="vi-VN" w:eastAsia="vi-VN" w:bidi="vi-VN"/>
              </w:rPr>
            </w:pPr>
          </w:p>
        </w:tc>
        <w:tc>
          <w:tcPr>
            <w:tcW w:w="2523" w:type="dxa"/>
            <w:vMerge/>
            <w:vAlign w:val="center"/>
          </w:tcPr>
          <w:p w14:paraId="534C1578" w14:textId="77777777" w:rsidR="00DA528A" w:rsidRPr="005A3648" w:rsidRDefault="00DA528A" w:rsidP="004142BA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  <w:lang w:val="vi-VN" w:eastAsia="vi-VN" w:bidi="vi-VN"/>
              </w:rPr>
            </w:pPr>
          </w:p>
        </w:tc>
        <w:tc>
          <w:tcPr>
            <w:tcW w:w="4706" w:type="dxa"/>
            <w:vAlign w:val="center"/>
          </w:tcPr>
          <w:p w14:paraId="28E091C9" w14:textId="028C2467" w:rsidR="00DA528A" w:rsidRPr="005A3648" w:rsidRDefault="00F9212B" w:rsidP="004142BA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bCs/>
                <w:color w:val="000000"/>
                <w:sz w:val="28"/>
                <w:szCs w:val="28"/>
                <w:lang w:eastAsia="vi-VN" w:bidi="vi-VN"/>
              </w:rPr>
            </w:pPr>
            <w:r>
              <w:rPr>
                <w:rFonts w:ascii="Times New Roman" w:eastAsia="Courier New" w:hAnsi="Times New Roman" w:cs="Times New Roman"/>
                <w:bCs/>
                <w:color w:val="000000"/>
                <w:sz w:val="28"/>
                <w:szCs w:val="28"/>
                <w:lang w:eastAsia="vi-VN" w:bidi="vi-VN"/>
              </w:rPr>
              <w:t>Hình thoi và hình vuông</w:t>
            </w:r>
          </w:p>
        </w:tc>
        <w:tc>
          <w:tcPr>
            <w:tcW w:w="993" w:type="dxa"/>
            <w:vAlign w:val="center"/>
          </w:tcPr>
          <w:p w14:paraId="4A4582CB" w14:textId="68628221" w:rsidR="00DA528A" w:rsidRPr="00F9212B" w:rsidRDefault="00DA528A" w:rsidP="00DA528A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vi-VN" w:bidi="vi-VN"/>
              </w:rPr>
            </w:pPr>
          </w:p>
        </w:tc>
      </w:tr>
      <w:tr w:rsidR="00B015E3" w:rsidRPr="00AA25AD" w14:paraId="56A9D034" w14:textId="77777777" w:rsidTr="004347E3">
        <w:tc>
          <w:tcPr>
            <w:tcW w:w="1276" w:type="dxa"/>
            <w:vMerge/>
          </w:tcPr>
          <w:p w14:paraId="335A4BE0" w14:textId="77777777" w:rsidR="00B015E3" w:rsidRPr="005A3648" w:rsidRDefault="00B015E3" w:rsidP="004142BA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  <w:lang w:val="vi-VN" w:eastAsia="vi-VN" w:bidi="vi-VN"/>
              </w:rPr>
            </w:pPr>
          </w:p>
        </w:tc>
        <w:tc>
          <w:tcPr>
            <w:tcW w:w="2523" w:type="dxa"/>
            <w:vMerge w:val="restart"/>
            <w:vAlign w:val="center"/>
          </w:tcPr>
          <w:p w14:paraId="2A1D9F45" w14:textId="726EB5BE" w:rsidR="00B015E3" w:rsidRPr="00B015E3" w:rsidRDefault="00B015E3" w:rsidP="00F54C64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bCs/>
                <w:color w:val="000000"/>
                <w:sz w:val="28"/>
                <w:szCs w:val="28"/>
                <w:lang w:eastAsia="vi-VN" w:bidi="vi-VN"/>
              </w:rPr>
            </w:pPr>
            <w:r>
              <w:rPr>
                <w:rFonts w:ascii="Times New Roman" w:eastAsia="Courier New" w:hAnsi="Times New Roman" w:cs="Times New Roman"/>
                <w:bCs/>
                <w:color w:val="000000"/>
                <w:sz w:val="28"/>
                <w:szCs w:val="28"/>
                <w:lang w:eastAsia="vi-VN" w:bidi="vi-VN"/>
              </w:rPr>
              <w:t xml:space="preserve">ĐỊNH LÍ THALÈS </w:t>
            </w:r>
          </w:p>
        </w:tc>
        <w:tc>
          <w:tcPr>
            <w:tcW w:w="4706" w:type="dxa"/>
            <w:vAlign w:val="center"/>
          </w:tcPr>
          <w:p w14:paraId="4D73F687" w14:textId="054E1073" w:rsidR="00B015E3" w:rsidRPr="005A3648" w:rsidRDefault="00B015E3" w:rsidP="004142BA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bCs/>
                <w:color w:val="000000"/>
                <w:sz w:val="28"/>
                <w:szCs w:val="28"/>
                <w:lang w:eastAsia="vi-VN" w:bidi="vi-VN"/>
              </w:rPr>
            </w:pPr>
            <w:r>
              <w:rPr>
                <w:rFonts w:ascii="Times New Roman" w:eastAsia="Courier New" w:hAnsi="Times New Roman" w:cs="Times New Roman"/>
                <w:bCs/>
                <w:color w:val="000000"/>
                <w:sz w:val="28"/>
                <w:szCs w:val="28"/>
                <w:lang w:eastAsia="vi-VN" w:bidi="vi-VN"/>
              </w:rPr>
              <w:t xml:space="preserve">Định lí Thalès trong </w:t>
            </w:r>
            <w:r w:rsidRPr="005A3648">
              <w:rPr>
                <w:rFonts w:ascii="Times New Roman" w:eastAsia="Courier New" w:hAnsi="Times New Roman" w:cs="Times New Roman"/>
                <w:bCs/>
                <w:color w:val="000000"/>
                <w:sz w:val="28"/>
                <w:szCs w:val="28"/>
                <w:lang w:eastAsia="vi-VN" w:bidi="vi-VN"/>
              </w:rPr>
              <w:t>tam giác</w:t>
            </w:r>
          </w:p>
        </w:tc>
        <w:tc>
          <w:tcPr>
            <w:tcW w:w="993" w:type="dxa"/>
            <w:vAlign w:val="center"/>
          </w:tcPr>
          <w:p w14:paraId="74C5786C" w14:textId="18D88865" w:rsidR="00B015E3" w:rsidRPr="00B015E3" w:rsidRDefault="00B015E3" w:rsidP="00B015E3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vi-VN" w:bidi="vi-VN"/>
              </w:rPr>
            </w:pPr>
          </w:p>
        </w:tc>
      </w:tr>
      <w:tr w:rsidR="00B015E3" w:rsidRPr="00AA25AD" w14:paraId="5BDC6BBF" w14:textId="77777777" w:rsidTr="004347E3">
        <w:trPr>
          <w:trHeight w:val="429"/>
        </w:trPr>
        <w:tc>
          <w:tcPr>
            <w:tcW w:w="1276" w:type="dxa"/>
            <w:vMerge/>
            <w:vAlign w:val="center"/>
            <w:hideMark/>
          </w:tcPr>
          <w:p w14:paraId="4BA5363A" w14:textId="77777777" w:rsidR="00B015E3" w:rsidRPr="005A3648" w:rsidRDefault="00B015E3" w:rsidP="004142BA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  <w:lang w:val="vi-VN" w:eastAsia="vi-VN" w:bidi="vi-VN"/>
              </w:rPr>
            </w:pPr>
          </w:p>
        </w:tc>
        <w:tc>
          <w:tcPr>
            <w:tcW w:w="2523" w:type="dxa"/>
            <w:vMerge/>
            <w:vAlign w:val="center"/>
          </w:tcPr>
          <w:p w14:paraId="1C1E3905" w14:textId="77777777" w:rsidR="00B015E3" w:rsidRPr="005A3648" w:rsidRDefault="00B015E3" w:rsidP="004142BA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  <w:lang w:val="vi-VN" w:eastAsia="vi-VN" w:bidi="vi-VN"/>
              </w:rPr>
            </w:pPr>
          </w:p>
        </w:tc>
        <w:tc>
          <w:tcPr>
            <w:tcW w:w="4706" w:type="dxa"/>
            <w:vAlign w:val="center"/>
          </w:tcPr>
          <w:p w14:paraId="4E7E4883" w14:textId="335CB421" w:rsidR="00B015E3" w:rsidRPr="005A3648" w:rsidRDefault="00B015E3" w:rsidP="004142BA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vi-VN" w:bidi="vi-VN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vi-VN" w:bidi="vi-VN"/>
              </w:rPr>
              <w:t>Đường trung bình của tam giác</w:t>
            </w:r>
          </w:p>
        </w:tc>
        <w:tc>
          <w:tcPr>
            <w:tcW w:w="993" w:type="dxa"/>
            <w:vAlign w:val="center"/>
          </w:tcPr>
          <w:p w14:paraId="5DB09F4E" w14:textId="45F5400A" w:rsidR="00B015E3" w:rsidRPr="005A3648" w:rsidRDefault="00B015E3" w:rsidP="00B015E3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val="fr-FR" w:eastAsia="vi-VN" w:bidi="vi-VN"/>
              </w:rPr>
            </w:pPr>
          </w:p>
        </w:tc>
      </w:tr>
      <w:tr w:rsidR="00B015E3" w:rsidRPr="00AA25AD" w14:paraId="6F1BC3AB" w14:textId="77777777" w:rsidTr="004347E3">
        <w:trPr>
          <w:trHeight w:val="429"/>
        </w:trPr>
        <w:tc>
          <w:tcPr>
            <w:tcW w:w="1276" w:type="dxa"/>
            <w:vMerge/>
            <w:vAlign w:val="center"/>
          </w:tcPr>
          <w:p w14:paraId="18BB88D9" w14:textId="77777777" w:rsidR="00B015E3" w:rsidRPr="005A3648" w:rsidRDefault="00B015E3" w:rsidP="004142BA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  <w:lang w:val="vi-VN" w:eastAsia="vi-VN" w:bidi="vi-VN"/>
              </w:rPr>
            </w:pPr>
          </w:p>
        </w:tc>
        <w:tc>
          <w:tcPr>
            <w:tcW w:w="2523" w:type="dxa"/>
            <w:vMerge/>
            <w:vAlign w:val="center"/>
          </w:tcPr>
          <w:p w14:paraId="6D7DB775" w14:textId="77777777" w:rsidR="00B015E3" w:rsidRPr="005A3648" w:rsidRDefault="00B015E3" w:rsidP="004142BA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  <w:lang w:val="vi-VN" w:eastAsia="vi-VN" w:bidi="vi-VN"/>
              </w:rPr>
            </w:pPr>
          </w:p>
        </w:tc>
        <w:tc>
          <w:tcPr>
            <w:tcW w:w="4706" w:type="dxa"/>
            <w:vAlign w:val="center"/>
          </w:tcPr>
          <w:p w14:paraId="0AF4006A" w14:textId="1A98D6C4" w:rsidR="00B015E3" w:rsidRPr="005A3648" w:rsidRDefault="00B015E3" w:rsidP="004142BA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vi-VN" w:bidi="vi-VN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vi-VN" w:bidi="vi-VN"/>
              </w:rPr>
              <w:t>Tính chất đường phân giác của tam giác</w:t>
            </w:r>
          </w:p>
        </w:tc>
        <w:tc>
          <w:tcPr>
            <w:tcW w:w="993" w:type="dxa"/>
            <w:vAlign w:val="center"/>
          </w:tcPr>
          <w:p w14:paraId="4DC08E31" w14:textId="6CA6A60F" w:rsidR="00B015E3" w:rsidRPr="005A3648" w:rsidRDefault="00B015E3" w:rsidP="00B015E3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val="fr-FR" w:eastAsia="vi-VN" w:bidi="vi-VN"/>
              </w:rPr>
            </w:pPr>
          </w:p>
        </w:tc>
      </w:tr>
      <w:tr w:rsidR="00B015E3" w:rsidRPr="00AA25AD" w14:paraId="2F4653F5" w14:textId="77777777" w:rsidTr="004347E3">
        <w:trPr>
          <w:trHeight w:val="429"/>
        </w:trPr>
        <w:tc>
          <w:tcPr>
            <w:tcW w:w="1276" w:type="dxa"/>
            <w:vMerge/>
            <w:vAlign w:val="center"/>
          </w:tcPr>
          <w:p w14:paraId="4591570E" w14:textId="77777777" w:rsidR="00B015E3" w:rsidRPr="005A3648" w:rsidRDefault="00B015E3" w:rsidP="004142BA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  <w:lang w:val="vi-VN" w:eastAsia="vi-VN" w:bidi="vi-VN"/>
              </w:rPr>
            </w:pPr>
          </w:p>
        </w:tc>
        <w:tc>
          <w:tcPr>
            <w:tcW w:w="2523" w:type="dxa"/>
            <w:vMerge w:val="restart"/>
            <w:vAlign w:val="center"/>
          </w:tcPr>
          <w:p w14:paraId="73C58621" w14:textId="6D610D6E" w:rsidR="00B015E3" w:rsidRPr="00B015E3" w:rsidRDefault="00B015E3" w:rsidP="00F54C64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bCs/>
                <w:color w:val="000000"/>
                <w:sz w:val="28"/>
                <w:szCs w:val="28"/>
                <w:lang w:eastAsia="vi-VN" w:bidi="vi-VN"/>
              </w:rPr>
            </w:pPr>
            <w:r>
              <w:rPr>
                <w:rFonts w:ascii="Times New Roman" w:eastAsia="Courier New" w:hAnsi="Times New Roman" w:cs="Times New Roman"/>
                <w:bCs/>
                <w:color w:val="000000"/>
                <w:sz w:val="28"/>
                <w:szCs w:val="28"/>
                <w:lang w:eastAsia="vi-VN" w:bidi="vi-VN"/>
              </w:rPr>
              <w:t xml:space="preserve">DỮ LIỆU VÀ BIỂU ĐỒ </w:t>
            </w:r>
          </w:p>
        </w:tc>
        <w:tc>
          <w:tcPr>
            <w:tcW w:w="4706" w:type="dxa"/>
            <w:vAlign w:val="center"/>
          </w:tcPr>
          <w:p w14:paraId="7BB79C37" w14:textId="3D68FEC5" w:rsidR="00B015E3" w:rsidRPr="00B015E3" w:rsidRDefault="004A3A40" w:rsidP="004142BA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vi-VN" w:bidi="vi-VN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vi-VN" w:bidi="vi-VN"/>
              </w:rPr>
              <w:t>Thu thập và phân loại dữ liệu</w:t>
            </w:r>
          </w:p>
        </w:tc>
        <w:tc>
          <w:tcPr>
            <w:tcW w:w="993" w:type="dxa"/>
            <w:vAlign w:val="center"/>
          </w:tcPr>
          <w:p w14:paraId="4DF0F07A" w14:textId="722A24C4" w:rsidR="00B015E3" w:rsidRDefault="00B015E3" w:rsidP="00B015E3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val="fr-FR" w:eastAsia="vi-VN" w:bidi="vi-VN"/>
              </w:rPr>
            </w:pPr>
          </w:p>
        </w:tc>
      </w:tr>
      <w:tr w:rsidR="00B015E3" w:rsidRPr="00AA25AD" w14:paraId="520BF59C" w14:textId="77777777" w:rsidTr="004347E3">
        <w:trPr>
          <w:trHeight w:val="429"/>
        </w:trPr>
        <w:tc>
          <w:tcPr>
            <w:tcW w:w="1276" w:type="dxa"/>
            <w:vMerge/>
            <w:vAlign w:val="center"/>
          </w:tcPr>
          <w:p w14:paraId="1C36BC7D" w14:textId="77777777" w:rsidR="00B015E3" w:rsidRPr="005A3648" w:rsidRDefault="00B015E3" w:rsidP="004142BA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  <w:lang w:val="vi-VN" w:eastAsia="vi-VN" w:bidi="vi-VN"/>
              </w:rPr>
            </w:pPr>
          </w:p>
        </w:tc>
        <w:tc>
          <w:tcPr>
            <w:tcW w:w="2523" w:type="dxa"/>
            <w:vMerge/>
            <w:vAlign w:val="center"/>
          </w:tcPr>
          <w:p w14:paraId="7AE9D6D5" w14:textId="77777777" w:rsidR="00B015E3" w:rsidRPr="005A3648" w:rsidRDefault="00B015E3" w:rsidP="004142BA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  <w:lang w:val="vi-VN" w:eastAsia="vi-VN" w:bidi="vi-VN"/>
              </w:rPr>
            </w:pPr>
          </w:p>
        </w:tc>
        <w:tc>
          <w:tcPr>
            <w:tcW w:w="4706" w:type="dxa"/>
            <w:vAlign w:val="center"/>
          </w:tcPr>
          <w:p w14:paraId="77E397E5" w14:textId="789F6D76" w:rsidR="00B015E3" w:rsidRPr="00B015E3" w:rsidRDefault="004A3A40" w:rsidP="004142BA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vi-VN" w:bidi="vi-VN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vi-VN" w:bidi="vi-VN"/>
              </w:rPr>
              <w:t>Biểu diễn dữ liệu bằng bảng, biểu đồ</w:t>
            </w:r>
          </w:p>
        </w:tc>
        <w:tc>
          <w:tcPr>
            <w:tcW w:w="993" w:type="dxa"/>
            <w:vAlign w:val="center"/>
          </w:tcPr>
          <w:p w14:paraId="71472965" w14:textId="55D17341" w:rsidR="00B015E3" w:rsidRDefault="00B015E3" w:rsidP="00B015E3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val="fr-FR" w:eastAsia="vi-VN" w:bidi="vi-VN"/>
              </w:rPr>
            </w:pPr>
          </w:p>
        </w:tc>
      </w:tr>
      <w:tr w:rsidR="00B015E3" w:rsidRPr="00AA25AD" w14:paraId="501FC303" w14:textId="77777777" w:rsidTr="004347E3">
        <w:trPr>
          <w:trHeight w:val="429"/>
        </w:trPr>
        <w:tc>
          <w:tcPr>
            <w:tcW w:w="1276" w:type="dxa"/>
            <w:vMerge/>
            <w:vAlign w:val="center"/>
          </w:tcPr>
          <w:p w14:paraId="1EBDA04F" w14:textId="77777777" w:rsidR="00B015E3" w:rsidRPr="005A3648" w:rsidRDefault="00B015E3" w:rsidP="004142BA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  <w:lang w:val="vi-VN" w:eastAsia="vi-VN" w:bidi="vi-VN"/>
              </w:rPr>
            </w:pPr>
          </w:p>
        </w:tc>
        <w:tc>
          <w:tcPr>
            <w:tcW w:w="2523" w:type="dxa"/>
            <w:vMerge/>
            <w:vAlign w:val="center"/>
          </w:tcPr>
          <w:p w14:paraId="6BBBCC6A" w14:textId="77777777" w:rsidR="00B015E3" w:rsidRPr="005A3648" w:rsidRDefault="00B015E3" w:rsidP="004142BA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  <w:lang w:val="vi-VN" w:eastAsia="vi-VN" w:bidi="vi-VN"/>
              </w:rPr>
            </w:pPr>
          </w:p>
        </w:tc>
        <w:tc>
          <w:tcPr>
            <w:tcW w:w="4706" w:type="dxa"/>
            <w:vAlign w:val="center"/>
          </w:tcPr>
          <w:p w14:paraId="1E9DF6EC" w14:textId="67DAC643" w:rsidR="00B015E3" w:rsidRPr="00B015E3" w:rsidRDefault="004A3A40" w:rsidP="004142BA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vi-VN" w:bidi="vi-VN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vi-VN" w:bidi="vi-VN"/>
              </w:rPr>
              <w:t>Phân tích số liệu thống kê dựa vào biểu đồ</w:t>
            </w:r>
          </w:p>
        </w:tc>
        <w:tc>
          <w:tcPr>
            <w:tcW w:w="993" w:type="dxa"/>
            <w:vAlign w:val="center"/>
          </w:tcPr>
          <w:p w14:paraId="2D166B51" w14:textId="5F3F6EC9" w:rsidR="00B015E3" w:rsidRDefault="00B015E3" w:rsidP="00B015E3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val="fr-FR" w:eastAsia="vi-VN" w:bidi="vi-VN"/>
              </w:rPr>
            </w:pPr>
          </w:p>
        </w:tc>
      </w:tr>
      <w:tr w:rsidR="00974E06" w:rsidRPr="00AA25AD" w14:paraId="521E39FE" w14:textId="77777777" w:rsidTr="004347E3">
        <w:trPr>
          <w:trHeight w:val="429"/>
        </w:trPr>
        <w:tc>
          <w:tcPr>
            <w:tcW w:w="1276" w:type="dxa"/>
            <w:vMerge/>
            <w:vAlign w:val="center"/>
          </w:tcPr>
          <w:p w14:paraId="33EF8DD5" w14:textId="77777777" w:rsidR="00974E06" w:rsidRPr="005A3648" w:rsidRDefault="00974E06" w:rsidP="004142BA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  <w:lang w:val="vi-VN" w:eastAsia="vi-VN" w:bidi="vi-VN"/>
              </w:rPr>
            </w:pPr>
          </w:p>
        </w:tc>
        <w:tc>
          <w:tcPr>
            <w:tcW w:w="2523" w:type="dxa"/>
            <w:vMerge w:val="restart"/>
            <w:vAlign w:val="center"/>
          </w:tcPr>
          <w:p w14:paraId="0820E93E" w14:textId="692C87CA" w:rsidR="00B93DEC" w:rsidRPr="00B93DEC" w:rsidRDefault="00974E06" w:rsidP="00F54C64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bCs/>
                <w:color w:val="000000"/>
                <w:sz w:val="28"/>
                <w:szCs w:val="28"/>
                <w:lang w:eastAsia="vi-VN" w:bidi="vi-VN"/>
              </w:rPr>
            </w:pPr>
            <w:r w:rsidRPr="00974E06">
              <w:rPr>
                <w:rFonts w:ascii="Times New Roman" w:eastAsia="Courier New" w:hAnsi="Times New Roman" w:cs="Times New Roman"/>
                <w:bCs/>
                <w:color w:val="000000"/>
                <w:sz w:val="28"/>
                <w:szCs w:val="28"/>
                <w:lang w:val="vi-VN" w:eastAsia="vi-VN" w:bidi="vi-VN"/>
              </w:rPr>
              <w:t xml:space="preserve">HOẠT ĐỘNG THỰC HÀNH TRẢI NGHIỆM </w:t>
            </w:r>
          </w:p>
        </w:tc>
        <w:tc>
          <w:tcPr>
            <w:tcW w:w="4706" w:type="dxa"/>
            <w:vAlign w:val="center"/>
          </w:tcPr>
          <w:p w14:paraId="71A0A039" w14:textId="53997112" w:rsidR="00974E06" w:rsidRPr="004A3A40" w:rsidRDefault="00B93DEC" w:rsidP="004142BA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vi-VN" w:bidi="vi-VN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vi-VN" w:bidi="vi-VN"/>
              </w:rPr>
              <w:t>Công thức lãi kép</w:t>
            </w:r>
          </w:p>
        </w:tc>
        <w:tc>
          <w:tcPr>
            <w:tcW w:w="993" w:type="dxa"/>
            <w:vAlign w:val="center"/>
          </w:tcPr>
          <w:p w14:paraId="3A2FAD75" w14:textId="4CCD0012" w:rsidR="00974E06" w:rsidRDefault="00974E06" w:rsidP="00B015E3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val="fr-FR" w:eastAsia="vi-VN" w:bidi="vi-VN"/>
              </w:rPr>
            </w:pPr>
          </w:p>
        </w:tc>
      </w:tr>
      <w:tr w:rsidR="00974E06" w:rsidRPr="00AA25AD" w14:paraId="1372676E" w14:textId="77777777" w:rsidTr="004347E3">
        <w:trPr>
          <w:trHeight w:val="429"/>
        </w:trPr>
        <w:tc>
          <w:tcPr>
            <w:tcW w:w="1276" w:type="dxa"/>
            <w:vMerge/>
            <w:vAlign w:val="center"/>
          </w:tcPr>
          <w:p w14:paraId="02A8DC55" w14:textId="77777777" w:rsidR="00974E06" w:rsidRPr="005A3648" w:rsidRDefault="00974E06" w:rsidP="004142BA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  <w:lang w:val="vi-VN" w:eastAsia="vi-VN" w:bidi="vi-VN"/>
              </w:rPr>
            </w:pPr>
          </w:p>
        </w:tc>
        <w:tc>
          <w:tcPr>
            <w:tcW w:w="2523" w:type="dxa"/>
            <w:vMerge/>
            <w:vAlign w:val="center"/>
          </w:tcPr>
          <w:p w14:paraId="2319559D" w14:textId="77777777" w:rsidR="00974E06" w:rsidRPr="005A3648" w:rsidRDefault="00974E06" w:rsidP="004142BA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  <w:lang w:val="vi-VN" w:eastAsia="vi-VN" w:bidi="vi-VN"/>
              </w:rPr>
            </w:pPr>
          </w:p>
        </w:tc>
        <w:tc>
          <w:tcPr>
            <w:tcW w:w="4706" w:type="dxa"/>
            <w:vAlign w:val="center"/>
          </w:tcPr>
          <w:p w14:paraId="1DF62C60" w14:textId="091E0544" w:rsidR="00974E06" w:rsidRPr="004A3A40" w:rsidRDefault="00B93DEC" w:rsidP="004142BA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vi-VN" w:bidi="vi-VN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vi-VN" w:bidi="vi-VN"/>
              </w:rPr>
              <w:t>Thực hiện tính toán trên đa thức với phần mềm GeoGebra</w:t>
            </w:r>
          </w:p>
        </w:tc>
        <w:tc>
          <w:tcPr>
            <w:tcW w:w="993" w:type="dxa"/>
            <w:vAlign w:val="center"/>
          </w:tcPr>
          <w:p w14:paraId="08111C2C" w14:textId="6F887DD7" w:rsidR="00974E06" w:rsidRDefault="00974E06" w:rsidP="00B015E3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val="fr-FR" w:eastAsia="vi-VN" w:bidi="vi-VN"/>
              </w:rPr>
            </w:pPr>
          </w:p>
        </w:tc>
      </w:tr>
      <w:tr w:rsidR="00974E06" w:rsidRPr="00AA25AD" w14:paraId="071D400B" w14:textId="77777777" w:rsidTr="004347E3">
        <w:trPr>
          <w:trHeight w:val="429"/>
        </w:trPr>
        <w:tc>
          <w:tcPr>
            <w:tcW w:w="1276" w:type="dxa"/>
            <w:vMerge/>
            <w:vAlign w:val="center"/>
          </w:tcPr>
          <w:p w14:paraId="53CCB7C8" w14:textId="77777777" w:rsidR="00974E06" w:rsidRPr="005A3648" w:rsidRDefault="00974E06" w:rsidP="004142BA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  <w:lang w:val="vi-VN" w:eastAsia="vi-VN" w:bidi="vi-VN"/>
              </w:rPr>
            </w:pPr>
          </w:p>
        </w:tc>
        <w:tc>
          <w:tcPr>
            <w:tcW w:w="2523" w:type="dxa"/>
            <w:vMerge/>
            <w:vAlign w:val="center"/>
          </w:tcPr>
          <w:p w14:paraId="6FB35CA1" w14:textId="77777777" w:rsidR="00974E06" w:rsidRPr="005A3648" w:rsidRDefault="00974E06" w:rsidP="004142BA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  <w:lang w:val="vi-VN" w:eastAsia="vi-VN" w:bidi="vi-VN"/>
              </w:rPr>
            </w:pPr>
          </w:p>
        </w:tc>
        <w:tc>
          <w:tcPr>
            <w:tcW w:w="4706" w:type="dxa"/>
            <w:vAlign w:val="center"/>
          </w:tcPr>
          <w:p w14:paraId="4EF578AF" w14:textId="64E851FC" w:rsidR="00974E06" w:rsidRPr="004A3A40" w:rsidRDefault="00B93DEC" w:rsidP="004142BA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vi-VN" w:bidi="vi-VN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vi-VN" w:bidi="vi-VN"/>
              </w:rPr>
              <w:t>Vẽ hình đơn giản với phần mềm GeoGebra</w:t>
            </w:r>
          </w:p>
        </w:tc>
        <w:tc>
          <w:tcPr>
            <w:tcW w:w="993" w:type="dxa"/>
            <w:vAlign w:val="center"/>
          </w:tcPr>
          <w:p w14:paraId="3A23B681" w14:textId="62508FFF" w:rsidR="00974E06" w:rsidRDefault="00974E06" w:rsidP="00B015E3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val="fr-FR" w:eastAsia="vi-VN" w:bidi="vi-VN"/>
              </w:rPr>
            </w:pPr>
          </w:p>
        </w:tc>
      </w:tr>
      <w:tr w:rsidR="00974E06" w:rsidRPr="00AA25AD" w14:paraId="5685EE64" w14:textId="77777777" w:rsidTr="004347E3">
        <w:trPr>
          <w:trHeight w:val="429"/>
        </w:trPr>
        <w:tc>
          <w:tcPr>
            <w:tcW w:w="1276" w:type="dxa"/>
            <w:vMerge/>
            <w:vAlign w:val="center"/>
          </w:tcPr>
          <w:p w14:paraId="1BD33B0D" w14:textId="77777777" w:rsidR="00974E06" w:rsidRPr="005A3648" w:rsidRDefault="00974E06" w:rsidP="004142BA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  <w:lang w:val="vi-VN" w:eastAsia="vi-VN" w:bidi="vi-VN"/>
              </w:rPr>
            </w:pPr>
          </w:p>
        </w:tc>
        <w:tc>
          <w:tcPr>
            <w:tcW w:w="2523" w:type="dxa"/>
            <w:vMerge/>
            <w:vAlign w:val="center"/>
          </w:tcPr>
          <w:p w14:paraId="118D2144" w14:textId="77777777" w:rsidR="00974E06" w:rsidRPr="005A3648" w:rsidRDefault="00974E06" w:rsidP="004142BA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  <w:lang w:val="vi-VN" w:eastAsia="vi-VN" w:bidi="vi-VN"/>
              </w:rPr>
            </w:pPr>
          </w:p>
        </w:tc>
        <w:tc>
          <w:tcPr>
            <w:tcW w:w="4706" w:type="dxa"/>
            <w:vAlign w:val="center"/>
          </w:tcPr>
          <w:p w14:paraId="6E41E260" w14:textId="3881D56C" w:rsidR="00974E06" w:rsidRPr="004A3A40" w:rsidRDefault="00B93DEC" w:rsidP="004142BA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vi-VN" w:bidi="vi-VN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vi-VN" w:bidi="vi-VN"/>
              </w:rPr>
              <w:t>Phân tích đặc điểm khí hậu Việt Nam</w:t>
            </w:r>
          </w:p>
        </w:tc>
        <w:tc>
          <w:tcPr>
            <w:tcW w:w="993" w:type="dxa"/>
            <w:vAlign w:val="center"/>
          </w:tcPr>
          <w:p w14:paraId="70967150" w14:textId="47B1233F" w:rsidR="00974E06" w:rsidRDefault="00974E06" w:rsidP="00B015E3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val="fr-FR" w:eastAsia="vi-VN" w:bidi="vi-VN"/>
              </w:rPr>
            </w:pPr>
          </w:p>
        </w:tc>
      </w:tr>
      <w:tr w:rsidR="004142BA" w:rsidRPr="00AA25AD" w14:paraId="23F8300D" w14:textId="77777777" w:rsidTr="004347E3">
        <w:trPr>
          <w:trHeight w:val="429"/>
        </w:trPr>
        <w:tc>
          <w:tcPr>
            <w:tcW w:w="1276" w:type="dxa"/>
            <w:vMerge/>
            <w:vAlign w:val="center"/>
          </w:tcPr>
          <w:p w14:paraId="4503D882" w14:textId="77777777" w:rsidR="004142BA" w:rsidRPr="005A3648" w:rsidRDefault="004142BA" w:rsidP="004142BA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  <w:lang w:val="vi-VN" w:eastAsia="vi-VN" w:bidi="vi-VN"/>
              </w:rPr>
            </w:pPr>
          </w:p>
        </w:tc>
        <w:tc>
          <w:tcPr>
            <w:tcW w:w="7229" w:type="dxa"/>
            <w:gridSpan w:val="2"/>
            <w:vAlign w:val="center"/>
          </w:tcPr>
          <w:p w14:paraId="726725A5" w14:textId="44C425E5" w:rsidR="004142BA" w:rsidRPr="005A3648" w:rsidRDefault="00000A2E" w:rsidP="004142BA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val="vi-VN" w:eastAsia="vi-VN" w:bidi="vi-VN"/>
              </w:rPr>
            </w:pPr>
            <w:r w:rsidRPr="00000A2E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val="vi-VN" w:eastAsia="vi-VN" w:bidi="vi-VN"/>
              </w:rPr>
              <w:t xml:space="preserve">ÔN TẬP VÀ KIỂM TRA </w:t>
            </w:r>
            <w:r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vi-VN" w:bidi="vi-VN"/>
              </w:rPr>
              <w:t>CUỐI</w:t>
            </w:r>
            <w:r w:rsidRPr="00000A2E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val="vi-VN" w:eastAsia="vi-VN" w:bidi="vi-VN"/>
              </w:rPr>
              <w:t xml:space="preserve"> HỌC KÌ I</w:t>
            </w:r>
          </w:p>
        </w:tc>
        <w:tc>
          <w:tcPr>
            <w:tcW w:w="993" w:type="dxa"/>
            <w:vAlign w:val="center"/>
          </w:tcPr>
          <w:p w14:paraId="7A1C1FAD" w14:textId="71A1FA28" w:rsidR="004142BA" w:rsidRPr="005A3648" w:rsidRDefault="004142BA" w:rsidP="00000A2E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val="fr-FR" w:eastAsia="vi-VN" w:bidi="vi-VN"/>
              </w:rPr>
            </w:pPr>
          </w:p>
        </w:tc>
      </w:tr>
      <w:tr w:rsidR="000F2DED" w:rsidRPr="00AA25AD" w14:paraId="17E86D68" w14:textId="77777777" w:rsidTr="004347E3">
        <w:tc>
          <w:tcPr>
            <w:tcW w:w="1276" w:type="dxa"/>
            <w:vMerge w:val="restart"/>
            <w:vAlign w:val="center"/>
            <w:hideMark/>
          </w:tcPr>
          <w:p w14:paraId="71418C6B" w14:textId="2811C3FF" w:rsidR="000F2DED" w:rsidRPr="005A3648" w:rsidRDefault="000F2DED" w:rsidP="004142BA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  <w:lang w:val="fr-FR" w:eastAsia="vi-VN" w:bidi="vi-VN"/>
              </w:rPr>
            </w:pPr>
            <w:r w:rsidRPr="005A3648"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  <w:lang w:val="fr-FR" w:eastAsia="vi-VN" w:bidi="vi-VN"/>
              </w:rPr>
              <w:t xml:space="preserve">Học kì II </w:t>
            </w:r>
          </w:p>
        </w:tc>
        <w:tc>
          <w:tcPr>
            <w:tcW w:w="2523" w:type="dxa"/>
            <w:vMerge w:val="restart"/>
            <w:vAlign w:val="center"/>
          </w:tcPr>
          <w:p w14:paraId="7AB4E1A0" w14:textId="43398428" w:rsidR="000F2DED" w:rsidRPr="004B5E6B" w:rsidRDefault="000F2DED" w:rsidP="00F54C64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  <w:lang w:eastAsia="vi-VN" w:bidi="vi-VN"/>
              </w:rPr>
            </w:pPr>
            <w:r w:rsidRPr="000F2DED">
              <w:rPr>
                <w:rFonts w:ascii="Times New Roman" w:eastAsia="Courier New" w:hAnsi="Times New Roman" w:cs="Times New Roman"/>
                <w:bCs/>
                <w:color w:val="000000"/>
                <w:sz w:val="28"/>
                <w:szCs w:val="28"/>
                <w:lang w:eastAsia="vi-VN" w:bidi="vi-VN"/>
              </w:rPr>
              <w:t>PHÂN THỨC ĐẠI SỐ</w:t>
            </w:r>
            <w:r>
              <w:rPr>
                <w:rFonts w:ascii="Times New Roman" w:eastAsia="Courier New" w:hAnsi="Times New Roman" w:cs="Times New Roman"/>
                <w:bCs/>
                <w:color w:val="000000"/>
                <w:sz w:val="28"/>
                <w:szCs w:val="28"/>
                <w:lang w:eastAsia="vi-VN" w:bidi="vi-VN"/>
              </w:rPr>
              <w:t xml:space="preserve"> </w:t>
            </w:r>
          </w:p>
        </w:tc>
        <w:tc>
          <w:tcPr>
            <w:tcW w:w="4706" w:type="dxa"/>
            <w:vAlign w:val="center"/>
          </w:tcPr>
          <w:p w14:paraId="0840A19A" w14:textId="0C664FBA" w:rsidR="000F2DED" w:rsidRPr="005A3648" w:rsidRDefault="000F2DED" w:rsidP="004142BA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vi-VN" w:bidi="vi-VN"/>
              </w:rPr>
            </w:pPr>
            <w:r w:rsidRPr="005A3648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vi-VN" w:bidi="vi-VN"/>
              </w:rPr>
              <w:t xml:space="preserve">Phân thức </w:t>
            </w:r>
            <w:r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vi-VN" w:bidi="vi-VN"/>
              </w:rPr>
              <w:t>đ</w:t>
            </w:r>
            <w:r w:rsidRPr="005A3648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vi-VN" w:bidi="vi-VN"/>
              </w:rPr>
              <w:t>ại số</w:t>
            </w:r>
          </w:p>
        </w:tc>
        <w:tc>
          <w:tcPr>
            <w:tcW w:w="993" w:type="dxa"/>
            <w:vAlign w:val="center"/>
          </w:tcPr>
          <w:p w14:paraId="328448C5" w14:textId="6E06BB4D" w:rsidR="000F2DED" w:rsidRPr="000F2DED" w:rsidRDefault="000F2DED" w:rsidP="000F2DE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vi-VN" w:bidi="vi-VN"/>
              </w:rPr>
            </w:pPr>
          </w:p>
        </w:tc>
      </w:tr>
      <w:tr w:rsidR="000F2DED" w:rsidRPr="00AA25AD" w14:paraId="1124FFC1" w14:textId="77777777" w:rsidTr="004347E3">
        <w:tc>
          <w:tcPr>
            <w:tcW w:w="1276" w:type="dxa"/>
            <w:vMerge/>
          </w:tcPr>
          <w:p w14:paraId="4AB9FF54" w14:textId="77777777" w:rsidR="000F2DED" w:rsidRPr="005A3648" w:rsidRDefault="000F2DED" w:rsidP="004142BA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  <w:lang w:val="fr-FR" w:eastAsia="vi-VN" w:bidi="vi-VN"/>
              </w:rPr>
            </w:pPr>
          </w:p>
        </w:tc>
        <w:tc>
          <w:tcPr>
            <w:tcW w:w="2523" w:type="dxa"/>
            <w:vMerge/>
            <w:vAlign w:val="center"/>
          </w:tcPr>
          <w:p w14:paraId="5C851D78" w14:textId="77777777" w:rsidR="000F2DED" w:rsidRPr="005A3648" w:rsidRDefault="000F2DED" w:rsidP="004142BA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val="vi-VN" w:eastAsia="vi-VN" w:bidi="vi-VN"/>
              </w:rPr>
            </w:pPr>
          </w:p>
        </w:tc>
        <w:tc>
          <w:tcPr>
            <w:tcW w:w="4706" w:type="dxa"/>
            <w:vAlign w:val="center"/>
          </w:tcPr>
          <w:p w14:paraId="79C86A45" w14:textId="2D852D50" w:rsidR="000F2DED" w:rsidRPr="005A3648" w:rsidRDefault="000F2DED" w:rsidP="004142BA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vi-VN" w:bidi="vi-VN"/>
              </w:rPr>
            </w:pPr>
            <w:r w:rsidRPr="005A3648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vi-VN" w:bidi="vi-VN"/>
              </w:rPr>
              <w:t xml:space="preserve">Tính chất </w:t>
            </w:r>
            <w:r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vi-VN" w:bidi="vi-VN"/>
              </w:rPr>
              <w:t xml:space="preserve">cơ bản </w:t>
            </w:r>
            <w:r w:rsidRPr="005A3648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vi-VN" w:bidi="vi-VN"/>
              </w:rPr>
              <w:t>của phân thức đại số</w:t>
            </w:r>
          </w:p>
        </w:tc>
        <w:tc>
          <w:tcPr>
            <w:tcW w:w="993" w:type="dxa"/>
            <w:vAlign w:val="center"/>
          </w:tcPr>
          <w:p w14:paraId="18A1C591" w14:textId="134C7309" w:rsidR="000F2DED" w:rsidRPr="000F2DED" w:rsidRDefault="000F2DED" w:rsidP="000F2DE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vi-VN" w:bidi="vi-VN"/>
              </w:rPr>
            </w:pPr>
          </w:p>
        </w:tc>
      </w:tr>
      <w:tr w:rsidR="000F2DED" w:rsidRPr="00AA25AD" w14:paraId="293F554B" w14:textId="77777777" w:rsidTr="004347E3">
        <w:tc>
          <w:tcPr>
            <w:tcW w:w="1276" w:type="dxa"/>
            <w:vMerge/>
          </w:tcPr>
          <w:p w14:paraId="34858637" w14:textId="77777777" w:rsidR="000F2DED" w:rsidRPr="005A3648" w:rsidRDefault="000F2DED" w:rsidP="004142BA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  <w:lang w:val="fr-FR" w:eastAsia="vi-VN" w:bidi="vi-VN"/>
              </w:rPr>
            </w:pPr>
          </w:p>
        </w:tc>
        <w:tc>
          <w:tcPr>
            <w:tcW w:w="2523" w:type="dxa"/>
            <w:vMerge/>
            <w:vAlign w:val="center"/>
          </w:tcPr>
          <w:p w14:paraId="017AA8AD" w14:textId="77777777" w:rsidR="000F2DED" w:rsidRPr="005A3648" w:rsidRDefault="000F2DED" w:rsidP="004142BA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val="vi-VN" w:eastAsia="vi-VN" w:bidi="vi-VN"/>
              </w:rPr>
            </w:pPr>
          </w:p>
        </w:tc>
        <w:tc>
          <w:tcPr>
            <w:tcW w:w="4706" w:type="dxa"/>
            <w:vAlign w:val="center"/>
          </w:tcPr>
          <w:p w14:paraId="59A5AD44" w14:textId="55ECBB1F" w:rsidR="000F2DED" w:rsidRPr="005A3648" w:rsidRDefault="000F2DED" w:rsidP="004142BA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vi-VN" w:bidi="vi-VN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vi-VN" w:bidi="vi-VN"/>
              </w:rPr>
              <w:t>Phép cộng và phép trừ phân thức đại số</w:t>
            </w:r>
          </w:p>
        </w:tc>
        <w:tc>
          <w:tcPr>
            <w:tcW w:w="993" w:type="dxa"/>
            <w:vAlign w:val="center"/>
          </w:tcPr>
          <w:p w14:paraId="43F5014A" w14:textId="695DDF0A" w:rsidR="000F2DED" w:rsidRPr="000F2DED" w:rsidRDefault="000F2DED" w:rsidP="000F2DE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vi-VN" w:bidi="vi-VN"/>
              </w:rPr>
            </w:pPr>
          </w:p>
        </w:tc>
      </w:tr>
      <w:tr w:rsidR="000F2DED" w:rsidRPr="00AA25AD" w14:paraId="56C14C7B" w14:textId="77777777" w:rsidTr="004347E3">
        <w:tc>
          <w:tcPr>
            <w:tcW w:w="1276" w:type="dxa"/>
            <w:vMerge/>
          </w:tcPr>
          <w:p w14:paraId="43ADFE9B" w14:textId="77777777" w:rsidR="000F2DED" w:rsidRPr="005A3648" w:rsidRDefault="000F2DED" w:rsidP="004142BA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  <w:lang w:val="fr-FR" w:eastAsia="vi-VN" w:bidi="vi-VN"/>
              </w:rPr>
            </w:pPr>
          </w:p>
        </w:tc>
        <w:tc>
          <w:tcPr>
            <w:tcW w:w="2523" w:type="dxa"/>
            <w:vMerge/>
            <w:vAlign w:val="center"/>
          </w:tcPr>
          <w:p w14:paraId="050D5F52" w14:textId="77777777" w:rsidR="000F2DED" w:rsidRPr="005A3648" w:rsidRDefault="000F2DED" w:rsidP="004142BA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val="vi-VN" w:eastAsia="vi-VN" w:bidi="vi-VN"/>
              </w:rPr>
            </w:pPr>
          </w:p>
        </w:tc>
        <w:tc>
          <w:tcPr>
            <w:tcW w:w="4706" w:type="dxa"/>
            <w:vAlign w:val="center"/>
          </w:tcPr>
          <w:p w14:paraId="6D0E8C8D" w14:textId="4DEEF563" w:rsidR="000F2DED" w:rsidRPr="005A3648" w:rsidRDefault="000F2DED" w:rsidP="004142BA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vi-VN" w:bidi="vi-VN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vi-VN" w:bidi="vi-VN"/>
              </w:rPr>
              <w:t>Phép nhân và phép chia phân thức đại số</w:t>
            </w:r>
          </w:p>
        </w:tc>
        <w:tc>
          <w:tcPr>
            <w:tcW w:w="993" w:type="dxa"/>
            <w:vAlign w:val="center"/>
          </w:tcPr>
          <w:p w14:paraId="6232ED2A" w14:textId="51427ABE" w:rsidR="000F2DED" w:rsidRPr="000F2DED" w:rsidRDefault="000F2DED" w:rsidP="000F2DE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vi-VN" w:bidi="vi-VN"/>
              </w:rPr>
            </w:pPr>
          </w:p>
        </w:tc>
      </w:tr>
      <w:tr w:rsidR="00D1458C" w:rsidRPr="00AA25AD" w14:paraId="20110F16" w14:textId="77777777" w:rsidTr="004347E3">
        <w:tc>
          <w:tcPr>
            <w:tcW w:w="1276" w:type="dxa"/>
            <w:vMerge/>
          </w:tcPr>
          <w:p w14:paraId="63A8A44A" w14:textId="77777777" w:rsidR="00D1458C" w:rsidRPr="005A3648" w:rsidRDefault="00D1458C" w:rsidP="004142BA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  <w:lang w:val="fr-FR" w:eastAsia="vi-VN" w:bidi="vi-VN"/>
              </w:rPr>
            </w:pPr>
          </w:p>
        </w:tc>
        <w:tc>
          <w:tcPr>
            <w:tcW w:w="2523" w:type="dxa"/>
            <w:vMerge w:val="restart"/>
            <w:vAlign w:val="center"/>
          </w:tcPr>
          <w:p w14:paraId="57B38C10" w14:textId="751C9432" w:rsidR="00D1458C" w:rsidRPr="005A3648" w:rsidRDefault="00D1458C" w:rsidP="00F54C64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b/>
                <w:bCs/>
                <w:color w:val="000000"/>
                <w:sz w:val="28"/>
                <w:szCs w:val="28"/>
                <w:lang w:eastAsia="vi-VN" w:bidi="vi-VN"/>
              </w:rPr>
            </w:pPr>
            <w:r w:rsidRPr="00D1458C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vi-VN" w:bidi="vi-VN"/>
              </w:rPr>
              <w:t>PHƯƠNG TRÌNH BẬC NHẤT VÀ HÀM SỐ BẬC NHẤT</w:t>
            </w:r>
            <w:r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vi-VN" w:bidi="vi-VN"/>
              </w:rPr>
              <w:t xml:space="preserve"> </w:t>
            </w:r>
          </w:p>
        </w:tc>
        <w:tc>
          <w:tcPr>
            <w:tcW w:w="4706" w:type="dxa"/>
            <w:vAlign w:val="center"/>
          </w:tcPr>
          <w:p w14:paraId="1E113235" w14:textId="7FE1B6EE" w:rsidR="00D1458C" w:rsidRPr="005A3648" w:rsidRDefault="00D1458C" w:rsidP="004142BA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vi-VN" w:bidi="vi-VN"/>
              </w:rPr>
            </w:pPr>
            <w:r w:rsidRPr="005A3648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vi-VN" w:bidi="vi-VN"/>
              </w:rPr>
              <w:t>Phương trình bậc nhất một ẩn</w:t>
            </w:r>
          </w:p>
        </w:tc>
        <w:tc>
          <w:tcPr>
            <w:tcW w:w="993" w:type="dxa"/>
            <w:vAlign w:val="center"/>
          </w:tcPr>
          <w:p w14:paraId="14BFE06A" w14:textId="5CE123F4" w:rsidR="00D1458C" w:rsidRPr="00D1458C" w:rsidRDefault="00D1458C" w:rsidP="00D1458C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vi-VN" w:bidi="vi-VN"/>
              </w:rPr>
            </w:pPr>
          </w:p>
        </w:tc>
      </w:tr>
      <w:tr w:rsidR="00D1458C" w:rsidRPr="00AA25AD" w14:paraId="6CCE4CF5" w14:textId="77777777" w:rsidTr="004347E3">
        <w:tc>
          <w:tcPr>
            <w:tcW w:w="1276" w:type="dxa"/>
            <w:vMerge/>
          </w:tcPr>
          <w:p w14:paraId="497C8AE5" w14:textId="77777777" w:rsidR="00D1458C" w:rsidRPr="005A3648" w:rsidRDefault="00D1458C" w:rsidP="004142BA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  <w:lang w:val="fr-FR" w:eastAsia="vi-VN" w:bidi="vi-VN"/>
              </w:rPr>
            </w:pPr>
          </w:p>
        </w:tc>
        <w:tc>
          <w:tcPr>
            <w:tcW w:w="2523" w:type="dxa"/>
            <w:vMerge/>
            <w:vAlign w:val="center"/>
          </w:tcPr>
          <w:p w14:paraId="49E94D1B" w14:textId="77777777" w:rsidR="00D1458C" w:rsidRPr="005A3648" w:rsidRDefault="00D1458C" w:rsidP="004142BA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b/>
                <w:bCs/>
                <w:color w:val="000000"/>
                <w:sz w:val="28"/>
                <w:szCs w:val="28"/>
                <w:lang w:val="vi-VN" w:eastAsia="vi-VN" w:bidi="vi-VN"/>
              </w:rPr>
            </w:pPr>
          </w:p>
        </w:tc>
        <w:tc>
          <w:tcPr>
            <w:tcW w:w="4706" w:type="dxa"/>
            <w:vAlign w:val="center"/>
          </w:tcPr>
          <w:p w14:paraId="163FDD74" w14:textId="0C453981" w:rsidR="00D1458C" w:rsidRPr="005A3648" w:rsidRDefault="00D1458C" w:rsidP="004142BA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vi-VN" w:bidi="vi-VN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vi-VN" w:bidi="vi-VN"/>
              </w:rPr>
              <w:t>Giải toán bằng cách lập phương trình</w:t>
            </w:r>
          </w:p>
        </w:tc>
        <w:tc>
          <w:tcPr>
            <w:tcW w:w="993" w:type="dxa"/>
            <w:vAlign w:val="center"/>
          </w:tcPr>
          <w:p w14:paraId="2B1F5A0C" w14:textId="442D3D6E" w:rsidR="00D1458C" w:rsidRPr="00D1458C" w:rsidRDefault="00D1458C" w:rsidP="00D1458C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vi-VN" w:bidi="vi-VN"/>
              </w:rPr>
            </w:pPr>
          </w:p>
        </w:tc>
      </w:tr>
      <w:tr w:rsidR="00D1458C" w:rsidRPr="00AA25AD" w14:paraId="362FB9D6" w14:textId="77777777" w:rsidTr="004347E3">
        <w:tc>
          <w:tcPr>
            <w:tcW w:w="1276" w:type="dxa"/>
            <w:vMerge/>
          </w:tcPr>
          <w:p w14:paraId="4BF97E0F" w14:textId="77777777" w:rsidR="00D1458C" w:rsidRPr="005A3648" w:rsidRDefault="00D1458C" w:rsidP="004142BA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  <w:lang w:val="fr-FR" w:eastAsia="vi-VN" w:bidi="vi-VN"/>
              </w:rPr>
            </w:pPr>
          </w:p>
        </w:tc>
        <w:tc>
          <w:tcPr>
            <w:tcW w:w="2523" w:type="dxa"/>
            <w:vMerge/>
            <w:vAlign w:val="center"/>
          </w:tcPr>
          <w:p w14:paraId="3D65D420" w14:textId="77777777" w:rsidR="00D1458C" w:rsidRPr="005A3648" w:rsidRDefault="00D1458C" w:rsidP="004142BA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b/>
                <w:bCs/>
                <w:color w:val="000000"/>
                <w:sz w:val="28"/>
                <w:szCs w:val="28"/>
                <w:lang w:val="vi-VN" w:eastAsia="vi-VN" w:bidi="vi-VN"/>
              </w:rPr>
            </w:pPr>
          </w:p>
        </w:tc>
        <w:tc>
          <w:tcPr>
            <w:tcW w:w="4706" w:type="dxa"/>
            <w:vAlign w:val="center"/>
          </w:tcPr>
          <w:p w14:paraId="06879ED4" w14:textId="5F0794E1" w:rsidR="00D1458C" w:rsidRPr="005A3648" w:rsidRDefault="00D1458C" w:rsidP="004142BA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vi-VN" w:bidi="vi-VN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vi-VN" w:bidi="vi-VN"/>
              </w:rPr>
              <w:t>Khái niệm hàm số và đ</w:t>
            </w:r>
            <w:r w:rsidRPr="005A3648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vi-VN" w:bidi="vi-VN"/>
              </w:rPr>
              <w:t xml:space="preserve">ồ thị </w:t>
            </w:r>
            <w:r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vi-VN" w:bidi="vi-VN"/>
              </w:rPr>
              <w:t xml:space="preserve">của </w:t>
            </w:r>
            <w:r w:rsidRPr="005A3648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vi-VN" w:bidi="vi-VN"/>
              </w:rPr>
              <w:t>hàm số</w:t>
            </w:r>
          </w:p>
        </w:tc>
        <w:tc>
          <w:tcPr>
            <w:tcW w:w="993" w:type="dxa"/>
            <w:vAlign w:val="center"/>
          </w:tcPr>
          <w:p w14:paraId="1BE4DE45" w14:textId="3D58EEAA" w:rsidR="00D1458C" w:rsidRPr="00D1458C" w:rsidRDefault="00D1458C" w:rsidP="00D1458C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vi-VN" w:bidi="vi-VN"/>
              </w:rPr>
            </w:pPr>
          </w:p>
        </w:tc>
      </w:tr>
      <w:tr w:rsidR="00D1458C" w:rsidRPr="00AA25AD" w14:paraId="0EFFCDB7" w14:textId="77777777" w:rsidTr="004347E3">
        <w:tc>
          <w:tcPr>
            <w:tcW w:w="1276" w:type="dxa"/>
            <w:vMerge/>
          </w:tcPr>
          <w:p w14:paraId="105B4551" w14:textId="77777777" w:rsidR="00D1458C" w:rsidRPr="005A3648" w:rsidRDefault="00D1458C" w:rsidP="004142BA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  <w:lang w:val="fr-FR" w:eastAsia="vi-VN" w:bidi="vi-VN"/>
              </w:rPr>
            </w:pPr>
          </w:p>
        </w:tc>
        <w:tc>
          <w:tcPr>
            <w:tcW w:w="2523" w:type="dxa"/>
            <w:vMerge/>
            <w:vAlign w:val="center"/>
          </w:tcPr>
          <w:p w14:paraId="187EDD0A" w14:textId="77777777" w:rsidR="00D1458C" w:rsidRPr="005A3648" w:rsidRDefault="00D1458C" w:rsidP="004142BA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b/>
                <w:bCs/>
                <w:color w:val="000000"/>
                <w:sz w:val="28"/>
                <w:szCs w:val="28"/>
                <w:lang w:val="vi-VN" w:eastAsia="vi-VN" w:bidi="vi-VN"/>
              </w:rPr>
            </w:pPr>
          </w:p>
        </w:tc>
        <w:tc>
          <w:tcPr>
            <w:tcW w:w="4706" w:type="dxa"/>
            <w:vAlign w:val="center"/>
          </w:tcPr>
          <w:p w14:paraId="55F28D57" w14:textId="66B7BF49" w:rsidR="00D1458C" w:rsidRPr="005A3648" w:rsidRDefault="00D1458C" w:rsidP="004142BA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vi-VN" w:bidi="vi-VN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vi-VN" w:bidi="vi-VN"/>
              </w:rPr>
              <w:t>Hàm số bậc nhất và đồ thị của hàm số bậc nhất</w:t>
            </w:r>
          </w:p>
        </w:tc>
        <w:tc>
          <w:tcPr>
            <w:tcW w:w="993" w:type="dxa"/>
            <w:vAlign w:val="center"/>
          </w:tcPr>
          <w:p w14:paraId="55253219" w14:textId="17C8D6A3" w:rsidR="00D1458C" w:rsidRPr="00D1458C" w:rsidRDefault="00D1458C" w:rsidP="00D1458C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vi-VN" w:bidi="vi-VN"/>
              </w:rPr>
            </w:pPr>
          </w:p>
        </w:tc>
      </w:tr>
      <w:tr w:rsidR="00D1458C" w:rsidRPr="00AA25AD" w14:paraId="6028F96E" w14:textId="77777777" w:rsidTr="004347E3">
        <w:tc>
          <w:tcPr>
            <w:tcW w:w="1276" w:type="dxa"/>
            <w:vMerge/>
          </w:tcPr>
          <w:p w14:paraId="69FA51CA" w14:textId="77777777" w:rsidR="00D1458C" w:rsidRPr="005A3648" w:rsidRDefault="00D1458C" w:rsidP="004142BA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  <w:lang w:val="fr-FR" w:eastAsia="vi-VN" w:bidi="vi-VN"/>
              </w:rPr>
            </w:pPr>
          </w:p>
        </w:tc>
        <w:tc>
          <w:tcPr>
            <w:tcW w:w="2523" w:type="dxa"/>
            <w:vMerge/>
            <w:vAlign w:val="center"/>
          </w:tcPr>
          <w:p w14:paraId="43208F72" w14:textId="77777777" w:rsidR="00D1458C" w:rsidRPr="005A3648" w:rsidRDefault="00D1458C" w:rsidP="004142BA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b/>
                <w:bCs/>
                <w:color w:val="000000"/>
                <w:sz w:val="28"/>
                <w:szCs w:val="28"/>
                <w:lang w:val="vi-VN" w:eastAsia="vi-VN" w:bidi="vi-VN"/>
              </w:rPr>
            </w:pPr>
          </w:p>
        </w:tc>
        <w:tc>
          <w:tcPr>
            <w:tcW w:w="4706" w:type="dxa"/>
            <w:vAlign w:val="center"/>
          </w:tcPr>
          <w:p w14:paraId="532BD2D1" w14:textId="0B12946B" w:rsidR="00D1458C" w:rsidRPr="005A3648" w:rsidRDefault="00F80937" w:rsidP="004142BA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vi-VN" w:bidi="vi-VN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vi-VN" w:bidi="vi-VN"/>
              </w:rPr>
              <w:t>Hệ số góc của đường thẳng</w:t>
            </w:r>
          </w:p>
        </w:tc>
        <w:tc>
          <w:tcPr>
            <w:tcW w:w="993" w:type="dxa"/>
            <w:vAlign w:val="center"/>
          </w:tcPr>
          <w:p w14:paraId="534383ED" w14:textId="0EDEEDC1" w:rsidR="00D1458C" w:rsidRPr="00F80937" w:rsidRDefault="00D1458C" w:rsidP="00D1458C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vi-VN" w:bidi="vi-VN"/>
              </w:rPr>
            </w:pPr>
          </w:p>
        </w:tc>
      </w:tr>
      <w:tr w:rsidR="004142BA" w:rsidRPr="00AA25AD" w14:paraId="682AE216" w14:textId="77777777" w:rsidTr="004347E3">
        <w:tc>
          <w:tcPr>
            <w:tcW w:w="1276" w:type="dxa"/>
            <w:vMerge/>
          </w:tcPr>
          <w:p w14:paraId="5FF90621" w14:textId="77777777" w:rsidR="004142BA" w:rsidRPr="005A3648" w:rsidRDefault="004142BA" w:rsidP="004142BA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  <w:lang w:val="fr-FR" w:eastAsia="vi-VN" w:bidi="vi-VN"/>
              </w:rPr>
            </w:pPr>
          </w:p>
        </w:tc>
        <w:tc>
          <w:tcPr>
            <w:tcW w:w="2523" w:type="dxa"/>
            <w:vMerge w:val="restart"/>
            <w:vAlign w:val="center"/>
          </w:tcPr>
          <w:p w14:paraId="6F6D1373" w14:textId="5F468A1E" w:rsidR="004142BA" w:rsidRPr="005A3648" w:rsidRDefault="004930FF" w:rsidP="00F54C64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b/>
                <w:bCs/>
                <w:color w:val="000000"/>
                <w:sz w:val="28"/>
                <w:szCs w:val="28"/>
                <w:lang w:eastAsia="vi-VN" w:bidi="vi-VN"/>
              </w:rPr>
            </w:pPr>
            <w:r w:rsidRPr="004930FF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vi-VN" w:bidi="vi-VN"/>
              </w:rPr>
              <w:t xml:space="preserve">MỞ ĐẦU VỀ TÍNH XÁC SUẤT CỦA BIẾN CỐ </w:t>
            </w:r>
          </w:p>
        </w:tc>
        <w:tc>
          <w:tcPr>
            <w:tcW w:w="4706" w:type="dxa"/>
            <w:vAlign w:val="center"/>
          </w:tcPr>
          <w:p w14:paraId="46901F75" w14:textId="5669EB25" w:rsidR="004142BA" w:rsidRPr="005A3648" w:rsidRDefault="004930FF" w:rsidP="004142BA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vi-VN" w:bidi="vi-VN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vi-VN" w:bidi="vi-VN"/>
              </w:rPr>
              <w:t>Kết quả có thể và kết quả thuận lợi</w:t>
            </w:r>
          </w:p>
        </w:tc>
        <w:tc>
          <w:tcPr>
            <w:tcW w:w="993" w:type="dxa"/>
            <w:vAlign w:val="center"/>
          </w:tcPr>
          <w:p w14:paraId="2213AEF0" w14:textId="6ACA6D5E" w:rsidR="004142BA" w:rsidRPr="004930FF" w:rsidRDefault="004142BA" w:rsidP="004930F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vi-VN" w:bidi="vi-VN"/>
              </w:rPr>
            </w:pPr>
          </w:p>
        </w:tc>
      </w:tr>
      <w:tr w:rsidR="004142BA" w:rsidRPr="00AA25AD" w14:paraId="072DC19D" w14:textId="77777777" w:rsidTr="004347E3">
        <w:tc>
          <w:tcPr>
            <w:tcW w:w="1276" w:type="dxa"/>
            <w:vMerge/>
          </w:tcPr>
          <w:p w14:paraId="503048F9" w14:textId="77777777" w:rsidR="004142BA" w:rsidRPr="005A3648" w:rsidRDefault="004142BA" w:rsidP="004142BA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  <w:lang w:val="fr-FR" w:eastAsia="vi-VN" w:bidi="vi-VN"/>
              </w:rPr>
            </w:pPr>
          </w:p>
        </w:tc>
        <w:tc>
          <w:tcPr>
            <w:tcW w:w="2523" w:type="dxa"/>
            <w:vMerge/>
            <w:vAlign w:val="center"/>
          </w:tcPr>
          <w:p w14:paraId="676C5045" w14:textId="77777777" w:rsidR="004142BA" w:rsidRPr="005A3648" w:rsidRDefault="004142BA" w:rsidP="004142BA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val="vi-VN" w:eastAsia="vi-VN" w:bidi="vi-VN"/>
              </w:rPr>
            </w:pPr>
          </w:p>
        </w:tc>
        <w:tc>
          <w:tcPr>
            <w:tcW w:w="4706" w:type="dxa"/>
            <w:vAlign w:val="center"/>
          </w:tcPr>
          <w:p w14:paraId="415062C6" w14:textId="20A82C63" w:rsidR="004142BA" w:rsidRPr="005A3648" w:rsidRDefault="004930FF" w:rsidP="004142BA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vi-VN" w:bidi="vi-VN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vi-VN" w:bidi="vi-VN"/>
              </w:rPr>
              <w:t>Cách tính xác suất của biến cố bằng tỉ số</w:t>
            </w:r>
          </w:p>
        </w:tc>
        <w:tc>
          <w:tcPr>
            <w:tcW w:w="993" w:type="dxa"/>
            <w:vAlign w:val="center"/>
          </w:tcPr>
          <w:p w14:paraId="43EA1B7F" w14:textId="72D2A30F" w:rsidR="004142BA" w:rsidRPr="004930FF" w:rsidRDefault="004142BA" w:rsidP="004930F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vi-VN" w:bidi="vi-VN"/>
              </w:rPr>
            </w:pPr>
          </w:p>
        </w:tc>
      </w:tr>
      <w:tr w:rsidR="004142BA" w:rsidRPr="00AA25AD" w14:paraId="1EF235E5" w14:textId="77777777" w:rsidTr="004347E3">
        <w:tc>
          <w:tcPr>
            <w:tcW w:w="1276" w:type="dxa"/>
            <w:vMerge/>
          </w:tcPr>
          <w:p w14:paraId="01695BC9" w14:textId="77777777" w:rsidR="004142BA" w:rsidRPr="005A3648" w:rsidRDefault="004142BA" w:rsidP="004142BA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  <w:lang w:val="fr-FR" w:eastAsia="vi-VN" w:bidi="vi-VN"/>
              </w:rPr>
            </w:pPr>
          </w:p>
        </w:tc>
        <w:tc>
          <w:tcPr>
            <w:tcW w:w="2523" w:type="dxa"/>
            <w:vMerge/>
            <w:vAlign w:val="center"/>
          </w:tcPr>
          <w:p w14:paraId="41F2E6E4" w14:textId="77777777" w:rsidR="004142BA" w:rsidRPr="005A3648" w:rsidRDefault="004142BA" w:rsidP="004142BA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val="vi-VN" w:eastAsia="vi-VN" w:bidi="vi-VN"/>
              </w:rPr>
            </w:pPr>
          </w:p>
        </w:tc>
        <w:tc>
          <w:tcPr>
            <w:tcW w:w="4706" w:type="dxa"/>
            <w:vAlign w:val="center"/>
          </w:tcPr>
          <w:p w14:paraId="1E908D80" w14:textId="0BB3FEB8" w:rsidR="004142BA" w:rsidRPr="005A3648" w:rsidRDefault="004930FF" w:rsidP="004142BA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vi-VN" w:bidi="vi-VN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vi-VN" w:bidi="vi-VN"/>
              </w:rPr>
              <w:t>Mối liên hệ giữa xác suất thực nghiệm với xác suất và ứng dụng</w:t>
            </w:r>
          </w:p>
        </w:tc>
        <w:tc>
          <w:tcPr>
            <w:tcW w:w="993" w:type="dxa"/>
            <w:vAlign w:val="center"/>
          </w:tcPr>
          <w:p w14:paraId="2A91302F" w14:textId="15C676A8" w:rsidR="004142BA" w:rsidRPr="004930FF" w:rsidRDefault="004142BA" w:rsidP="004930F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vi-VN" w:bidi="vi-VN"/>
              </w:rPr>
            </w:pPr>
          </w:p>
        </w:tc>
      </w:tr>
      <w:tr w:rsidR="004142BA" w:rsidRPr="00AA25AD" w14:paraId="0BDB503E" w14:textId="77777777" w:rsidTr="004347E3">
        <w:tc>
          <w:tcPr>
            <w:tcW w:w="1276" w:type="dxa"/>
            <w:vMerge/>
          </w:tcPr>
          <w:p w14:paraId="47727712" w14:textId="77777777" w:rsidR="004142BA" w:rsidRPr="005A3648" w:rsidRDefault="004142BA" w:rsidP="004142BA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  <w:lang w:val="fr-FR" w:eastAsia="vi-VN" w:bidi="vi-VN"/>
              </w:rPr>
            </w:pPr>
          </w:p>
        </w:tc>
        <w:tc>
          <w:tcPr>
            <w:tcW w:w="2523" w:type="dxa"/>
            <w:vMerge w:val="restart"/>
            <w:vAlign w:val="center"/>
          </w:tcPr>
          <w:p w14:paraId="0D4ED611" w14:textId="19214C05" w:rsidR="004142BA" w:rsidRPr="005A3648" w:rsidRDefault="004D426B" w:rsidP="00F54C64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b/>
                <w:bCs/>
                <w:color w:val="000000"/>
                <w:sz w:val="28"/>
                <w:szCs w:val="28"/>
                <w:lang w:eastAsia="vi-VN" w:bidi="vi-VN"/>
              </w:rPr>
            </w:pPr>
            <w:r w:rsidRPr="004D426B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vi-VN" w:bidi="vi-VN"/>
              </w:rPr>
              <w:t xml:space="preserve">TAM GIÁC ĐỒNG DẠNG </w:t>
            </w:r>
          </w:p>
        </w:tc>
        <w:tc>
          <w:tcPr>
            <w:tcW w:w="4706" w:type="dxa"/>
            <w:vAlign w:val="center"/>
          </w:tcPr>
          <w:p w14:paraId="24770C90" w14:textId="7EC53911" w:rsidR="004142BA" w:rsidRPr="002C15E5" w:rsidRDefault="004D426B" w:rsidP="004142BA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sz w:val="28"/>
                <w:szCs w:val="28"/>
                <w:lang w:val="vi-VN" w:eastAsia="vi-VN" w:bidi="vi-VN"/>
              </w:rPr>
            </w:pPr>
            <w:r>
              <w:rPr>
                <w:rFonts w:ascii="Times New Roman" w:eastAsia="Courier New" w:hAnsi="Times New Roman" w:cs="Times New Roman"/>
                <w:sz w:val="26"/>
                <w:szCs w:val="26"/>
                <w:lang w:eastAsia="vi-VN" w:bidi="vi-VN"/>
              </w:rPr>
              <w:t>Hai tam giác đồng dạng</w:t>
            </w:r>
          </w:p>
        </w:tc>
        <w:tc>
          <w:tcPr>
            <w:tcW w:w="993" w:type="dxa"/>
            <w:vAlign w:val="center"/>
          </w:tcPr>
          <w:p w14:paraId="0629C79C" w14:textId="5DAB6EE7" w:rsidR="004142BA" w:rsidRPr="004D426B" w:rsidRDefault="004142BA" w:rsidP="004D426B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vi-VN" w:bidi="vi-VN"/>
              </w:rPr>
            </w:pPr>
          </w:p>
        </w:tc>
      </w:tr>
      <w:tr w:rsidR="004142BA" w:rsidRPr="00AA25AD" w14:paraId="5AD7A155" w14:textId="77777777" w:rsidTr="004347E3">
        <w:tc>
          <w:tcPr>
            <w:tcW w:w="1276" w:type="dxa"/>
            <w:vMerge/>
          </w:tcPr>
          <w:p w14:paraId="49EA5861" w14:textId="77777777" w:rsidR="004142BA" w:rsidRPr="005A3648" w:rsidRDefault="004142BA" w:rsidP="004142BA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  <w:lang w:val="fr-FR" w:eastAsia="vi-VN" w:bidi="vi-VN"/>
              </w:rPr>
            </w:pPr>
          </w:p>
        </w:tc>
        <w:tc>
          <w:tcPr>
            <w:tcW w:w="2523" w:type="dxa"/>
            <w:vMerge/>
            <w:vAlign w:val="center"/>
          </w:tcPr>
          <w:p w14:paraId="3E4D4EA4" w14:textId="4EB4E93B" w:rsidR="004142BA" w:rsidRPr="005A3648" w:rsidRDefault="004142BA" w:rsidP="004142BA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b/>
                <w:bCs/>
                <w:color w:val="000000"/>
                <w:sz w:val="28"/>
                <w:szCs w:val="28"/>
                <w:lang w:eastAsia="vi-VN" w:bidi="vi-VN"/>
              </w:rPr>
            </w:pPr>
          </w:p>
        </w:tc>
        <w:tc>
          <w:tcPr>
            <w:tcW w:w="4706" w:type="dxa"/>
            <w:vAlign w:val="center"/>
          </w:tcPr>
          <w:p w14:paraId="36CEB568" w14:textId="526ADBF6" w:rsidR="004142BA" w:rsidRPr="002C15E5" w:rsidRDefault="004D426B" w:rsidP="004142BA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sz w:val="28"/>
                <w:szCs w:val="28"/>
                <w:lang w:val="vi-VN" w:eastAsia="vi-VN" w:bidi="vi-VN"/>
              </w:rPr>
            </w:pPr>
            <w:r>
              <w:rPr>
                <w:rFonts w:ascii="Times New Roman" w:eastAsia="Courier New" w:hAnsi="Times New Roman" w:cs="Times New Roman"/>
                <w:sz w:val="26"/>
                <w:szCs w:val="26"/>
                <w:lang w:eastAsia="vi-VN" w:bidi="vi-VN"/>
              </w:rPr>
              <w:t>Ba trường hợp đồng dạng của hai tam giác</w:t>
            </w:r>
          </w:p>
        </w:tc>
        <w:tc>
          <w:tcPr>
            <w:tcW w:w="993" w:type="dxa"/>
            <w:vAlign w:val="center"/>
          </w:tcPr>
          <w:p w14:paraId="331229BA" w14:textId="14CA6DFC" w:rsidR="004142BA" w:rsidRPr="004D426B" w:rsidRDefault="004142BA" w:rsidP="004D426B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vi-VN" w:bidi="vi-VN"/>
              </w:rPr>
            </w:pPr>
          </w:p>
        </w:tc>
      </w:tr>
      <w:tr w:rsidR="004142BA" w:rsidRPr="00AA25AD" w14:paraId="7AF897ED" w14:textId="77777777" w:rsidTr="004347E3">
        <w:tc>
          <w:tcPr>
            <w:tcW w:w="1276" w:type="dxa"/>
            <w:vMerge/>
          </w:tcPr>
          <w:p w14:paraId="7BC7EDB8" w14:textId="77777777" w:rsidR="004142BA" w:rsidRPr="005A3648" w:rsidRDefault="004142BA" w:rsidP="004142BA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  <w:lang w:val="fr-FR" w:eastAsia="vi-VN" w:bidi="vi-VN"/>
              </w:rPr>
            </w:pPr>
          </w:p>
        </w:tc>
        <w:tc>
          <w:tcPr>
            <w:tcW w:w="2523" w:type="dxa"/>
            <w:vMerge/>
            <w:vAlign w:val="center"/>
          </w:tcPr>
          <w:p w14:paraId="1D00098E" w14:textId="65D65A25" w:rsidR="004142BA" w:rsidRPr="005A3648" w:rsidRDefault="004142BA" w:rsidP="004142BA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vi-VN" w:bidi="vi-VN"/>
              </w:rPr>
            </w:pPr>
          </w:p>
        </w:tc>
        <w:tc>
          <w:tcPr>
            <w:tcW w:w="4706" w:type="dxa"/>
            <w:vAlign w:val="center"/>
          </w:tcPr>
          <w:p w14:paraId="257B502C" w14:textId="151EA712" w:rsidR="004142BA" w:rsidRPr="004D426B" w:rsidRDefault="004D426B" w:rsidP="004142BA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vi-VN" w:bidi="vi-VN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vi-VN" w:bidi="vi-VN"/>
              </w:rPr>
              <w:t>Định lí Pythagore và ứng dụng</w:t>
            </w:r>
          </w:p>
        </w:tc>
        <w:tc>
          <w:tcPr>
            <w:tcW w:w="993" w:type="dxa"/>
            <w:vAlign w:val="center"/>
          </w:tcPr>
          <w:p w14:paraId="06BF7BAF" w14:textId="145E31DE" w:rsidR="004142BA" w:rsidRPr="004D426B" w:rsidRDefault="004142BA" w:rsidP="004D426B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vi-VN" w:bidi="vi-VN"/>
              </w:rPr>
            </w:pPr>
          </w:p>
        </w:tc>
      </w:tr>
      <w:tr w:rsidR="004142BA" w:rsidRPr="00AA25AD" w14:paraId="1B4DA935" w14:textId="77777777" w:rsidTr="004347E3">
        <w:tc>
          <w:tcPr>
            <w:tcW w:w="1276" w:type="dxa"/>
            <w:vMerge/>
          </w:tcPr>
          <w:p w14:paraId="2DE95782" w14:textId="77777777" w:rsidR="004142BA" w:rsidRPr="005A3648" w:rsidRDefault="004142BA" w:rsidP="004142BA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  <w:lang w:val="fr-FR" w:eastAsia="vi-VN" w:bidi="vi-VN"/>
              </w:rPr>
            </w:pPr>
          </w:p>
        </w:tc>
        <w:tc>
          <w:tcPr>
            <w:tcW w:w="2523" w:type="dxa"/>
            <w:vMerge/>
            <w:vAlign w:val="center"/>
          </w:tcPr>
          <w:p w14:paraId="6BCEEC2B" w14:textId="77777777" w:rsidR="004142BA" w:rsidRPr="005A3648" w:rsidRDefault="004142BA" w:rsidP="004142BA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val="vi-VN" w:eastAsia="vi-VN" w:bidi="vi-VN"/>
              </w:rPr>
            </w:pPr>
          </w:p>
        </w:tc>
        <w:tc>
          <w:tcPr>
            <w:tcW w:w="4706" w:type="dxa"/>
            <w:vAlign w:val="center"/>
          </w:tcPr>
          <w:p w14:paraId="7C471492" w14:textId="03B97633" w:rsidR="004142BA" w:rsidRPr="004D426B" w:rsidRDefault="004D426B" w:rsidP="004142BA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vi-VN" w:bidi="vi-VN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vi-VN" w:bidi="vi-VN"/>
              </w:rPr>
              <w:t>Các trường hợp đồng dạng của hai tam giác vuông</w:t>
            </w:r>
          </w:p>
        </w:tc>
        <w:tc>
          <w:tcPr>
            <w:tcW w:w="993" w:type="dxa"/>
            <w:vAlign w:val="center"/>
          </w:tcPr>
          <w:p w14:paraId="4DED150E" w14:textId="7CABE0FE" w:rsidR="004142BA" w:rsidRPr="004D426B" w:rsidRDefault="004142BA" w:rsidP="004D426B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vi-VN" w:bidi="vi-VN"/>
              </w:rPr>
            </w:pPr>
          </w:p>
        </w:tc>
      </w:tr>
      <w:tr w:rsidR="004142BA" w:rsidRPr="00AA25AD" w14:paraId="26582CD9" w14:textId="77777777" w:rsidTr="004347E3">
        <w:tc>
          <w:tcPr>
            <w:tcW w:w="1276" w:type="dxa"/>
            <w:vMerge/>
          </w:tcPr>
          <w:p w14:paraId="0D61180B" w14:textId="77777777" w:rsidR="004142BA" w:rsidRPr="005A3648" w:rsidRDefault="004142BA" w:rsidP="004142BA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  <w:lang w:val="fr-FR" w:eastAsia="vi-VN" w:bidi="vi-VN"/>
              </w:rPr>
            </w:pPr>
          </w:p>
        </w:tc>
        <w:tc>
          <w:tcPr>
            <w:tcW w:w="2523" w:type="dxa"/>
            <w:vMerge/>
            <w:vAlign w:val="center"/>
          </w:tcPr>
          <w:p w14:paraId="60E423E7" w14:textId="77777777" w:rsidR="004142BA" w:rsidRPr="005A3648" w:rsidRDefault="004142BA" w:rsidP="004142BA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val="vi-VN" w:eastAsia="vi-VN" w:bidi="vi-VN"/>
              </w:rPr>
            </w:pPr>
          </w:p>
        </w:tc>
        <w:tc>
          <w:tcPr>
            <w:tcW w:w="4706" w:type="dxa"/>
            <w:vAlign w:val="center"/>
          </w:tcPr>
          <w:p w14:paraId="2B4240D1" w14:textId="54FCD303" w:rsidR="004142BA" w:rsidRPr="00806D8E" w:rsidRDefault="00806D8E" w:rsidP="004142BA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vi-VN" w:bidi="vi-VN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vi-VN" w:bidi="vi-VN"/>
              </w:rPr>
              <w:t>Hình đồng dạng</w:t>
            </w:r>
          </w:p>
        </w:tc>
        <w:tc>
          <w:tcPr>
            <w:tcW w:w="993" w:type="dxa"/>
            <w:vAlign w:val="center"/>
          </w:tcPr>
          <w:p w14:paraId="27BD5AFC" w14:textId="68E37E2F" w:rsidR="004142BA" w:rsidRPr="00806D8E" w:rsidRDefault="004142BA" w:rsidP="004D426B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vi-VN" w:bidi="vi-VN"/>
              </w:rPr>
            </w:pPr>
          </w:p>
        </w:tc>
      </w:tr>
      <w:tr w:rsidR="009F2638" w:rsidRPr="00AA25AD" w14:paraId="1DB66AE2" w14:textId="77777777" w:rsidTr="00EA726C">
        <w:trPr>
          <w:trHeight w:val="478"/>
        </w:trPr>
        <w:tc>
          <w:tcPr>
            <w:tcW w:w="1276" w:type="dxa"/>
            <w:vMerge/>
          </w:tcPr>
          <w:p w14:paraId="480890DE" w14:textId="77777777" w:rsidR="009F2638" w:rsidRPr="005A3648" w:rsidRDefault="009F2638" w:rsidP="004142BA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  <w:lang w:val="fr-FR" w:eastAsia="vi-VN" w:bidi="vi-VN"/>
              </w:rPr>
            </w:pPr>
          </w:p>
        </w:tc>
        <w:tc>
          <w:tcPr>
            <w:tcW w:w="2523" w:type="dxa"/>
            <w:vMerge w:val="restart"/>
            <w:vAlign w:val="center"/>
          </w:tcPr>
          <w:p w14:paraId="0BAA7FCD" w14:textId="408552F0" w:rsidR="009F2638" w:rsidRPr="009F2638" w:rsidRDefault="009F2638" w:rsidP="00F54C64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vi-VN" w:bidi="vi-VN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vi-VN" w:bidi="vi-VN"/>
              </w:rPr>
              <w:t xml:space="preserve">MỘT SỐ HÌNH KHỐI TRONG THỰC TIỄN </w:t>
            </w:r>
          </w:p>
        </w:tc>
        <w:tc>
          <w:tcPr>
            <w:tcW w:w="4706" w:type="dxa"/>
            <w:vAlign w:val="center"/>
          </w:tcPr>
          <w:p w14:paraId="26F58536" w14:textId="7C7768A8" w:rsidR="009F2638" w:rsidRPr="009F2638" w:rsidRDefault="009F2638" w:rsidP="004142BA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vi-VN" w:bidi="vi-VN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vi-VN" w:bidi="vi-VN"/>
              </w:rPr>
              <w:t>Hình chóp tam giác đều</w:t>
            </w:r>
          </w:p>
        </w:tc>
        <w:tc>
          <w:tcPr>
            <w:tcW w:w="993" w:type="dxa"/>
            <w:vAlign w:val="center"/>
          </w:tcPr>
          <w:p w14:paraId="340422C3" w14:textId="3725E705" w:rsidR="009F2638" w:rsidRDefault="009F2638" w:rsidP="004D426B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vi-VN" w:bidi="vi-VN"/>
              </w:rPr>
            </w:pPr>
          </w:p>
        </w:tc>
      </w:tr>
      <w:tr w:rsidR="009F2638" w:rsidRPr="00AA25AD" w14:paraId="53928D49" w14:textId="77777777" w:rsidTr="004347E3">
        <w:tc>
          <w:tcPr>
            <w:tcW w:w="1276" w:type="dxa"/>
            <w:vMerge/>
          </w:tcPr>
          <w:p w14:paraId="08055E1A" w14:textId="77777777" w:rsidR="009F2638" w:rsidRPr="005A3648" w:rsidRDefault="009F2638" w:rsidP="004142BA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  <w:lang w:val="fr-FR" w:eastAsia="vi-VN" w:bidi="vi-VN"/>
              </w:rPr>
            </w:pPr>
          </w:p>
        </w:tc>
        <w:tc>
          <w:tcPr>
            <w:tcW w:w="2523" w:type="dxa"/>
            <w:vMerge/>
            <w:vAlign w:val="center"/>
          </w:tcPr>
          <w:p w14:paraId="50F7BBA0" w14:textId="77777777" w:rsidR="009F2638" w:rsidRPr="005A3648" w:rsidRDefault="009F2638" w:rsidP="004142BA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val="vi-VN" w:eastAsia="vi-VN" w:bidi="vi-VN"/>
              </w:rPr>
            </w:pPr>
          </w:p>
        </w:tc>
        <w:tc>
          <w:tcPr>
            <w:tcW w:w="4706" w:type="dxa"/>
            <w:vAlign w:val="center"/>
          </w:tcPr>
          <w:p w14:paraId="4AE5BB19" w14:textId="5076A52B" w:rsidR="009F2638" w:rsidRPr="009F2638" w:rsidRDefault="009F2638" w:rsidP="004142BA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vi-VN" w:bidi="vi-VN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vi-VN" w:bidi="vi-VN"/>
              </w:rPr>
              <w:t>Hình chóp tứ giác đều</w:t>
            </w:r>
          </w:p>
        </w:tc>
        <w:tc>
          <w:tcPr>
            <w:tcW w:w="993" w:type="dxa"/>
            <w:vAlign w:val="center"/>
          </w:tcPr>
          <w:p w14:paraId="6A477CFB" w14:textId="441C8CF9" w:rsidR="009F2638" w:rsidRDefault="009F2638" w:rsidP="004D426B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vi-VN" w:bidi="vi-VN"/>
              </w:rPr>
            </w:pPr>
          </w:p>
        </w:tc>
      </w:tr>
      <w:tr w:rsidR="009F2638" w:rsidRPr="00AA25AD" w14:paraId="4CD7C671" w14:textId="77777777" w:rsidTr="004347E3">
        <w:tc>
          <w:tcPr>
            <w:tcW w:w="1276" w:type="dxa"/>
            <w:vMerge/>
          </w:tcPr>
          <w:p w14:paraId="0E23DC82" w14:textId="77777777" w:rsidR="009F2638" w:rsidRPr="005A3648" w:rsidRDefault="009F2638" w:rsidP="004142BA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  <w:lang w:val="fr-FR" w:eastAsia="vi-VN" w:bidi="vi-VN"/>
              </w:rPr>
            </w:pPr>
          </w:p>
        </w:tc>
        <w:tc>
          <w:tcPr>
            <w:tcW w:w="2523" w:type="dxa"/>
            <w:vMerge w:val="restart"/>
            <w:vAlign w:val="center"/>
          </w:tcPr>
          <w:p w14:paraId="10CF2E69" w14:textId="7E78F762" w:rsidR="009F2638" w:rsidRPr="009F2638" w:rsidRDefault="009F2638" w:rsidP="00F54C64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vi-VN" w:bidi="vi-VN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vi-VN" w:bidi="vi-VN"/>
              </w:rPr>
              <w:t xml:space="preserve">HOẠT ĐỘNG THỰC HÀNH TRẢI NGHIỆM </w:t>
            </w:r>
          </w:p>
        </w:tc>
        <w:tc>
          <w:tcPr>
            <w:tcW w:w="4706" w:type="dxa"/>
            <w:vAlign w:val="center"/>
          </w:tcPr>
          <w:p w14:paraId="77343B0C" w14:textId="70BD3136" w:rsidR="009F2638" w:rsidRPr="009F2638" w:rsidRDefault="009F2638" w:rsidP="004142BA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vi-VN" w:bidi="vi-VN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vi-VN" w:bidi="vi-VN"/>
              </w:rPr>
              <w:t>Một vài ứng dụng của hàm số bậc nhất trong tài chính</w:t>
            </w:r>
          </w:p>
        </w:tc>
        <w:tc>
          <w:tcPr>
            <w:tcW w:w="993" w:type="dxa"/>
            <w:vAlign w:val="center"/>
          </w:tcPr>
          <w:p w14:paraId="29CA3173" w14:textId="16EDD964" w:rsidR="009F2638" w:rsidRDefault="009F2638" w:rsidP="004D426B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vi-VN" w:bidi="vi-VN"/>
              </w:rPr>
            </w:pPr>
          </w:p>
        </w:tc>
      </w:tr>
      <w:tr w:rsidR="009F2638" w:rsidRPr="00AA25AD" w14:paraId="0D8AFE89" w14:textId="77777777" w:rsidTr="004347E3">
        <w:tc>
          <w:tcPr>
            <w:tcW w:w="1276" w:type="dxa"/>
            <w:vMerge/>
          </w:tcPr>
          <w:p w14:paraId="0530DABA" w14:textId="77777777" w:rsidR="009F2638" w:rsidRPr="005A3648" w:rsidRDefault="009F2638" w:rsidP="004142BA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  <w:lang w:val="fr-FR" w:eastAsia="vi-VN" w:bidi="vi-VN"/>
              </w:rPr>
            </w:pPr>
          </w:p>
        </w:tc>
        <w:tc>
          <w:tcPr>
            <w:tcW w:w="2523" w:type="dxa"/>
            <w:vMerge/>
            <w:vAlign w:val="center"/>
          </w:tcPr>
          <w:p w14:paraId="3E43BCCE" w14:textId="77777777" w:rsidR="009F2638" w:rsidRPr="005A3648" w:rsidRDefault="009F2638" w:rsidP="004142BA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val="vi-VN" w:eastAsia="vi-VN" w:bidi="vi-VN"/>
              </w:rPr>
            </w:pPr>
          </w:p>
        </w:tc>
        <w:tc>
          <w:tcPr>
            <w:tcW w:w="4706" w:type="dxa"/>
            <w:vAlign w:val="center"/>
          </w:tcPr>
          <w:p w14:paraId="47AEFD42" w14:textId="31143DB2" w:rsidR="009F2638" w:rsidRPr="009F2638" w:rsidRDefault="009F2638" w:rsidP="004142BA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vi-VN" w:bidi="vi-VN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vi-VN" w:bidi="vi-VN"/>
              </w:rPr>
              <w:t>Ứng dụng định lí Thalès, định lí Pythagore và tam giác đồng dạng để đo chiều cao, khoảng cách</w:t>
            </w:r>
          </w:p>
        </w:tc>
        <w:tc>
          <w:tcPr>
            <w:tcW w:w="993" w:type="dxa"/>
            <w:vAlign w:val="center"/>
          </w:tcPr>
          <w:p w14:paraId="1F369F53" w14:textId="3DB995E3" w:rsidR="009F2638" w:rsidRDefault="009F2638" w:rsidP="004D426B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vi-VN" w:bidi="vi-VN"/>
              </w:rPr>
            </w:pPr>
          </w:p>
        </w:tc>
      </w:tr>
      <w:tr w:rsidR="009F2638" w:rsidRPr="00AA25AD" w14:paraId="396F9F3D" w14:textId="77777777" w:rsidTr="004347E3">
        <w:tc>
          <w:tcPr>
            <w:tcW w:w="1276" w:type="dxa"/>
            <w:vMerge/>
          </w:tcPr>
          <w:p w14:paraId="7311D3DE" w14:textId="77777777" w:rsidR="009F2638" w:rsidRPr="005A3648" w:rsidRDefault="009F2638" w:rsidP="004142BA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  <w:lang w:val="fr-FR" w:eastAsia="vi-VN" w:bidi="vi-VN"/>
              </w:rPr>
            </w:pPr>
          </w:p>
        </w:tc>
        <w:tc>
          <w:tcPr>
            <w:tcW w:w="2523" w:type="dxa"/>
            <w:vMerge/>
            <w:vAlign w:val="center"/>
          </w:tcPr>
          <w:p w14:paraId="0DF9CDBC" w14:textId="77777777" w:rsidR="009F2638" w:rsidRPr="005A3648" w:rsidRDefault="009F2638" w:rsidP="004142BA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val="vi-VN" w:eastAsia="vi-VN" w:bidi="vi-VN"/>
              </w:rPr>
            </w:pPr>
          </w:p>
        </w:tc>
        <w:tc>
          <w:tcPr>
            <w:tcW w:w="4706" w:type="dxa"/>
            <w:vAlign w:val="center"/>
          </w:tcPr>
          <w:p w14:paraId="43564FEE" w14:textId="23AFC042" w:rsidR="009F2638" w:rsidRPr="009F2638" w:rsidRDefault="009F2638" w:rsidP="004142BA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vi-VN" w:bidi="vi-VN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vi-VN" w:bidi="vi-VN"/>
              </w:rPr>
              <w:t>Thực hành tính toán trên phân thức đại số và vẽ đồ thị của hàm số bằng phần mềm GeoGebra</w:t>
            </w:r>
          </w:p>
        </w:tc>
        <w:tc>
          <w:tcPr>
            <w:tcW w:w="993" w:type="dxa"/>
            <w:vAlign w:val="center"/>
          </w:tcPr>
          <w:p w14:paraId="614544DC" w14:textId="13B80706" w:rsidR="009F2638" w:rsidRDefault="009F2638" w:rsidP="004D426B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vi-VN" w:bidi="vi-VN"/>
              </w:rPr>
            </w:pPr>
          </w:p>
        </w:tc>
      </w:tr>
      <w:tr w:rsidR="009F2638" w:rsidRPr="00AA25AD" w14:paraId="1F29D938" w14:textId="77777777" w:rsidTr="004347E3">
        <w:tc>
          <w:tcPr>
            <w:tcW w:w="1276" w:type="dxa"/>
            <w:vMerge/>
          </w:tcPr>
          <w:p w14:paraId="5AD68474" w14:textId="77777777" w:rsidR="009F2638" w:rsidRPr="005A3648" w:rsidRDefault="009F2638" w:rsidP="004142BA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  <w:lang w:val="fr-FR" w:eastAsia="vi-VN" w:bidi="vi-VN"/>
              </w:rPr>
            </w:pPr>
          </w:p>
        </w:tc>
        <w:tc>
          <w:tcPr>
            <w:tcW w:w="2523" w:type="dxa"/>
            <w:vMerge/>
            <w:vAlign w:val="center"/>
          </w:tcPr>
          <w:p w14:paraId="72A44FBF" w14:textId="77777777" w:rsidR="009F2638" w:rsidRPr="005A3648" w:rsidRDefault="009F2638" w:rsidP="004142BA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val="vi-VN" w:eastAsia="vi-VN" w:bidi="vi-VN"/>
              </w:rPr>
            </w:pPr>
          </w:p>
        </w:tc>
        <w:tc>
          <w:tcPr>
            <w:tcW w:w="4706" w:type="dxa"/>
            <w:vAlign w:val="center"/>
          </w:tcPr>
          <w:p w14:paraId="24944B06" w14:textId="0D9A550C" w:rsidR="009F2638" w:rsidRPr="009F2638" w:rsidRDefault="009F2638" w:rsidP="004142BA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vi-VN" w:bidi="vi-VN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vi-VN" w:bidi="vi-VN"/>
              </w:rPr>
              <w:t>Mô tả thí nghiệm ngẫu nhiên với phần mềm Excel</w:t>
            </w:r>
          </w:p>
        </w:tc>
        <w:tc>
          <w:tcPr>
            <w:tcW w:w="993" w:type="dxa"/>
            <w:vAlign w:val="center"/>
          </w:tcPr>
          <w:p w14:paraId="680EE9BD" w14:textId="15F237B1" w:rsidR="009F2638" w:rsidRDefault="009F2638" w:rsidP="004D426B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vi-VN" w:bidi="vi-VN"/>
              </w:rPr>
            </w:pPr>
          </w:p>
        </w:tc>
      </w:tr>
      <w:tr w:rsidR="004142BA" w:rsidRPr="00AA25AD" w14:paraId="1A2BDD64" w14:textId="77777777" w:rsidTr="00680EC7">
        <w:trPr>
          <w:trHeight w:val="415"/>
        </w:trPr>
        <w:tc>
          <w:tcPr>
            <w:tcW w:w="1276" w:type="dxa"/>
            <w:vMerge/>
            <w:vAlign w:val="center"/>
            <w:hideMark/>
          </w:tcPr>
          <w:p w14:paraId="4C0AE0AC" w14:textId="77777777" w:rsidR="004142BA" w:rsidRPr="005A3648" w:rsidRDefault="004142BA" w:rsidP="004142BA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  <w:lang w:val="fr-FR" w:eastAsia="vi-VN" w:bidi="vi-VN"/>
              </w:rPr>
            </w:pPr>
          </w:p>
        </w:tc>
        <w:tc>
          <w:tcPr>
            <w:tcW w:w="7229" w:type="dxa"/>
            <w:gridSpan w:val="2"/>
            <w:vAlign w:val="center"/>
          </w:tcPr>
          <w:p w14:paraId="12E77E01" w14:textId="42CCF498" w:rsidR="004142BA" w:rsidRPr="00680EC7" w:rsidRDefault="00680EC7" w:rsidP="004142BA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val="vi-VN" w:eastAsia="vi-VN" w:bidi="vi-VN"/>
              </w:rPr>
            </w:pPr>
            <w:r w:rsidRPr="00680EC7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vi-VN" w:bidi="vi-VN"/>
              </w:rPr>
              <w:t xml:space="preserve">ÔN TẬP VÀ KIỂM TRA </w:t>
            </w:r>
            <w:r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vi-VN" w:bidi="vi-VN"/>
              </w:rPr>
              <w:t>CUỐI</w:t>
            </w:r>
            <w:r w:rsidRPr="00680EC7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vi-VN" w:bidi="vi-VN"/>
              </w:rPr>
              <w:t xml:space="preserve"> HỌC KÌ II</w:t>
            </w:r>
          </w:p>
        </w:tc>
        <w:tc>
          <w:tcPr>
            <w:tcW w:w="993" w:type="dxa"/>
            <w:vAlign w:val="center"/>
          </w:tcPr>
          <w:p w14:paraId="55D9A8C1" w14:textId="084F31DC" w:rsidR="004142BA" w:rsidRPr="00FF6EEF" w:rsidRDefault="004142BA" w:rsidP="009F2638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FF0000"/>
                <w:sz w:val="28"/>
                <w:szCs w:val="28"/>
                <w:lang w:val="fr-FR" w:eastAsia="vi-VN" w:bidi="vi-VN"/>
              </w:rPr>
            </w:pPr>
          </w:p>
        </w:tc>
      </w:tr>
    </w:tbl>
    <w:p w14:paraId="291761F9" w14:textId="77777777" w:rsidR="00D23922" w:rsidRDefault="00D23922" w:rsidP="00F56E51">
      <w:pPr>
        <w:widowControl w:val="0"/>
        <w:tabs>
          <w:tab w:val="left" w:pos="4830"/>
          <w:tab w:val="center" w:pos="7426"/>
        </w:tabs>
        <w:spacing w:after="0" w:line="240" w:lineRule="auto"/>
        <w:jc w:val="center"/>
        <w:rPr>
          <w:rFonts w:ascii="Times New Roman" w:eastAsia="Courier New" w:hAnsi="Times New Roman" w:cs="Times New Roman"/>
          <w:b/>
          <w:sz w:val="28"/>
          <w:szCs w:val="28"/>
          <w:lang w:val="vi-VN" w:eastAsia="vi-VN" w:bidi="vi-VN"/>
        </w:rPr>
      </w:pPr>
    </w:p>
    <w:p w14:paraId="0545FA42" w14:textId="41D7AD6C" w:rsidR="00F56E51" w:rsidRPr="004B5E6B" w:rsidRDefault="00F56E51" w:rsidP="00F56E51">
      <w:pPr>
        <w:widowControl w:val="0"/>
        <w:tabs>
          <w:tab w:val="left" w:pos="4830"/>
          <w:tab w:val="center" w:pos="7426"/>
        </w:tabs>
        <w:spacing w:after="0" w:line="240" w:lineRule="auto"/>
        <w:jc w:val="center"/>
        <w:rPr>
          <w:rFonts w:ascii="Times New Roman" w:eastAsia="Courier New" w:hAnsi="Times New Roman" w:cs="Times New Roman"/>
          <w:b/>
          <w:sz w:val="28"/>
          <w:szCs w:val="28"/>
          <w:lang w:eastAsia="vi-VN" w:bidi="vi-VN"/>
        </w:rPr>
      </w:pPr>
      <w:r w:rsidRPr="004B5E6B">
        <w:rPr>
          <w:rFonts w:ascii="Times New Roman" w:eastAsia="Courier New" w:hAnsi="Times New Roman" w:cs="Times New Roman"/>
          <w:b/>
          <w:sz w:val="28"/>
          <w:szCs w:val="28"/>
          <w:lang w:val="vi-VN" w:eastAsia="vi-VN" w:bidi="vi-VN"/>
        </w:rPr>
        <w:t xml:space="preserve">Lớp </w:t>
      </w:r>
      <w:r w:rsidRPr="004B5E6B">
        <w:rPr>
          <w:rFonts w:ascii="Times New Roman" w:eastAsia="Courier New" w:hAnsi="Times New Roman" w:cs="Times New Roman"/>
          <w:b/>
          <w:sz w:val="28"/>
          <w:szCs w:val="28"/>
          <w:lang w:eastAsia="vi-VN" w:bidi="vi-VN"/>
        </w:rPr>
        <w:t>9</w:t>
      </w:r>
    </w:p>
    <w:p w14:paraId="689E6F38" w14:textId="77777777" w:rsidR="00F56E51" w:rsidRPr="001075C9" w:rsidRDefault="00F56E51" w:rsidP="00F56E51">
      <w:pPr>
        <w:widowControl w:val="0"/>
        <w:spacing w:after="0" w:line="240" w:lineRule="auto"/>
        <w:jc w:val="center"/>
        <w:rPr>
          <w:rFonts w:ascii="Times New Roman" w:eastAsia="Courier New" w:hAnsi="Times New Roman" w:cs="Times New Roman"/>
          <w:sz w:val="28"/>
          <w:szCs w:val="28"/>
          <w:lang w:val="vi-VN" w:eastAsia="vi-VN" w:bidi="vi-VN"/>
        </w:rPr>
      </w:pPr>
      <w:r w:rsidRPr="001075C9">
        <w:rPr>
          <w:rFonts w:ascii="Times New Roman" w:eastAsia="Courier New" w:hAnsi="Times New Roman" w:cs="Times New Roman"/>
          <w:sz w:val="28"/>
          <w:szCs w:val="28"/>
          <w:lang w:val="vi-VN" w:eastAsia="vi-VN" w:bidi="vi-VN"/>
        </w:rPr>
        <w:t>Cả năm: 35 tuần (</w:t>
      </w:r>
      <w:r w:rsidRPr="001075C9">
        <w:rPr>
          <w:rFonts w:ascii="Times New Roman" w:eastAsia="Courier New" w:hAnsi="Times New Roman" w:cs="Times New Roman"/>
          <w:sz w:val="28"/>
          <w:szCs w:val="28"/>
          <w:lang w:eastAsia="vi-VN" w:bidi="vi-VN"/>
        </w:rPr>
        <w:t>140</w:t>
      </w:r>
      <w:r w:rsidRPr="001075C9">
        <w:rPr>
          <w:rFonts w:ascii="Times New Roman" w:eastAsia="Courier New" w:hAnsi="Times New Roman" w:cs="Times New Roman"/>
          <w:sz w:val="28"/>
          <w:szCs w:val="28"/>
          <w:lang w:val="vi-VN" w:eastAsia="vi-VN" w:bidi="vi-VN"/>
        </w:rPr>
        <w:t xml:space="preserve"> tiết)</w:t>
      </w:r>
    </w:p>
    <w:p w14:paraId="211DAEDB" w14:textId="77777777" w:rsidR="00F56E51" w:rsidRPr="001075C9" w:rsidRDefault="00F56E51" w:rsidP="00F56E51">
      <w:pPr>
        <w:widowControl w:val="0"/>
        <w:spacing w:after="0" w:line="240" w:lineRule="auto"/>
        <w:jc w:val="center"/>
        <w:rPr>
          <w:rFonts w:ascii="Times New Roman" w:eastAsia="Courier New" w:hAnsi="Times New Roman" w:cs="Times New Roman"/>
          <w:sz w:val="28"/>
          <w:szCs w:val="28"/>
          <w:lang w:val="vi-VN" w:eastAsia="vi-VN" w:bidi="vi-VN"/>
        </w:rPr>
      </w:pPr>
      <w:r w:rsidRPr="001075C9">
        <w:rPr>
          <w:rFonts w:ascii="Times New Roman" w:eastAsia="Courier New" w:hAnsi="Times New Roman" w:cs="Times New Roman"/>
          <w:sz w:val="28"/>
          <w:szCs w:val="28"/>
          <w:lang w:val="vi-VN" w:eastAsia="vi-VN" w:bidi="vi-VN"/>
        </w:rPr>
        <w:t>Học kì I: 18 tuần (</w:t>
      </w:r>
      <w:r w:rsidRPr="001075C9">
        <w:rPr>
          <w:rFonts w:ascii="Times New Roman" w:eastAsia="Courier New" w:hAnsi="Times New Roman" w:cs="Times New Roman"/>
          <w:sz w:val="28"/>
          <w:szCs w:val="28"/>
          <w:lang w:eastAsia="vi-VN" w:bidi="vi-VN"/>
        </w:rPr>
        <w:t>72</w:t>
      </w:r>
      <w:r w:rsidRPr="001075C9">
        <w:rPr>
          <w:rFonts w:ascii="Times New Roman" w:eastAsia="Courier New" w:hAnsi="Times New Roman" w:cs="Times New Roman"/>
          <w:sz w:val="28"/>
          <w:szCs w:val="28"/>
          <w:lang w:val="vi-VN" w:eastAsia="vi-VN" w:bidi="vi-VN"/>
        </w:rPr>
        <w:t xml:space="preserve"> tiết)</w:t>
      </w:r>
    </w:p>
    <w:p w14:paraId="2C53B285" w14:textId="1C427655" w:rsidR="00086FBB" w:rsidRPr="001075C9" w:rsidRDefault="00F56E51" w:rsidP="004B5E6B">
      <w:pPr>
        <w:widowControl w:val="0"/>
        <w:spacing w:after="120" w:line="240" w:lineRule="auto"/>
        <w:jc w:val="center"/>
        <w:rPr>
          <w:rFonts w:ascii="Times New Roman" w:eastAsia="Courier New" w:hAnsi="Times New Roman" w:cs="Times New Roman"/>
          <w:sz w:val="28"/>
          <w:szCs w:val="28"/>
          <w:lang w:val="vi-VN" w:eastAsia="vi-VN" w:bidi="vi-VN"/>
        </w:rPr>
      </w:pPr>
      <w:r w:rsidRPr="001075C9">
        <w:rPr>
          <w:rFonts w:ascii="Times New Roman" w:eastAsia="Courier New" w:hAnsi="Times New Roman" w:cs="Times New Roman"/>
          <w:sz w:val="28"/>
          <w:szCs w:val="28"/>
          <w:lang w:val="vi-VN" w:eastAsia="vi-VN" w:bidi="vi-VN"/>
        </w:rPr>
        <w:t>Học kì II: 17 tuần (</w:t>
      </w:r>
      <w:r w:rsidRPr="001075C9">
        <w:rPr>
          <w:rFonts w:ascii="Times New Roman" w:eastAsia="Courier New" w:hAnsi="Times New Roman" w:cs="Times New Roman"/>
          <w:sz w:val="28"/>
          <w:szCs w:val="28"/>
          <w:lang w:eastAsia="vi-VN" w:bidi="vi-VN"/>
        </w:rPr>
        <w:t xml:space="preserve">68 </w:t>
      </w:r>
      <w:r w:rsidRPr="001075C9">
        <w:rPr>
          <w:rFonts w:ascii="Times New Roman" w:eastAsia="Courier New" w:hAnsi="Times New Roman" w:cs="Times New Roman"/>
          <w:sz w:val="28"/>
          <w:szCs w:val="28"/>
          <w:lang w:val="vi-VN" w:eastAsia="vi-VN" w:bidi="vi-VN"/>
        </w:rPr>
        <w:t>tiết)</w:t>
      </w: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2523"/>
        <w:gridCol w:w="4706"/>
        <w:gridCol w:w="993"/>
      </w:tblGrid>
      <w:tr w:rsidR="00086FBB" w:rsidRPr="004B5E6B" w14:paraId="7747CD67" w14:textId="77777777" w:rsidTr="001D3299">
        <w:trPr>
          <w:trHeight w:val="429"/>
        </w:trPr>
        <w:tc>
          <w:tcPr>
            <w:tcW w:w="1276" w:type="dxa"/>
            <w:vAlign w:val="center"/>
            <w:hideMark/>
          </w:tcPr>
          <w:p w14:paraId="12D38C48" w14:textId="77777777" w:rsidR="00086FBB" w:rsidRPr="004B5E6B" w:rsidRDefault="00086FBB" w:rsidP="00086FBB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  <w:lang w:val="vi-VN" w:eastAsia="vi-VN" w:bidi="vi-VN"/>
              </w:rPr>
            </w:pPr>
            <w:r w:rsidRPr="004B5E6B"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  <w:lang w:val="vi-VN" w:eastAsia="vi-VN" w:bidi="vi-VN"/>
              </w:rPr>
              <w:t>Thời gian</w:t>
            </w:r>
          </w:p>
        </w:tc>
        <w:tc>
          <w:tcPr>
            <w:tcW w:w="7229" w:type="dxa"/>
            <w:gridSpan w:val="2"/>
            <w:vAlign w:val="center"/>
            <w:hideMark/>
          </w:tcPr>
          <w:p w14:paraId="58B96026" w14:textId="77777777" w:rsidR="00086FBB" w:rsidRPr="004B5E6B" w:rsidRDefault="00086FBB" w:rsidP="00086FBB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  <w:lang w:val="vi-VN" w:eastAsia="vi-VN" w:bidi="vi-VN"/>
              </w:rPr>
            </w:pPr>
            <w:r w:rsidRPr="004B5E6B"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  <w:lang w:val="vi-VN" w:eastAsia="vi-VN" w:bidi="vi-VN"/>
              </w:rPr>
              <w:t>Nội dung</w:t>
            </w:r>
          </w:p>
          <w:p w14:paraId="5AAA8245" w14:textId="77777777" w:rsidR="00086FBB" w:rsidRPr="004B5E6B" w:rsidRDefault="00086FBB" w:rsidP="00086FBB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  <w:lang w:val="vi-VN" w:eastAsia="vi-VN" w:bidi="vi-VN"/>
              </w:rPr>
            </w:pPr>
            <w:r w:rsidRPr="004B5E6B"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  <w:lang w:val="vi-VN" w:eastAsia="vi-VN" w:bidi="vi-VN"/>
              </w:rPr>
              <w:t>(Tên chương/bài/chủ đề)</w:t>
            </w:r>
          </w:p>
        </w:tc>
        <w:tc>
          <w:tcPr>
            <w:tcW w:w="993" w:type="dxa"/>
            <w:vAlign w:val="center"/>
            <w:hideMark/>
          </w:tcPr>
          <w:p w14:paraId="5A54838E" w14:textId="7127AFB6" w:rsidR="00086FBB" w:rsidRPr="004B5E6B" w:rsidRDefault="00F54C64" w:rsidP="00086FBB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  <w:lang w:eastAsia="vi-VN" w:bidi="vi-VN"/>
              </w:rPr>
            </w:pPr>
            <w:r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  <w:lang w:eastAsia="vi-VN" w:bidi="vi-VN"/>
              </w:rPr>
              <w:t>Ghi chú</w:t>
            </w:r>
          </w:p>
        </w:tc>
      </w:tr>
      <w:tr w:rsidR="00086FBB" w:rsidRPr="004B5E6B" w14:paraId="451C24CC" w14:textId="77777777" w:rsidTr="001D3299">
        <w:tc>
          <w:tcPr>
            <w:tcW w:w="1276" w:type="dxa"/>
            <w:vMerge w:val="restart"/>
            <w:vAlign w:val="center"/>
            <w:hideMark/>
          </w:tcPr>
          <w:p w14:paraId="771A7CA6" w14:textId="75BF06A1" w:rsidR="00086FBB" w:rsidRPr="004B5E6B" w:rsidRDefault="00086FBB" w:rsidP="00086FBB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  <w:lang w:val="vi-VN" w:eastAsia="vi-VN" w:bidi="vi-VN"/>
              </w:rPr>
            </w:pPr>
            <w:r w:rsidRPr="004B5E6B"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  <w:lang w:val="vi-VN" w:eastAsia="vi-VN" w:bidi="vi-VN"/>
              </w:rPr>
              <w:t>Học kì I</w:t>
            </w:r>
          </w:p>
        </w:tc>
        <w:tc>
          <w:tcPr>
            <w:tcW w:w="2523" w:type="dxa"/>
            <w:vMerge w:val="restart"/>
            <w:vAlign w:val="center"/>
          </w:tcPr>
          <w:p w14:paraId="4E2CE922" w14:textId="2716D6E8" w:rsidR="00086FBB" w:rsidRPr="004B5E6B" w:rsidRDefault="00516AFE" w:rsidP="00F54C64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  <w:lang w:eastAsia="vi-VN" w:bidi="vi-VN"/>
              </w:rPr>
            </w:pPr>
            <w:r w:rsidRPr="00516AFE">
              <w:rPr>
                <w:rFonts w:ascii="Times New Roman" w:eastAsia="Courier New" w:hAnsi="Times New Roman" w:cs="Times New Roman"/>
                <w:bCs/>
                <w:color w:val="000000"/>
                <w:sz w:val="28"/>
                <w:szCs w:val="28"/>
                <w:lang w:eastAsia="vi-VN" w:bidi="vi-VN"/>
              </w:rPr>
              <w:t>PHƯƠNG TRÌNH</w:t>
            </w:r>
            <w:r>
              <w:rPr>
                <w:rFonts w:ascii="Times New Roman" w:eastAsia="Courier New" w:hAnsi="Times New Roman" w:cs="Times New Roman"/>
                <w:bCs/>
                <w:color w:val="000000"/>
                <w:sz w:val="28"/>
                <w:szCs w:val="28"/>
                <w:lang w:eastAsia="vi-VN" w:bidi="vi-VN"/>
              </w:rPr>
              <w:t xml:space="preserve"> VÀ</w:t>
            </w:r>
            <w:r w:rsidRPr="00516AFE">
              <w:rPr>
                <w:rFonts w:ascii="Times New Roman" w:eastAsia="Courier New" w:hAnsi="Times New Roman" w:cs="Times New Roman"/>
                <w:bCs/>
                <w:color w:val="000000"/>
                <w:sz w:val="28"/>
                <w:szCs w:val="28"/>
                <w:lang w:eastAsia="vi-VN" w:bidi="vi-VN"/>
              </w:rPr>
              <w:t xml:space="preserve"> HỆ </w:t>
            </w:r>
            <w:r>
              <w:rPr>
                <w:rFonts w:ascii="Times New Roman" w:eastAsia="Courier New" w:hAnsi="Times New Roman" w:cs="Times New Roman"/>
                <w:bCs/>
                <w:color w:val="000000"/>
                <w:sz w:val="28"/>
                <w:szCs w:val="28"/>
                <w:lang w:eastAsia="vi-VN" w:bidi="vi-VN"/>
              </w:rPr>
              <w:t xml:space="preserve">HAI </w:t>
            </w:r>
            <w:r w:rsidRPr="00516AFE">
              <w:rPr>
                <w:rFonts w:ascii="Times New Roman" w:eastAsia="Courier New" w:hAnsi="Times New Roman" w:cs="Times New Roman"/>
                <w:bCs/>
                <w:color w:val="000000"/>
                <w:sz w:val="28"/>
                <w:szCs w:val="28"/>
                <w:lang w:eastAsia="vi-VN" w:bidi="vi-VN"/>
              </w:rPr>
              <w:t>PHƯƠNG TRÌNH BẬC NHẤT</w:t>
            </w:r>
            <w:r>
              <w:rPr>
                <w:rFonts w:ascii="Times New Roman" w:eastAsia="Courier New" w:hAnsi="Times New Roman" w:cs="Times New Roman"/>
                <w:bCs/>
                <w:color w:val="000000"/>
                <w:sz w:val="28"/>
                <w:szCs w:val="28"/>
                <w:lang w:eastAsia="vi-VN" w:bidi="vi-VN"/>
              </w:rPr>
              <w:t xml:space="preserve"> HAI ẨN </w:t>
            </w:r>
          </w:p>
        </w:tc>
        <w:tc>
          <w:tcPr>
            <w:tcW w:w="4706" w:type="dxa"/>
            <w:vAlign w:val="center"/>
          </w:tcPr>
          <w:p w14:paraId="2BF8AEDF" w14:textId="4F67199E" w:rsidR="00086FBB" w:rsidRPr="004B5E6B" w:rsidRDefault="00086FBB" w:rsidP="004B5E6B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bCs/>
                <w:color w:val="000000"/>
                <w:sz w:val="28"/>
                <w:szCs w:val="28"/>
                <w:lang w:eastAsia="vi-VN" w:bidi="vi-VN"/>
              </w:rPr>
            </w:pPr>
            <w:r w:rsidRPr="004B5E6B">
              <w:rPr>
                <w:rFonts w:ascii="Times New Roman" w:eastAsia="Courier New" w:hAnsi="Times New Roman" w:cs="Times New Roman"/>
                <w:bCs/>
                <w:color w:val="000000"/>
                <w:sz w:val="28"/>
                <w:szCs w:val="28"/>
                <w:lang w:eastAsia="vi-VN" w:bidi="vi-VN"/>
              </w:rPr>
              <w:t>Khái niệm phương trình và hệ hai phương trình bậc nhất hai ẩn</w:t>
            </w:r>
          </w:p>
        </w:tc>
        <w:tc>
          <w:tcPr>
            <w:tcW w:w="993" w:type="dxa"/>
            <w:vAlign w:val="center"/>
          </w:tcPr>
          <w:p w14:paraId="7E595B9A" w14:textId="0E88214A" w:rsidR="00086FBB" w:rsidRPr="001D3299" w:rsidRDefault="00086FBB" w:rsidP="001D329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vi-VN" w:bidi="vi-VN"/>
              </w:rPr>
            </w:pPr>
          </w:p>
        </w:tc>
      </w:tr>
      <w:tr w:rsidR="00086FBB" w:rsidRPr="004B5E6B" w14:paraId="4B76FE7F" w14:textId="77777777" w:rsidTr="001D3299">
        <w:tc>
          <w:tcPr>
            <w:tcW w:w="1276" w:type="dxa"/>
            <w:vMerge/>
          </w:tcPr>
          <w:p w14:paraId="63BC77B4" w14:textId="77777777" w:rsidR="00086FBB" w:rsidRPr="004B5E6B" w:rsidRDefault="00086FBB" w:rsidP="00086FBB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  <w:lang w:val="vi-VN" w:eastAsia="vi-VN" w:bidi="vi-VN"/>
              </w:rPr>
            </w:pPr>
          </w:p>
        </w:tc>
        <w:tc>
          <w:tcPr>
            <w:tcW w:w="2523" w:type="dxa"/>
            <w:vMerge/>
            <w:vAlign w:val="center"/>
          </w:tcPr>
          <w:p w14:paraId="50492D2D" w14:textId="77777777" w:rsidR="00086FBB" w:rsidRPr="004B5E6B" w:rsidRDefault="00086FBB" w:rsidP="004B5E6B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  <w:lang w:val="vi-VN" w:eastAsia="vi-VN" w:bidi="vi-VN"/>
              </w:rPr>
            </w:pPr>
          </w:p>
        </w:tc>
        <w:tc>
          <w:tcPr>
            <w:tcW w:w="4706" w:type="dxa"/>
            <w:vAlign w:val="center"/>
          </w:tcPr>
          <w:p w14:paraId="2256E9B2" w14:textId="5C2A3987" w:rsidR="00086FBB" w:rsidRPr="004B5E6B" w:rsidRDefault="00086FBB" w:rsidP="004B5E6B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bCs/>
                <w:color w:val="000000"/>
                <w:sz w:val="28"/>
                <w:szCs w:val="28"/>
                <w:lang w:eastAsia="vi-VN" w:bidi="vi-VN"/>
              </w:rPr>
            </w:pPr>
            <w:r w:rsidRPr="004B5E6B">
              <w:rPr>
                <w:rFonts w:ascii="Times New Roman" w:eastAsia="Courier New" w:hAnsi="Times New Roman" w:cs="Times New Roman"/>
                <w:bCs/>
                <w:color w:val="000000"/>
                <w:sz w:val="28"/>
                <w:szCs w:val="28"/>
                <w:lang w:eastAsia="vi-VN" w:bidi="vi-VN"/>
              </w:rPr>
              <w:t>Giải hệ hai phương trình bậc nhất hai ẩn</w:t>
            </w:r>
          </w:p>
        </w:tc>
        <w:tc>
          <w:tcPr>
            <w:tcW w:w="993" w:type="dxa"/>
            <w:vAlign w:val="center"/>
          </w:tcPr>
          <w:p w14:paraId="7B501D0A" w14:textId="1771CC02" w:rsidR="00086FBB" w:rsidRPr="001D3299" w:rsidRDefault="00086FBB" w:rsidP="001D329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vi-VN" w:bidi="vi-VN"/>
              </w:rPr>
            </w:pPr>
          </w:p>
        </w:tc>
      </w:tr>
      <w:tr w:rsidR="00086FBB" w:rsidRPr="004B5E6B" w14:paraId="091C9E0F" w14:textId="77777777" w:rsidTr="001D3299">
        <w:tc>
          <w:tcPr>
            <w:tcW w:w="1276" w:type="dxa"/>
            <w:vMerge/>
          </w:tcPr>
          <w:p w14:paraId="500572BC" w14:textId="77777777" w:rsidR="00086FBB" w:rsidRPr="004B5E6B" w:rsidRDefault="00086FBB" w:rsidP="00086FBB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  <w:lang w:val="vi-VN" w:eastAsia="vi-VN" w:bidi="vi-VN"/>
              </w:rPr>
            </w:pPr>
          </w:p>
        </w:tc>
        <w:tc>
          <w:tcPr>
            <w:tcW w:w="2523" w:type="dxa"/>
            <w:vMerge/>
            <w:vAlign w:val="center"/>
          </w:tcPr>
          <w:p w14:paraId="7C0F79B9" w14:textId="77777777" w:rsidR="00086FBB" w:rsidRPr="004B5E6B" w:rsidRDefault="00086FBB" w:rsidP="004B5E6B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  <w:lang w:val="vi-VN" w:eastAsia="vi-VN" w:bidi="vi-VN"/>
              </w:rPr>
            </w:pPr>
          </w:p>
        </w:tc>
        <w:tc>
          <w:tcPr>
            <w:tcW w:w="4706" w:type="dxa"/>
            <w:vAlign w:val="center"/>
          </w:tcPr>
          <w:p w14:paraId="78BDAFD4" w14:textId="523FA6F1" w:rsidR="00086FBB" w:rsidRPr="004B5E6B" w:rsidRDefault="001D3299" w:rsidP="004B5E6B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bCs/>
                <w:color w:val="000000"/>
                <w:sz w:val="28"/>
                <w:szCs w:val="28"/>
                <w:lang w:eastAsia="vi-VN" w:bidi="vi-VN"/>
              </w:rPr>
            </w:pPr>
            <w:r>
              <w:rPr>
                <w:rFonts w:ascii="Times New Roman" w:eastAsia="Courier New" w:hAnsi="Times New Roman" w:cs="Times New Roman"/>
                <w:bCs/>
                <w:color w:val="000000"/>
                <w:sz w:val="28"/>
                <w:szCs w:val="28"/>
                <w:lang w:eastAsia="vi-VN" w:bidi="vi-VN"/>
              </w:rPr>
              <w:t>Giải bài toán bằng cách lập hệ phương trình</w:t>
            </w:r>
          </w:p>
        </w:tc>
        <w:tc>
          <w:tcPr>
            <w:tcW w:w="993" w:type="dxa"/>
            <w:vAlign w:val="center"/>
          </w:tcPr>
          <w:p w14:paraId="200F6183" w14:textId="7D0AA553" w:rsidR="00086FBB" w:rsidRPr="001D3299" w:rsidRDefault="00086FBB" w:rsidP="001D329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vi-VN" w:bidi="vi-VN"/>
              </w:rPr>
            </w:pPr>
          </w:p>
        </w:tc>
      </w:tr>
      <w:tr w:rsidR="001D3299" w:rsidRPr="004B5E6B" w14:paraId="20C477FE" w14:textId="77777777" w:rsidTr="001D3299">
        <w:tc>
          <w:tcPr>
            <w:tcW w:w="1276" w:type="dxa"/>
            <w:vMerge/>
          </w:tcPr>
          <w:p w14:paraId="069EF593" w14:textId="77777777" w:rsidR="001D3299" w:rsidRPr="004B5E6B" w:rsidRDefault="001D3299" w:rsidP="00086FBB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  <w:lang w:val="vi-VN" w:eastAsia="vi-VN" w:bidi="vi-VN"/>
              </w:rPr>
            </w:pPr>
          </w:p>
        </w:tc>
        <w:tc>
          <w:tcPr>
            <w:tcW w:w="2523" w:type="dxa"/>
            <w:vMerge w:val="restart"/>
            <w:vAlign w:val="center"/>
          </w:tcPr>
          <w:p w14:paraId="1B3FBF2D" w14:textId="50A00BB5" w:rsidR="001D3299" w:rsidRPr="001D3299" w:rsidRDefault="001D3299" w:rsidP="00F54C64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bCs/>
                <w:color w:val="000000"/>
                <w:sz w:val="28"/>
                <w:szCs w:val="28"/>
                <w:lang w:eastAsia="vi-VN" w:bidi="vi-VN"/>
              </w:rPr>
            </w:pPr>
            <w:r>
              <w:rPr>
                <w:rFonts w:ascii="Times New Roman" w:eastAsia="Courier New" w:hAnsi="Times New Roman" w:cs="Times New Roman"/>
                <w:bCs/>
                <w:color w:val="000000"/>
                <w:sz w:val="28"/>
                <w:szCs w:val="28"/>
                <w:lang w:eastAsia="vi-VN" w:bidi="vi-VN"/>
              </w:rPr>
              <w:t xml:space="preserve">PHƯƠNG TRÌNH VÀ BẤT PHƯƠNG TRÌNH BẬC NHẤT MỘT ẨN </w:t>
            </w:r>
          </w:p>
        </w:tc>
        <w:tc>
          <w:tcPr>
            <w:tcW w:w="4706" w:type="dxa"/>
            <w:vAlign w:val="center"/>
          </w:tcPr>
          <w:p w14:paraId="7795F2B7" w14:textId="2846B2A2" w:rsidR="001D3299" w:rsidRPr="004B5E6B" w:rsidRDefault="001D3299" w:rsidP="004B5E6B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bCs/>
                <w:color w:val="000000"/>
                <w:sz w:val="28"/>
                <w:szCs w:val="28"/>
                <w:lang w:eastAsia="vi-VN" w:bidi="vi-VN"/>
              </w:rPr>
            </w:pPr>
            <w:r>
              <w:rPr>
                <w:rFonts w:ascii="Times New Roman" w:eastAsia="Courier New" w:hAnsi="Times New Roman" w:cs="Times New Roman"/>
                <w:bCs/>
                <w:color w:val="000000"/>
                <w:sz w:val="28"/>
                <w:szCs w:val="28"/>
                <w:lang w:eastAsia="vi-VN" w:bidi="vi-VN"/>
              </w:rPr>
              <w:t>Phương trình quy về phương trình bậc nhất một ẩn</w:t>
            </w:r>
          </w:p>
        </w:tc>
        <w:tc>
          <w:tcPr>
            <w:tcW w:w="993" w:type="dxa"/>
            <w:vAlign w:val="center"/>
          </w:tcPr>
          <w:p w14:paraId="4E8D60B9" w14:textId="5FE23DD5" w:rsidR="001D3299" w:rsidRPr="001D3299" w:rsidRDefault="001D3299" w:rsidP="001D329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vi-VN" w:bidi="vi-VN"/>
              </w:rPr>
            </w:pPr>
          </w:p>
        </w:tc>
      </w:tr>
      <w:tr w:rsidR="001D3299" w:rsidRPr="004B5E6B" w14:paraId="603C86F0" w14:textId="77777777" w:rsidTr="001D3299">
        <w:tc>
          <w:tcPr>
            <w:tcW w:w="1276" w:type="dxa"/>
            <w:vMerge/>
          </w:tcPr>
          <w:p w14:paraId="2C3C1C7F" w14:textId="77777777" w:rsidR="001D3299" w:rsidRPr="004B5E6B" w:rsidRDefault="001D3299" w:rsidP="00086FBB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  <w:lang w:val="vi-VN" w:eastAsia="vi-VN" w:bidi="vi-VN"/>
              </w:rPr>
            </w:pPr>
          </w:p>
        </w:tc>
        <w:tc>
          <w:tcPr>
            <w:tcW w:w="2523" w:type="dxa"/>
            <w:vMerge/>
            <w:vAlign w:val="center"/>
          </w:tcPr>
          <w:p w14:paraId="191E0A15" w14:textId="77777777" w:rsidR="001D3299" w:rsidRPr="004B5E6B" w:rsidRDefault="001D3299" w:rsidP="004B5E6B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  <w:lang w:val="vi-VN" w:eastAsia="vi-VN" w:bidi="vi-VN"/>
              </w:rPr>
            </w:pPr>
          </w:p>
        </w:tc>
        <w:tc>
          <w:tcPr>
            <w:tcW w:w="4706" w:type="dxa"/>
            <w:vAlign w:val="center"/>
          </w:tcPr>
          <w:p w14:paraId="30758838" w14:textId="0E4D63E6" w:rsidR="001D3299" w:rsidRPr="004B5E6B" w:rsidRDefault="001D3299" w:rsidP="004B5E6B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bCs/>
                <w:color w:val="000000"/>
                <w:sz w:val="28"/>
                <w:szCs w:val="28"/>
                <w:lang w:eastAsia="vi-VN" w:bidi="vi-VN"/>
              </w:rPr>
            </w:pPr>
            <w:r>
              <w:rPr>
                <w:rFonts w:ascii="Times New Roman" w:eastAsia="Courier New" w:hAnsi="Times New Roman" w:cs="Times New Roman"/>
                <w:bCs/>
                <w:color w:val="000000"/>
                <w:sz w:val="28"/>
                <w:szCs w:val="28"/>
                <w:lang w:eastAsia="vi-VN" w:bidi="vi-VN"/>
              </w:rPr>
              <w:t>Bất đẳng thức và tính chất</w:t>
            </w:r>
          </w:p>
        </w:tc>
        <w:tc>
          <w:tcPr>
            <w:tcW w:w="993" w:type="dxa"/>
            <w:vAlign w:val="center"/>
          </w:tcPr>
          <w:p w14:paraId="27F795DA" w14:textId="056B091F" w:rsidR="001D3299" w:rsidRPr="001D3299" w:rsidRDefault="001D3299" w:rsidP="001D329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vi-VN" w:bidi="vi-VN"/>
              </w:rPr>
            </w:pPr>
          </w:p>
        </w:tc>
      </w:tr>
      <w:tr w:rsidR="001D3299" w:rsidRPr="004B5E6B" w14:paraId="5A4D6622" w14:textId="77777777" w:rsidTr="001D3299">
        <w:trPr>
          <w:trHeight w:val="347"/>
        </w:trPr>
        <w:tc>
          <w:tcPr>
            <w:tcW w:w="1276" w:type="dxa"/>
            <w:vMerge/>
          </w:tcPr>
          <w:p w14:paraId="2EF678EB" w14:textId="77777777" w:rsidR="001D3299" w:rsidRPr="004B5E6B" w:rsidRDefault="001D3299" w:rsidP="00086FBB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  <w:lang w:val="vi-VN" w:eastAsia="vi-VN" w:bidi="vi-VN"/>
              </w:rPr>
            </w:pPr>
          </w:p>
        </w:tc>
        <w:tc>
          <w:tcPr>
            <w:tcW w:w="2523" w:type="dxa"/>
            <w:vMerge/>
            <w:vAlign w:val="center"/>
          </w:tcPr>
          <w:p w14:paraId="40899042" w14:textId="77777777" w:rsidR="001D3299" w:rsidRPr="004B5E6B" w:rsidRDefault="001D3299" w:rsidP="004B5E6B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  <w:lang w:val="vi-VN" w:eastAsia="vi-VN" w:bidi="vi-VN"/>
              </w:rPr>
            </w:pPr>
          </w:p>
        </w:tc>
        <w:tc>
          <w:tcPr>
            <w:tcW w:w="4706" w:type="dxa"/>
            <w:vAlign w:val="center"/>
          </w:tcPr>
          <w:p w14:paraId="7870195A" w14:textId="4CE8A38E" w:rsidR="001D3299" w:rsidRPr="004B5E6B" w:rsidRDefault="001D3299" w:rsidP="004B5E6B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bCs/>
                <w:color w:val="000000"/>
                <w:sz w:val="28"/>
                <w:szCs w:val="28"/>
                <w:lang w:eastAsia="vi-VN" w:bidi="vi-VN"/>
              </w:rPr>
            </w:pPr>
            <w:r>
              <w:rPr>
                <w:rFonts w:ascii="Times New Roman" w:eastAsia="Courier New" w:hAnsi="Times New Roman" w:cs="Times New Roman"/>
                <w:bCs/>
                <w:color w:val="000000"/>
                <w:sz w:val="28"/>
                <w:szCs w:val="28"/>
                <w:lang w:eastAsia="vi-VN" w:bidi="vi-VN"/>
              </w:rPr>
              <w:t>Bất phương trình bậc nhất một ẩn</w:t>
            </w:r>
          </w:p>
        </w:tc>
        <w:tc>
          <w:tcPr>
            <w:tcW w:w="993" w:type="dxa"/>
            <w:vAlign w:val="center"/>
          </w:tcPr>
          <w:p w14:paraId="7F8988AE" w14:textId="012F6D98" w:rsidR="001D3299" w:rsidRPr="001D3299" w:rsidRDefault="001D3299" w:rsidP="001D329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vi-VN" w:bidi="vi-VN"/>
              </w:rPr>
            </w:pPr>
          </w:p>
        </w:tc>
      </w:tr>
      <w:tr w:rsidR="009A5D74" w:rsidRPr="004B5E6B" w14:paraId="5EF3AC13" w14:textId="77777777" w:rsidTr="001D3299">
        <w:tc>
          <w:tcPr>
            <w:tcW w:w="1276" w:type="dxa"/>
            <w:vMerge/>
          </w:tcPr>
          <w:p w14:paraId="665407FB" w14:textId="77777777" w:rsidR="009A5D74" w:rsidRPr="004B5E6B" w:rsidRDefault="009A5D74" w:rsidP="00086FBB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  <w:lang w:val="vi-VN" w:eastAsia="vi-VN" w:bidi="vi-VN"/>
              </w:rPr>
            </w:pPr>
          </w:p>
        </w:tc>
        <w:tc>
          <w:tcPr>
            <w:tcW w:w="2523" w:type="dxa"/>
            <w:vMerge w:val="restart"/>
            <w:vAlign w:val="center"/>
          </w:tcPr>
          <w:p w14:paraId="40C31C06" w14:textId="16BD4DB5" w:rsidR="009A5D74" w:rsidRPr="00BA18F4" w:rsidRDefault="009A5D74" w:rsidP="00F54C64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bCs/>
                <w:color w:val="000000"/>
                <w:sz w:val="28"/>
                <w:szCs w:val="28"/>
                <w:lang w:eastAsia="vi-VN" w:bidi="vi-VN"/>
              </w:rPr>
            </w:pPr>
            <w:r>
              <w:rPr>
                <w:rFonts w:ascii="Times New Roman" w:eastAsia="Courier New" w:hAnsi="Times New Roman" w:cs="Times New Roman"/>
                <w:bCs/>
                <w:color w:val="000000"/>
                <w:sz w:val="28"/>
                <w:szCs w:val="28"/>
                <w:lang w:eastAsia="vi-VN" w:bidi="vi-VN"/>
              </w:rPr>
              <w:t xml:space="preserve">CĂN BẬC HAI VÀ CĂN BẬC BA </w:t>
            </w:r>
          </w:p>
        </w:tc>
        <w:tc>
          <w:tcPr>
            <w:tcW w:w="4706" w:type="dxa"/>
            <w:vAlign w:val="center"/>
          </w:tcPr>
          <w:p w14:paraId="1816E4FA" w14:textId="78354BDC" w:rsidR="009A5D74" w:rsidRPr="004B5E6B" w:rsidRDefault="009A5D74" w:rsidP="004B5E6B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bCs/>
                <w:color w:val="000000"/>
                <w:sz w:val="28"/>
                <w:szCs w:val="28"/>
                <w:lang w:eastAsia="vi-VN" w:bidi="vi-VN"/>
              </w:rPr>
            </w:pPr>
            <w:r>
              <w:rPr>
                <w:rFonts w:ascii="Times New Roman" w:eastAsia="Courier New" w:hAnsi="Times New Roman" w:cs="Times New Roman"/>
                <w:bCs/>
                <w:color w:val="000000"/>
                <w:sz w:val="28"/>
                <w:szCs w:val="28"/>
                <w:lang w:eastAsia="vi-VN" w:bidi="vi-VN"/>
              </w:rPr>
              <w:t>Căn bậc hai và căn thức bậc hai</w:t>
            </w:r>
          </w:p>
        </w:tc>
        <w:tc>
          <w:tcPr>
            <w:tcW w:w="993" w:type="dxa"/>
            <w:vAlign w:val="center"/>
          </w:tcPr>
          <w:p w14:paraId="415B19A5" w14:textId="010757E4" w:rsidR="009A5D74" w:rsidRPr="00BA18F4" w:rsidRDefault="009A5D74" w:rsidP="00BA18F4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vi-VN" w:bidi="vi-VN"/>
              </w:rPr>
            </w:pPr>
          </w:p>
        </w:tc>
      </w:tr>
      <w:tr w:rsidR="009A5D74" w:rsidRPr="004B5E6B" w14:paraId="2665960C" w14:textId="77777777" w:rsidTr="001D3299">
        <w:trPr>
          <w:trHeight w:val="669"/>
        </w:trPr>
        <w:tc>
          <w:tcPr>
            <w:tcW w:w="1276" w:type="dxa"/>
            <w:vMerge/>
          </w:tcPr>
          <w:p w14:paraId="451D4CA3" w14:textId="77777777" w:rsidR="009A5D74" w:rsidRPr="004B5E6B" w:rsidRDefault="009A5D74" w:rsidP="00086FBB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  <w:lang w:val="vi-VN" w:eastAsia="vi-VN" w:bidi="vi-VN"/>
              </w:rPr>
            </w:pPr>
          </w:p>
        </w:tc>
        <w:tc>
          <w:tcPr>
            <w:tcW w:w="2523" w:type="dxa"/>
            <w:vMerge/>
            <w:vAlign w:val="center"/>
          </w:tcPr>
          <w:p w14:paraId="1011ED19" w14:textId="77777777" w:rsidR="009A5D74" w:rsidRPr="004B5E6B" w:rsidRDefault="009A5D74" w:rsidP="004B5E6B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  <w:lang w:val="vi-VN" w:eastAsia="vi-VN" w:bidi="vi-VN"/>
              </w:rPr>
            </w:pPr>
          </w:p>
        </w:tc>
        <w:tc>
          <w:tcPr>
            <w:tcW w:w="4706" w:type="dxa"/>
            <w:vAlign w:val="center"/>
          </w:tcPr>
          <w:p w14:paraId="1AC1906E" w14:textId="0F5F3E45" w:rsidR="009A5D74" w:rsidRPr="004B5E6B" w:rsidRDefault="009A5D74" w:rsidP="004B5E6B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bCs/>
                <w:color w:val="000000"/>
                <w:sz w:val="28"/>
                <w:szCs w:val="28"/>
                <w:lang w:eastAsia="vi-VN" w:bidi="vi-VN"/>
              </w:rPr>
            </w:pPr>
            <w:r>
              <w:rPr>
                <w:rFonts w:ascii="Times New Roman" w:eastAsia="Courier New" w:hAnsi="Times New Roman" w:cs="Times New Roman"/>
                <w:bCs/>
                <w:color w:val="000000"/>
                <w:sz w:val="28"/>
                <w:szCs w:val="28"/>
                <w:lang w:eastAsia="vi-VN" w:bidi="vi-VN"/>
              </w:rPr>
              <w:t>Khai căn bậc hai với phép nhân và phép chia</w:t>
            </w:r>
          </w:p>
        </w:tc>
        <w:tc>
          <w:tcPr>
            <w:tcW w:w="993" w:type="dxa"/>
            <w:vAlign w:val="center"/>
          </w:tcPr>
          <w:p w14:paraId="0ECE9638" w14:textId="11C37DC4" w:rsidR="009A5D74" w:rsidRPr="00BA18F4" w:rsidRDefault="009A5D74" w:rsidP="00BA18F4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vi-VN" w:bidi="vi-VN"/>
              </w:rPr>
            </w:pPr>
          </w:p>
        </w:tc>
      </w:tr>
      <w:tr w:rsidR="009A5D74" w:rsidRPr="004B5E6B" w14:paraId="41D3E481" w14:textId="77777777" w:rsidTr="001D3299">
        <w:trPr>
          <w:trHeight w:val="669"/>
        </w:trPr>
        <w:tc>
          <w:tcPr>
            <w:tcW w:w="1276" w:type="dxa"/>
            <w:vMerge/>
          </w:tcPr>
          <w:p w14:paraId="41B76F1F" w14:textId="77777777" w:rsidR="009A5D74" w:rsidRPr="004B5E6B" w:rsidRDefault="009A5D74" w:rsidP="00086FBB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  <w:lang w:val="vi-VN" w:eastAsia="vi-VN" w:bidi="vi-VN"/>
              </w:rPr>
            </w:pPr>
          </w:p>
        </w:tc>
        <w:tc>
          <w:tcPr>
            <w:tcW w:w="2523" w:type="dxa"/>
            <w:vMerge/>
            <w:vAlign w:val="center"/>
          </w:tcPr>
          <w:p w14:paraId="352ED76C" w14:textId="77777777" w:rsidR="009A5D74" w:rsidRPr="004B5E6B" w:rsidRDefault="009A5D74" w:rsidP="004B5E6B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  <w:lang w:val="vi-VN" w:eastAsia="vi-VN" w:bidi="vi-VN"/>
              </w:rPr>
            </w:pPr>
          </w:p>
        </w:tc>
        <w:tc>
          <w:tcPr>
            <w:tcW w:w="4706" w:type="dxa"/>
            <w:vAlign w:val="center"/>
          </w:tcPr>
          <w:p w14:paraId="610B17EF" w14:textId="4852170E" w:rsidR="009A5D74" w:rsidRPr="004B5E6B" w:rsidRDefault="009A5D74" w:rsidP="004B5E6B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bCs/>
                <w:color w:val="000000"/>
                <w:sz w:val="28"/>
                <w:szCs w:val="28"/>
                <w:lang w:eastAsia="vi-VN" w:bidi="vi-VN"/>
              </w:rPr>
            </w:pPr>
            <w:r>
              <w:rPr>
                <w:rFonts w:ascii="Times New Roman" w:eastAsia="Courier New" w:hAnsi="Times New Roman" w:cs="Times New Roman"/>
                <w:bCs/>
                <w:color w:val="000000"/>
                <w:sz w:val="28"/>
                <w:szCs w:val="28"/>
                <w:lang w:eastAsia="vi-VN" w:bidi="vi-VN"/>
              </w:rPr>
              <w:t>Biến đổi đơn giản và rút gọn biểu thức chứa căn thức bậc hai</w:t>
            </w:r>
          </w:p>
        </w:tc>
        <w:tc>
          <w:tcPr>
            <w:tcW w:w="993" w:type="dxa"/>
            <w:vAlign w:val="center"/>
          </w:tcPr>
          <w:p w14:paraId="01A21387" w14:textId="416D091D" w:rsidR="009A5D74" w:rsidRPr="009A5D74" w:rsidRDefault="009A5D74" w:rsidP="00BA18F4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vi-VN" w:bidi="vi-VN"/>
              </w:rPr>
            </w:pPr>
          </w:p>
        </w:tc>
      </w:tr>
      <w:tr w:rsidR="009A5D74" w:rsidRPr="004B5E6B" w14:paraId="08DFE9A4" w14:textId="77777777" w:rsidTr="009A5D74">
        <w:trPr>
          <w:trHeight w:val="305"/>
        </w:trPr>
        <w:tc>
          <w:tcPr>
            <w:tcW w:w="1276" w:type="dxa"/>
            <w:vMerge/>
          </w:tcPr>
          <w:p w14:paraId="13D37982" w14:textId="77777777" w:rsidR="009A5D74" w:rsidRPr="004B5E6B" w:rsidRDefault="009A5D74" w:rsidP="00086FBB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  <w:lang w:val="vi-VN" w:eastAsia="vi-VN" w:bidi="vi-VN"/>
              </w:rPr>
            </w:pPr>
          </w:p>
        </w:tc>
        <w:tc>
          <w:tcPr>
            <w:tcW w:w="2523" w:type="dxa"/>
            <w:vMerge/>
            <w:vAlign w:val="center"/>
          </w:tcPr>
          <w:p w14:paraId="32E91C23" w14:textId="77777777" w:rsidR="009A5D74" w:rsidRPr="004B5E6B" w:rsidRDefault="009A5D74" w:rsidP="004B5E6B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  <w:lang w:val="vi-VN" w:eastAsia="vi-VN" w:bidi="vi-VN"/>
              </w:rPr>
            </w:pPr>
          </w:p>
        </w:tc>
        <w:tc>
          <w:tcPr>
            <w:tcW w:w="4706" w:type="dxa"/>
            <w:vAlign w:val="center"/>
          </w:tcPr>
          <w:p w14:paraId="33E92F20" w14:textId="646F455C" w:rsidR="009A5D74" w:rsidRPr="004B5E6B" w:rsidRDefault="009A5D74" w:rsidP="004B5E6B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bCs/>
                <w:color w:val="000000"/>
                <w:sz w:val="28"/>
                <w:szCs w:val="28"/>
                <w:lang w:eastAsia="vi-VN" w:bidi="vi-VN"/>
              </w:rPr>
            </w:pPr>
            <w:r>
              <w:rPr>
                <w:rFonts w:ascii="Times New Roman" w:eastAsia="Courier New" w:hAnsi="Times New Roman" w:cs="Times New Roman"/>
                <w:bCs/>
                <w:color w:val="000000"/>
                <w:sz w:val="28"/>
                <w:szCs w:val="28"/>
                <w:lang w:eastAsia="vi-VN" w:bidi="vi-VN"/>
              </w:rPr>
              <w:t>Căn bậc ba và căn thức bậc ba</w:t>
            </w:r>
          </w:p>
        </w:tc>
        <w:tc>
          <w:tcPr>
            <w:tcW w:w="993" w:type="dxa"/>
            <w:vAlign w:val="center"/>
          </w:tcPr>
          <w:p w14:paraId="13C1B23F" w14:textId="0F036A57" w:rsidR="009A5D74" w:rsidRPr="009A5D74" w:rsidRDefault="009A5D74" w:rsidP="00BA18F4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vi-VN" w:bidi="vi-VN"/>
              </w:rPr>
            </w:pPr>
          </w:p>
        </w:tc>
      </w:tr>
      <w:tr w:rsidR="00086FBB" w:rsidRPr="004B5E6B" w14:paraId="035CA924" w14:textId="77777777" w:rsidTr="001D3299">
        <w:tc>
          <w:tcPr>
            <w:tcW w:w="1276" w:type="dxa"/>
            <w:vMerge/>
          </w:tcPr>
          <w:p w14:paraId="223A0A93" w14:textId="77777777" w:rsidR="00086FBB" w:rsidRPr="004B5E6B" w:rsidRDefault="00086FBB" w:rsidP="00086FBB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  <w:lang w:val="vi-VN" w:eastAsia="vi-VN" w:bidi="vi-VN"/>
              </w:rPr>
            </w:pPr>
          </w:p>
        </w:tc>
        <w:tc>
          <w:tcPr>
            <w:tcW w:w="2523" w:type="dxa"/>
            <w:vMerge w:val="restart"/>
            <w:vAlign w:val="center"/>
          </w:tcPr>
          <w:p w14:paraId="27B4766E" w14:textId="4AE30176" w:rsidR="00086FBB" w:rsidRPr="008E4A72" w:rsidRDefault="008E4A72" w:rsidP="00F54C64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bCs/>
                <w:color w:val="000000"/>
                <w:sz w:val="28"/>
                <w:szCs w:val="28"/>
                <w:lang w:eastAsia="vi-VN" w:bidi="vi-VN"/>
              </w:rPr>
            </w:pPr>
            <w:r>
              <w:rPr>
                <w:rFonts w:ascii="Times New Roman" w:eastAsia="Courier New" w:hAnsi="Times New Roman" w:cs="Times New Roman"/>
                <w:bCs/>
                <w:color w:val="000000"/>
                <w:sz w:val="28"/>
                <w:szCs w:val="28"/>
                <w:lang w:eastAsia="vi-VN" w:bidi="vi-VN"/>
              </w:rPr>
              <w:t xml:space="preserve">HỆ THỨC LƯỢNG TRONG TAM GIÁC VUÔNG </w:t>
            </w:r>
          </w:p>
        </w:tc>
        <w:tc>
          <w:tcPr>
            <w:tcW w:w="4706" w:type="dxa"/>
            <w:vAlign w:val="center"/>
          </w:tcPr>
          <w:p w14:paraId="5130294F" w14:textId="6F50ACAF" w:rsidR="00086FBB" w:rsidRPr="004B5E6B" w:rsidRDefault="008E4A72" w:rsidP="004B5E6B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bCs/>
                <w:color w:val="000000"/>
                <w:sz w:val="28"/>
                <w:szCs w:val="28"/>
                <w:lang w:eastAsia="vi-VN" w:bidi="vi-VN"/>
              </w:rPr>
            </w:pPr>
            <w:r>
              <w:rPr>
                <w:rFonts w:ascii="Times New Roman" w:eastAsia="Courier New" w:hAnsi="Times New Roman" w:cs="Times New Roman"/>
                <w:bCs/>
                <w:color w:val="000000"/>
                <w:sz w:val="28"/>
                <w:szCs w:val="28"/>
                <w:lang w:eastAsia="vi-VN" w:bidi="vi-VN"/>
              </w:rPr>
              <w:t>Tỉ số lượng giác của góc nhọn</w:t>
            </w:r>
          </w:p>
        </w:tc>
        <w:tc>
          <w:tcPr>
            <w:tcW w:w="993" w:type="dxa"/>
            <w:vAlign w:val="center"/>
          </w:tcPr>
          <w:p w14:paraId="3FADA340" w14:textId="61DE01DE" w:rsidR="00086FBB" w:rsidRPr="008E4A72" w:rsidRDefault="00086FBB" w:rsidP="008E4A72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vi-VN" w:bidi="vi-VN"/>
              </w:rPr>
            </w:pPr>
          </w:p>
        </w:tc>
      </w:tr>
      <w:tr w:rsidR="00086FBB" w:rsidRPr="004B5E6B" w14:paraId="11CE1EFE" w14:textId="77777777" w:rsidTr="001D3299">
        <w:trPr>
          <w:trHeight w:val="429"/>
        </w:trPr>
        <w:tc>
          <w:tcPr>
            <w:tcW w:w="1276" w:type="dxa"/>
            <w:vMerge/>
            <w:vAlign w:val="center"/>
            <w:hideMark/>
          </w:tcPr>
          <w:p w14:paraId="14D18A38" w14:textId="77777777" w:rsidR="00086FBB" w:rsidRPr="004B5E6B" w:rsidRDefault="00086FBB" w:rsidP="00086FBB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  <w:lang w:val="vi-VN" w:eastAsia="vi-VN" w:bidi="vi-VN"/>
              </w:rPr>
            </w:pPr>
          </w:p>
        </w:tc>
        <w:tc>
          <w:tcPr>
            <w:tcW w:w="2523" w:type="dxa"/>
            <w:vMerge/>
            <w:vAlign w:val="center"/>
          </w:tcPr>
          <w:p w14:paraId="45B04C67" w14:textId="77777777" w:rsidR="00086FBB" w:rsidRPr="004B5E6B" w:rsidRDefault="00086FBB" w:rsidP="004B5E6B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  <w:lang w:val="vi-VN" w:eastAsia="vi-VN" w:bidi="vi-VN"/>
              </w:rPr>
            </w:pPr>
          </w:p>
        </w:tc>
        <w:tc>
          <w:tcPr>
            <w:tcW w:w="4706" w:type="dxa"/>
            <w:vAlign w:val="center"/>
          </w:tcPr>
          <w:p w14:paraId="176FDEE4" w14:textId="7731E450" w:rsidR="00086FBB" w:rsidRPr="004B5E6B" w:rsidRDefault="008E4A72" w:rsidP="004B5E6B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vi-VN" w:bidi="vi-VN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vi-VN" w:bidi="vi-VN"/>
              </w:rPr>
              <w:t>Một số hệ thức giữa cạnh, góc trong tam giác vuông và ứng dụng</w:t>
            </w:r>
          </w:p>
        </w:tc>
        <w:tc>
          <w:tcPr>
            <w:tcW w:w="993" w:type="dxa"/>
            <w:vAlign w:val="center"/>
          </w:tcPr>
          <w:p w14:paraId="39C691A4" w14:textId="1CFA7F3D" w:rsidR="00086FBB" w:rsidRPr="004B5E6B" w:rsidRDefault="00086FBB" w:rsidP="008E4A72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val="fr-FR" w:eastAsia="vi-VN" w:bidi="vi-VN"/>
              </w:rPr>
            </w:pPr>
          </w:p>
        </w:tc>
      </w:tr>
      <w:tr w:rsidR="0098351D" w:rsidRPr="004B5E6B" w14:paraId="316C4319" w14:textId="77777777" w:rsidTr="001D3299">
        <w:trPr>
          <w:trHeight w:val="429"/>
        </w:trPr>
        <w:tc>
          <w:tcPr>
            <w:tcW w:w="1276" w:type="dxa"/>
            <w:vMerge/>
            <w:vAlign w:val="center"/>
          </w:tcPr>
          <w:p w14:paraId="6B4C43D0" w14:textId="77777777" w:rsidR="0098351D" w:rsidRPr="004B5E6B" w:rsidRDefault="0098351D" w:rsidP="00086FBB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  <w:lang w:val="vi-VN" w:eastAsia="vi-VN" w:bidi="vi-VN"/>
              </w:rPr>
            </w:pPr>
          </w:p>
        </w:tc>
        <w:tc>
          <w:tcPr>
            <w:tcW w:w="2523" w:type="dxa"/>
            <w:vMerge w:val="restart"/>
            <w:vAlign w:val="center"/>
          </w:tcPr>
          <w:p w14:paraId="67D27CC5" w14:textId="6387CE52" w:rsidR="0098351D" w:rsidRPr="0098351D" w:rsidRDefault="0098351D" w:rsidP="00233FEB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bCs/>
                <w:color w:val="000000"/>
                <w:sz w:val="28"/>
                <w:szCs w:val="28"/>
                <w:lang w:eastAsia="vi-VN" w:bidi="vi-VN"/>
              </w:rPr>
            </w:pPr>
            <w:r>
              <w:rPr>
                <w:rFonts w:ascii="Times New Roman" w:eastAsia="Courier New" w:hAnsi="Times New Roman" w:cs="Times New Roman"/>
                <w:bCs/>
                <w:color w:val="000000"/>
                <w:sz w:val="28"/>
                <w:szCs w:val="28"/>
                <w:lang w:eastAsia="vi-VN" w:bidi="vi-VN"/>
              </w:rPr>
              <w:t xml:space="preserve">ĐƯỜNG TRÒN </w:t>
            </w:r>
          </w:p>
        </w:tc>
        <w:tc>
          <w:tcPr>
            <w:tcW w:w="4706" w:type="dxa"/>
            <w:vAlign w:val="center"/>
          </w:tcPr>
          <w:p w14:paraId="1109754D" w14:textId="63D8BD2F" w:rsidR="0098351D" w:rsidRPr="004B5E6B" w:rsidRDefault="0098351D" w:rsidP="004B5E6B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vi-VN" w:bidi="vi-VN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vi-VN" w:bidi="vi-VN"/>
              </w:rPr>
              <w:t>Mở đầu về đường tròn</w:t>
            </w:r>
          </w:p>
        </w:tc>
        <w:tc>
          <w:tcPr>
            <w:tcW w:w="993" w:type="dxa"/>
            <w:vAlign w:val="center"/>
          </w:tcPr>
          <w:p w14:paraId="32E5B562" w14:textId="6079F72E" w:rsidR="0098351D" w:rsidRPr="004B5E6B" w:rsidRDefault="0098351D" w:rsidP="008E4A72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val="fr-FR" w:eastAsia="vi-VN" w:bidi="vi-VN"/>
              </w:rPr>
            </w:pPr>
          </w:p>
        </w:tc>
      </w:tr>
      <w:tr w:rsidR="0098351D" w:rsidRPr="004B5E6B" w14:paraId="2DA8C454" w14:textId="77777777" w:rsidTr="001D3299">
        <w:trPr>
          <w:trHeight w:val="429"/>
        </w:trPr>
        <w:tc>
          <w:tcPr>
            <w:tcW w:w="1276" w:type="dxa"/>
            <w:vMerge/>
            <w:vAlign w:val="center"/>
          </w:tcPr>
          <w:p w14:paraId="4F240759" w14:textId="77777777" w:rsidR="0098351D" w:rsidRPr="004B5E6B" w:rsidRDefault="0098351D" w:rsidP="00086FBB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  <w:lang w:val="vi-VN" w:eastAsia="vi-VN" w:bidi="vi-VN"/>
              </w:rPr>
            </w:pPr>
          </w:p>
        </w:tc>
        <w:tc>
          <w:tcPr>
            <w:tcW w:w="2523" w:type="dxa"/>
            <w:vMerge/>
            <w:vAlign w:val="center"/>
          </w:tcPr>
          <w:p w14:paraId="343ACD3B" w14:textId="77777777" w:rsidR="0098351D" w:rsidRPr="004B5E6B" w:rsidRDefault="0098351D" w:rsidP="004B5E6B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  <w:lang w:val="vi-VN" w:eastAsia="vi-VN" w:bidi="vi-VN"/>
              </w:rPr>
            </w:pPr>
          </w:p>
        </w:tc>
        <w:tc>
          <w:tcPr>
            <w:tcW w:w="4706" w:type="dxa"/>
            <w:vAlign w:val="center"/>
          </w:tcPr>
          <w:p w14:paraId="4EE0197D" w14:textId="4EDB33F5" w:rsidR="0098351D" w:rsidRPr="004B5E6B" w:rsidRDefault="0098351D" w:rsidP="004B5E6B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vi-VN" w:bidi="vi-VN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vi-VN" w:bidi="vi-VN"/>
              </w:rPr>
              <w:t>Cung và dây của một đường tròn</w:t>
            </w:r>
          </w:p>
        </w:tc>
        <w:tc>
          <w:tcPr>
            <w:tcW w:w="993" w:type="dxa"/>
            <w:vAlign w:val="center"/>
          </w:tcPr>
          <w:p w14:paraId="063EAE13" w14:textId="420C7B33" w:rsidR="0098351D" w:rsidRPr="004B5E6B" w:rsidRDefault="0098351D" w:rsidP="008E4A72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val="fr-FR" w:eastAsia="vi-VN" w:bidi="vi-VN"/>
              </w:rPr>
            </w:pPr>
          </w:p>
        </w:tc>
      </w:tr>
      <w:tr w:rsidR="0098351D" w:rsidRPr="004B5E6B" w14:paraId="05F7CC1B" w14:textId="77777777" w:rsidTr="001D3299">
        <w:trPr>
          <w:trHeight w:val="429"/>
        </w:trPr>
        <w:tc>
          <w:tcPr>
            <w:tcW w:w="1276" w:type="dxa"/>
            <w:vMerge/>
            <w:vAlign w:val="center"/>
          </w:tcPr>
          <w:p w14:paraId="7E78BB91" w14:textId="77777777" w:rsidR="0098351D" w:rsidRPr="004B5E6B" w:rsidRDefault="0098351D" w:rsidP="00086FBB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  <w:lang w:val="vi-VN" w:eastAsia="vi-VN" w:bidi="vi-VN"/>
              </w:rPr>
            </w:pPr>
          </w:p>
        </w:tc>
        <w:tc>
          <w:tcPr>
            <w:tcW w:w="2523" w:type="dxa"/>
            <w:vMerge/>
            <w:vAlign w:val="center"/>
          </w:tcPr>
          <w:p w14:paraId="78C0A2FB" w14:textId="77777777" w:rsidR="0098351D" w:rsidRPr="004B5E6B" w:rsidRDefault="0098351D" w:rsidP="004B5E6B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  <w:lang w:val="vi-VN" w:eastAsia="vi-VN" w:bidi="vi-VN"/>
              </w:rPr>
            </w:pPr>
          </w:p>
        </w:tc>
        <w:tc>
          <w:tcPr>
            <w:tcW w:w="4706" w:type="dxa"/>
            <w:vAlign w:val="center"/>
          </w:tcPr>
          <w:p w14:paraId="11397A63" w14:textId="0A38A382" w:rsidR="0098351D" w:rsidRPr="004B5E6B" w:rsidRDefault="0098351D" w:rsidP="004B5E6B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vi-VN" w:bidi="vi-VN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vi-VN" w:bidi="vi-VN"/>
              </w:rPr>
              <w:t>Độ dài của cung tròn. Diện tích hình quạt tròn và hình vành khuyên</w:t>
            </w:r>
          </w:p>
        </w:tc>
        <w:tc>
          <w:tcPr>
            <w:tcW w:w="993" w:type="dxa"/>
            <w:vAlign w:val="center"/>
          </w:tcPr>
          <w:p w14:paraId="6518DD89" w14:textId="73DF250C" w:rsidR="0098351D" w:rsidRPr="004B5E6B" w:rsidRDefault="0098351D" w:rsidP="008E4A72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val="fr-FR" w:eastAsia="vi-VN" w:bidi="vi-VN"/>
              </w:rPr>
            </w:pPr>
          </w:p>
        </w:tc>
      </w:tr>
      <w:tr w:rsidR="0098351D" w:rsidRPr="004B5E6B" w14:paraId="0D2C9A67" w14:textId="77777777" w:rsidTr="001D3299">
        <w:trPr>
          <w:trHeight w:val="429"/>
        </w:trPr>
        <w:tc>
          <w:tcPr>
            <w:tcW w:w="1276" w:type="dxa"/>
            <w:vMerge/>
            <w:vAlign w:val="center"/>
          </w:tcPr>
          <w:p w14:paraId="2AA7F060" w14:textId="77777777" w:rsidR="0098351D" w:rsidRPr="004B5E6B" w:rsidRDefault="0098351D" w:rsidP="00086FBB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  <w:lang w:val="vi-VN" w:eastAsia="vi-VN" w:bidi="vi-VN"/>
              </w:rPr>
            </w:pPr>
          </w:p>
        </w:tc>
        <w:tc>
          <w:tcPr>
            <w:tcW w:w="2523" w:type="dxa"/>
            <w:vMerge/>
            <w:vAlign w:val="center"/>
          </w:tcPr>
          <w:p w14:paraId="07BD57BD" w14:textId="77777777" w:rsidR="0098351D" w:rsidRPr="004B5E6B" w:rsidRDefault="0098351D" w:rsidP="004B5E6B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  <w:lang w:val="vi-VN" w:eastAsia="vi-VN" w:bidi="vi-VN"/>
              </w:rPr>
            </w:pPr>
          </w:p>
        </w:tc>
        <w:tc>
          <w:tcPr>
            <w:tcW w:w="4706" w:type="dxa"/>
            <w:vAlign w:val="center"/>
          </w:tcPr>
          <w:p w14:paraId="05DB9E5E" w14:textId="529A342A" w:rsidR="0098351D" w:rsidRPr="004B5E6B" w:rsidRDefault="0098351D" w:rsidP="004B5E6B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vi-VN" w:bidi="vi-VN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vi-VN" w:bidi="vi-VN"/>
              </w:rPr>
              <w:t>Vị trí tương đối của đường thẳng và đường tròn</w:t>
            </w:r>
          </w:p>
        </w:tc>
        <w:tc>
          <w:tcPr>
            <w:tcW w:w="993" w:type="dxa"/>
            <w:vAlign w:val="center"/>
          </w:tcPr>
          <w:p w14:paraId="5557322C" w14:textId="7327A7E3" w:rsidR="0098351D" w:rsidRPr="004B5E6B" w:rsidRDefault="0098351D" w:rsidP="008E4A72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val="fr-FR" w:eastAsia="vi-VN" w:bidi="vi-VN"/>
              </w:rPr>
            </w:pPr>
          </w:p>
        </w:tc>
      </w:tr>
      <w:tr w:rsidR="0098351D" w:rsidRPr="004B5E6B" w14:paraId="5686D079" w14:textId="77777777" w:rsidTr="001D3299">
        <w:trPr>
          <w:trHeight w:val="429"/>
        </w:trPr>
        <w:tc>
          <w:tcPr>
            <w:tcW w:w="1276" w:type="dxa"/>
            <w:vMerge/>
            <w:vAlign w:val="center"/>
          </w:tcPr>
          <w:p w14:paraId="647FC14A" w14:textId="77777777" w:rsidR="0098351D" w:rsidRPr="004B5E6B" w:rsidRDefault="0098351D" w:rsidP="00086FBB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  <w:lang w:val="vi-VN" w:eastAsia="vi-VN" w:bidi="vi-VN"/>
              </w:rPr>
            </w:pPr>
          </w:p>
        </w:tc>
        <w:tc>
          <w:tcPr>
            <w:tcW w:w="2523" w:type="dxa"/>
            <w:vMerge/>
            <w:vAlign w:val="center"/>
          </w:tcPr>
          <w:p w14:paraId="14272A46" w14:textId="77777777" w:rsidR="0098351D" w:rsidRPr="004B5E6B" w:rsidRDefault="0098351D" w:rsidP="004B5E6B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  <w:lang w:val="vi-VN" w:eastAsia="vi-VN" w:bidi="vi-VN"/>
              </w:rPr>
            </w:pPr>
          </w:p>
        </w:tc>
        <w:tc>
          <w:tcPr>
            <w:tcW w:w="4706" w:type="dxa"/>
            <w:vAlign w:val="center"/>
          </w:tcPr>
          <w:p w14:paraId="3D8D80FE" w14:textId="41D4416D" w:rsidR="0098351D" w:rsidRPr="004B5E6B" w:rsidRDefault="0098351D" w:rsidP="004B5E6B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vi-VN" w:bidi="vi-VN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vi-VN" w:bidi="vi-VN"/>
              </w:rPr>
              <w:t>Vị trí tương đối của hai đường tròn</w:t>
            </w:r>
          </w:p>
        </w:tc>
        <w:tc>
          <w:tcPr>
            <w:tcW w:w="993" w:type="dxa"/>
            <w:vAlign w:val="center"/>
          </w:tcPr>
          <w:p w14:paraId="789A67A3" w14:textId="5360A7CD" w:rsidR="0098351D" w:rsidRPr="004B5E6B" w:rsidRDefault="0098351D" w:rsidP="008E4A72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val="fr-FR" w:eastAsia="vi-VN" w:bidi="vi-VN"/>
              </w:rPr>
            </w:pPr>
          </w:p>
        </w:tc>
      </w:tr>
      <w:tr w:rsidR="0098351D" w:rsidRPr="004B5E6B" w14:paraId="0D74BC7E" w14:textId="77777777" w:rsidTr="0098351D">
        <w:trPr>
          <w:trHeight w:val="578"/>
        </w:trPr>
        <w:tc>
          <w:tcPr>
            <w:tcW w:w="1276" w:type="dxa"/>
            <w:vMerge/>
            <w:vAlign w:val="center"/>
          </w:tcPr>
          <w:p w14:paraId="14707B6F" w14:textId="77777777" w:rsidR="0098351D" w:rsidRPr="004B5E6B" w:rsidRDefault="0098351D" w:rsidP="0098351D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  <w:lang w:val="vi-VN" w:eastAsia="vi-VN" w:bidi="vi-VN"/>
              </w:rPr>
            </w:pPr>
          </w:p>
        </w:tc>
        <w:tc>
          <w:tcPr>
            <w:tcW w:w="2523" w:type="dxa"/>
            <w:vMerge w:val="restart"/>
            <w:vAlign w:val="center"/>
          </w:tcPr>
          <w:p w14:paraId="3A3C1CC7" w14:textId="3EB4998F" w:rsidR="0098351D" w:rsidRPr="0098351D" w:rsidRDefault="0098351D" w:rsidP="00233FEB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bCs/>
                <w:color w:val="000000"/>
                <w:sz w:val="28"/>
                <w:szCs w:val="28"/>
                <w:lang w:val="vi-VN" w:eastAsia="vi-VN" w:bidi="vi-VN"/>
              </w:rPr>
            </w:pPr>
            <w:r w:rsidRPr="0098351D">
              <w:rPr>
                <w:rFonts w:ascii="Times New Roman" w:eastAsia="Courier New" w:hAnsi="Times New Roman" w:cs="Times New Roman"/>
                <w:bCs/>
                <w:color w:val="000000"/>
                <w:sz w:val="28"/>
                <w:szCs w:val="28"/>
                <w:lang w:val="vi-VN" w:eastAsia="vi-VN" w:bidi="vi-VN"/>
              </w:rPr>
              <w:t xml:space="preserve">HOẠT ĐỘNG THỰC HÀNH TRẢI NGHIỆM </w:t>
            </w:r>
          </w:p>
        </w:tc>
        <w:tc>
          <w:tcPr>
            <w:tcW w:w="4706" w:type="dxa"/>
            <w:vAlign w:val="center"/>
          </w:tcPr>
          <w:p w14:paraId="2F28D4C3" w14:textId="6E29CB52" w:rsidR="0098351D" w:rsidRPr="008E4A72" w:rsidRDefault="0098351D" w:rsidP="0098351D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vi-VN" w:bidi="vi-VN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vi-VN" w:bidi="vi-VN"/>
              </w:rPr>
              <w:t>Pha chế dung dịch theo nồng độ yêu cầu</w:t>
            </w:r>
          </w:p>
        </w:tc>
        <w:tc>
          <w:tcPr>
            <w:tcW w:w="993" w:type="dxa"/>
            <w:vAlign w:val="center"/>
          </w:tcPr>
          <w:p w14:paraId="4C7707D8" w14:textId="507F306E" w:rsidR="0098351D" w:rsidRDefault="0098351D" w:rsidP="0098351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val="fr-FR" w:eastAsia="vi-VN" w:bidi="vi-VN"/>
              </w:rPr>
            </w:pPr>
          </w:p>
        </w:tc>
      </w:tr>
      <w:tr w:rsidR="0098351D" w:rsidRPr="004B5E6B" w14:paraId="4B9BEAFD" w14:textId="77777777" w:rsidTr="001D3299">
        <w:trPr>
          <w:trHeight w:val="429"/>
        </w:trPr>
        <w:tc>
          <w:tcPr>
            <w:tcW w:w="1276" w:type="dxa"/>
            <w:vMerge/>
            <w:vAlign w:val="center"/>
          </w:tcPr>
          <w:p w14:paraId="243B00A8" w14:textId="77777777" w:rsidR="0098351D" w:rsidRPr="004B5E6B" w:rsidRDefault="0098351D" w:rsidP="0098351D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  <w:lang w:val="vi-VN" w:eastAsia="vi-VN" w:bidi="vi-VN"/>
              </w:rPr>
            </w:pPr>
          </w:p>
        </w:tc>
        <w:tc>
          <w:tcPr>
            <w:tcW w:w="2523" w:type="dxa"/>
            <w:vMerge/>
            <w:vAlign w:val="center"/>
          </w:tcPr>
          <w:p w14:paraId="0694FCE9" w14:textId="77777777" w:rsidR="0098351D" w:rsidRPr="004B5E6B" w:rsidRDefault="0098351D" w:rsidP="0098351D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  <w:lang w:val="vi-VN" w:eastAsia="vi-VN" w:bidi="vi-VN"/>
              </w:rPr>
            </w:pPr>
          </w:p>
        </w:tc>
        <w:tc>
          <w:tcPr>
            <w:tcW w:w="4706" w:type="dxa"/>
            <w:vAlign w:val="center"/>
          </w:tcPr>
          <w:p w14:paraId="1CB71BE3" w14:textId="20C09883" w:rsidR="0098351D" w:rsidRPr="008E4A72" w:rsidRDefault="0098351D" w:rsidP="0098351D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vi-VN" w:bidi="vi-VN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vi-VN" w:bidi="vi-VN"/>
              </w:rPr>
              <w:t>Tính chiều cao và xác định khoảng cách</w:t>
            </w:r>
          </w:p>
        </w:tc>
        <w:tc>
          <w:tcPr>
            <w:tcW w:w="993" w:type="dxa"/>
            <w:vAlign w:val="center"/>
          </w:tcPr>
          <w:p w14:paraId="37B59182" w14:textId="3A71D0F7" w:rsidR="0098351D" w:rsidRDefault="0098351D" w:rsidP="0098351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val="fr-FR" w:eastAsia="vi-VN" w:bidi="vi-VN"/>
              </w:rPr>
            </w:pPr>
          </w:p>
        </w:tc>
      </w:tr>
      <w:tr w:rsidR="00086FBB" w:rsidRPr="004B5E6B" w14:paraId="3A44D57C" w14:textId="77777777" w:rsidTr="001D3299">
        <w:trPr>
          <w:trHeight w:val="631"/>
        </w:trPr>
        <w:tc>
          <w:tcPr>
            <w:tcW w:w="1276" w:type="dxa"/>
            <w:vMerge/>
            <w:vAlign w:val="center"/>
          </w:tcPr>
          <w:p w14:paraId="07910961" w14:textId="77777777" w:rsidR="00086FBB" w:rsidRPr="004B5E6B" w:rsidRDefault="00086FBB" w:rsidP="00086FBB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  <w:lang w:val="vi-VN" w:eastAsia="vi-VN" w:bidi="vi-VN"/>
              </w:rPr>
            </w:pPr>
          </w:p>
        </w:tc>
        <w:tc>
          <w:tcPr>
            <w:tcW w:w="7229" w:type="dxa"/>
            <w:gridSpan w:val="2"/>
            <w:vAlign w:val="center"/>
          </w:tcPr>
          <w:p w14:paraId="622187EE" w14:textId="6D2840E2" w:rsidR="00086FBB" w:rsidRPr="004E2A03" w:rsidRDefault="004E2A03" w:rsidP="00086FBB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Cs/>
                <w:color w:val="000000"/>
                <w:sz w:val="28"/>
                <w:szCs w:val="28"/>
                <w:lang w:val="vi-VN" w:eastAsia="vi-VN" w:bidi="vi-VN"/>
              </w:rPr>
            </w:pPr>
            <w:r w:rsidRPr="004E2A03">
              <w:rPr>
                <w:rFonts w:ascii="Times New Roman" w:eastAsia="Courier New" w:hAnsi="Times New Roman" w:cs="Times New Roman"/>
                <w:bCs/>
                <w:color w:val="000000"/>
                <w:sz w:val="28"/>
                <w:szCs w:val="28"/>
                <w:lang w:eastAsia="vi-VN" w:bidi="vi-VN"/>
              </w:rPr>
              <w:t>ÔN TẬP VÀ KIỂM TRA CUỐI HỌC KÌ I</w:t>
            </w:r>
          </w:p>
        </w:tc>
        <w:tc>
          <w:tcPr>
            <w:tcW w:w="993" w:type="dxa"/>
            <w:vAlign w:val="center"/>
          </w:tcPr>
          <w:p w14:paraId="3B68B06B" w14:textId="3B6A67E0" w:rsidR="00086FBB" w:rsidRPr="004B5E6B" w:rsidRDefault="00086FBB" w:rsidP="0098351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val="fr-FR" w:eastAsia="vi-VN" w:bidi="vi-VN"/>
              </w:rPr>
            </w:pPr>
          </w:p>
        </w:tc>
      </w:tr>
      <w:tr w:rsidR="006C204A" w:rsidRPr="004B5E6B" w14:paraId="1E483660" w14:textId="77777777" w:rsidTr="001D3299">
        <w:tc>
          <w:tcPr>
            <w:tcW w:w="1276" w:type="dxa"/>
            <w:vMerge w:val="restart"/>
            <w:vAlign w:val="center"/>
            <w:hideMark/>
          </w:tcPr>
          <w:p w14:paraId="18EBA1E2" w14:textId="7E135846" w:rsidR="006C204A" w:rsidRPr="004B5E6B" w:rsidRDefault="006C204A" w:rsidP="00086FBB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  <w:lang w:val="fr-FR" w:eastAsia="vi-VN" w:bidi="vi-VN"/>
              </w:rPr>
            </w:pPr>
            <w:r w:rsidRPr="004B5E6B"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  <w:lang w:val="fr-FR" w:eastAsia="vi-VN" w:bidi="vi-VN"/>
              </w:rPr>
              <w:t>Học kì II</w:t>
            </w:r>
          </w:p>
        </w:tc>
        <w:tc>
          <w:tcPr>
            <w:tcW w:w="2523" w:type="dxa"/>
            <w:vMerge w:val="restart"/>
            <w:vAlign w:val="center"/>
          </w:tcPr>
          <w:p w14:paraId="22AE2103" w14:textId="29B6DD08" w:rsidR="006C204A" w:rsidRPr="004B5E6B" w:rsidRDefault="006C204A" w:rsidP="00233FEB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  <w:lang w:eastAsia="vi-VN" w:bidi="vi-VN"/>
              </w:rPr>
            </w:pPr>
            <w:r w:rsidRPr="006C204A">
              <w:rPr>
                <w:rFonts w:ascii="Times New Roman" w:eastAsia="Courier New" w:hAnsi="Times New Roman" w:cs="Times New Roman"/>
                <w:bCs/>
                <w:color w:val="000000"/>
                <w:sz w:val="28"/>
                <w:szCs w:val="28"/>
                <w:lang w:eastAsia="vi-VN" w:bidi="vi-VN"/>
              </w:rPr>
              <w:t xml:space="preserve">HÀM SỐ </w:t>
            </w:r>
            <w:r w:rsidRPr="006C204A">
              <w:rPr>
                <w:rFonts w:ascii="Times New Roman" w:eastAsia="Courier New" w:hAnsi="Times New Roman" w:cs="Times New Roman"/>
                <w:bCs/>
                <w:color w:val="000000"/>
                <w:position w:val="-14"/>
                <w:sz w:val="28"/>
                <w:szCs w:val="28"/>
                <w:lang w:eastAsia="vi-VN" w:bidi="vi-VN"/>
              </w:rPr>
              <w:object w:dxaOrig="1520" w:dyaOrig="400" w14:anchorId="778B657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84.75pt;height:22.5pt" o:ole="">
                  <v:imagedata r:id="rId9" o:title=""/>
                </v:shape>
                <o:OLEObject Type="Embed" ProgID="Equation.DSMT4" ShapeID="_x0000_i1025" DrawAspect="Content" ObjectID="_1848917139" r:id="rId10"/>
              </w:object>
            </w:r>
            <w:r w:rsidRPr="006C204A">
              <w:rPr>
                <w:rFonts w:ascii="Times New Roman" w:eastAsia="Courier New" w:hAnsi="Times New Roman" w:cs="Times New Roman"/>
                <w:bCs/>
                <w:color w:val="000000"/>
                <w:sz w:val="28"/>
                <w:szCs w:val="28"/>
                <w:lang w:eastAsia="vi-VN" w:bidi="vi-VN"/>
              </w:rPr>
              <w:t xml:space="preserve">. PHƯƠNG TRÌNH BẬC HAI MỘT ẨN </w:t>
            </w:r>
          </w:p>
        </w:tc>
        <w:tc>
          <w:tcPr>
            <w:tcW w:w="4706" w:type="dxa"/>
            <w:vAlign w:val="center"/>
          </w:tcPr>
          <w:p w14:paraId="0D3535A0" w14:textId="078BBD3A" w:rsidR="006C204A" w:rsidRPr="004B5E6B" w:rsidRDefault="006C204A" w:rsidP="00E94FCF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vi-VN" w:bidi="vi-VN"/>
              </w:rPr>
            </w:pPr>
            <w:r w:rsidRPr="004B5E6B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vi-VN" w:bidi="vi-VN"/>
              </w:rPr>
              <w:t xml:space="preserve">Hàm số </w:t>
            </w:r>
            <w:r w:rsidRPr="004B5E6B">
              <w:rPr>
                <w:rFonts w:ascii="Times New Roman" w:eastAsia="Courier New" w:hAnsi="Times New Roman" w:cs="Times New Roman"/>
                <w:color w:val="000000"/>
                <w:position w:val="-14"/>
                <w:sz w:val="28"/>
                <w:szCs w:val="28"/>
                <w:lang w:eastAsia="vi-VN" w:bidi="vi-VN"/>
              </w:rPr>
              <w:object w:dxaOrig="1520" w:dyaOrig="400" w14:anchorId="39BFEC28">
                <v:shape id="_x0000_i1026" type="#_x0000_t75" style="width:77.25pt;height:20.25pt" o:ole="">
                  <v:imagedata r:id="rId11" o:title=""/>
                </v:shape>
                <o:OLEObject Type="Embed" ProgID="Equation.DSMT4" ShapeID="_x0000_i1026" DrawAspect="Content" ObjectID="_1848917140" r:id="rId12"/>
              </w:object>
            </w:r>
          </w:p>
        </w:tc>
        <w:tc>
          <w:tcPr>
            <w:tcW w:w="993" w:type="dxa"/>
            <w:vAlign w:val="center"/>
          </w:tcPr>
          <w:p w14:paraId="4D57042E" w14:textId="7C1FD589" w:rsidR="006C204A" w:rsidRPr="006C204A" w:rsidRDefault="006C204A" w:rsidP="006C204A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vi-VN" w:bidi="vi-VN"/>
              </w:rPr>
            </w:pPr>
          </w:p>
        </w:tc>
      </w:tr>
      <w:tr w:rsidR="006C204A" w:rsidRPr="004B5E6B" w14:paraId="0087A1C6" w14:textId="77777777" w:rsidTr="001D3299">
        <w:tc>
          <w:tcPr>
            <w:tcW w:w="1276" w:type="dxa"/>
            <w:vMerge/>
          </w:tcPr>
          <w:p w14:paraId="535AB64C" w14:textId="77777777" w:rsidR="006C204A" w:rsidRPr="004B5E6B" w:rsidRDefault="006C204A" w:rsidP="00086FBB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  <w:lang w:val="fr-FR" w:eastAsia="vi-VN" w:bidi="vi-VN"/>
              </w:rPr>
            </w:pPr>
          </w:p>
        </w:tc>
        <w:tc>
          <w:tcPr>
            <w:tcW w:w="2523" w:type="dxa"/>
            <w:vMerge/>
            <w:vAlign w:val="center"/>
          </w:tcPr>
          <w:p w14:paraId="5A106F01" w14:textId="77777777" w:rsidR="006C204A" w:rsidRPr="004B5E6B" w:rsidRDefault="006C204A" w:rsidP="00E94FCF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val="vi-VN" w:eastAsia="vi-VN" w:bidi="vi-VN"/>
              </w:rPr>
            </w:pPr>
          </w:p>
        </w:tc>
        <w:tc>
          <w:tcPr>
            <w:tcW w:w="4706" w:type="dxa"/>
            <w:vAlign w:val="center"/>
          </w:tcPr>
          <w:p w14:paraId="437F5AB2" w14:textId="2407B681" w:rsidR="006C204A" w:rsidRPr="004B5E6B" w:rsidRDefault="006C204A" w:rsidP="00E94FCF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vi-VN" w:bidi="vi-VN"/>
              </w:rPr>
            </w:pPr>
            <w:r w:rsidRPr="004B5E6B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vi-VN" w:bidi="vi-VN"/>
              </w:rPr>
              <w:t>Phương trình bậc hai một ẩn</w:t>
            </w:r>
          </w:p>
        </w:tc>
        <w:tc>
          <w:tcPr>
            <w:tcW w:w="993" w:type="dxa"/>
            <w:vAlign w:val="center"/>
          </w:tcPr>
          <w:p w14:paraId="07C736A2" w14:textId="6C4FEED0" w:rsidR="006C204A" w:rsidRPr="006C204A" w:rsidRDefault="006C204A" w:rsidP="006C204A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vi-VN" w:bidi="vi-VN"/>
              </w:rPr>
            </w:pPr>
          </w:p>
        </w:tc>
      </w:tr>
      <w:tr w:rsidR="006C204A" w:rsidRPr="004B5E6B" w14:paraId="5D1D9714" w14:textId="77777777" w:rsidTr="00EA726C">
        <w:trPr>
          <w:trHeight w:val="431"/>
        </w:trPr>
        <w:tc>
          <w:tcPr>
            <w:tcW w:w="1276" w:type="dxa"/>
            <w:vMerge/>
          </w:tcPr>
          <w:p w14:paraId="7A2AB53A" w14:textId="77777777" w:rsidR="006C204A" w:rsidRPr="004B5E6B" w:rsidRDefault="006C204A" w:rsidP="00086FBB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  <w:lang w:val="fr-FR" w:eastAsia="vi-VN" w:bidi="vi-VN"/>
              </w:rPr>
            </w:pPr>
          </w:p>
        </w:tc>
        <w:tc>
          <w:tcPr>
            <w:tcW w:w="2523" w:type="dxa"/>
            <w:vMerge/>
            <w:vAlign w:val="center"/>
          </w:tcPr>
          <w:p w14:paraId="53776B01" w14:textId="77777777" w:rsidR="006C204A" w:rsidRPr="004B5E6B" w:rsidRDefault="006C204A" w:rsidP="00E94FCF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val="vi-VN" w:eastAsia="vi-VN" w:bidi="vi-VN"/>
              </w:rPr>
            </w:pPr>
          </w:p>
        </w:tc>
        <w:tc>
          <w:tcPr>
            <w:tcW w:w="4706" w:type="dxa"/>
            <w:vAlign w:val="center"/>
          </w:tcPr>
          <w:p w14:paraId="2750E5CC" w14:textId="1DBBAA2C" w:rsidR="006C204A" w:rsidRPr="004B5E6B" w:rsidRDefault="006C204A" w:rsidP="00E94FCF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val="vi-VN" w:eastAsia="vi-VN" w:bidi="vi-VN"/>
              </w:rPr>
            </w:pPr>
            <w:r w:rsidRPr="006C204A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val="vi-VN" w:eastAsia="vi-VN" w:bidi="vi-VN"/>
              </w:rPr>
              <w:t>Định lí Viète và ứng dụng</w:t>
            </w:r>
          </w:p>
        </w:tc>
        <w:tc>
          <w:tcPr>
            <w:tcW w:w="993" w:type="dxa"/>
            <w:vAlign w:val="center"/>
          </w:tcPr>
          <w:p w14:paraId="658C942E" w14:textId="27D070CC" w:rsidR="006C204A" w:rsidRPr="006C204A" w:rsidRDefault="006C204A" w:rsidP="006C204A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vi-VN" w:bidi="vi-VN"/>
              </w:rPr>
            </w:pPr>
          </w:p>
        </w:tc>
      </w:tr>
      <w:tr w:rsidR="006C204A" w:rsidRPr="004B5E6B" w14:paraId="60D58BF5" w14:textId="77777777" w:rsidTr="001D3299">
        <w:tc>
          <w:tcPr>
            <w:tcW w:w="1276" w:type="dxa"/>
            <w:vMerge/>
          </w:tcPr>
          <w:p w14:paraId="047B89E4" w14:textId="77777777" w:rsidR="006C204A" w:rsidRPr="004B5E6B" w:rsidRDefault="006C204A" w:rsidP="00086FBB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  <w:lang w:val="fr-FR" w:eastAsia="vi-VN" w:bidi="vi-VN"/>
              </w:rPr>
            </w:pPr>
          </w:p>
        </w:tc>
        <w:tc>
          <w:tcPr>
            <w:tcW w:w="2523" w:type="dxa"/>
            <w:vMerge/>
            <w:vAlign w:val="center"/>
          </w:tcPr>
          <w:p w14:paraId="1265AF12" w14:textId="77777777" w:rsidR="006C204A" w:rsidRPr="004B5E6B" w:rsidRDefault="006C204A" w:rsidP="00E94FCF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val="vi-VN" w:eastAsia="vi-VN" w:bidi="vi-VN"/>
              </w:rPr>
            </w:pPr>
          </w:p>
        </w:tc>
        <w:tc>
          <w:tcPr>
            <w:tcW w:w="4706" w:type="dxa"/>
            <w:vAlign w:val="center"/>
          </w:tcPr>
          <w:p w14:paraId="61FA04B4" w14:textId="5BDD0BF1" w:rsidR="006C204A" w:rsidRPr="004B5E6B" w:rsidRDefault="006C204A" w:rsidP="00E94FCF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val="vi-VN" w:eastAsia="vi-VN" w:bidi="vi-VN"/>
              </w:rPr>
            </w:pPr>
            <w:r w:rsidRPr="006C204A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val="vi-VN" w:eastAsia="vi-VN" w:bidi="vi-VN"/>
              </w:rPr>
              <w:t>Giải bài toán bằng cách lập phương trình</w:t>
            </w:r>
          </w:p>
        </w:tc>
        <w:tc>
          <w:tcPr>
            <w:tcW w:w="993" w:type="dxa"/>
            <w:vAlign w:val="center"/>
          </w:tcPr>
          <w:p w14:paraId="4F934BF3" w14:textId="02840A0B" w:rsidR="006C204A" w:rsidRPr="006C204A" w:rsidRDefault="006C204A" w:rsidP="006C204A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vi-VN" w:bidi="vi-VN"/>
              </w:rPr>
            </w:pPr>
          </w:p>
        </w:tc>
      </w:tr>
      <w:tr w:rsidR="00086FBB" w:rsidRPr="004B5E6B" w14:paraId="43DCB9B9" w14:textId="77777777" w:rsidTr="001D3299">
        <w:tc>
          <w:tcPr>
            <w:tcW w:w="1276" w:type="dxa"/>
            <w:vMerge/>
          </w:tcPr>
          <w:p w14:paraId="5339C975" w14:textId="77777777" w:rsidR="00086FBB" w:rsidRPr="004B5E6B" w:rsidRDefault="00086FBB" w:rsidP="00086FBB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  <w:lang w:val="fr-FR" w:eastAsia="vi-VN" w:bidi="vi-VN"/>
              </w:rPr>
            </w:pPr>
          </w:p>
        </w:tc>
        <w:tc>
          <w:tcPr>
            <w:tcW w:w="2523" w:type="dxa"/>
            <w:vMerge w:val="restart"/>
            <w:vAlign w:val="center"/>
          </w:tcPr>
          <w:p w14:paraId="6AF27C9F" w14:textId="6AA71BBD" w:rsidR="00086FBB" w:rsidRPr="004B5E6B" w:rsidRDefault="00B61367" w:rsidP="00233FEB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b/>
                <w:bCs/>
                <w:color w:val="000000"/>
                <w:sz w:val="28"/>
                <w:szCs w:val="28"/>
                <w:lang w:eastAsia="vi-VN" w:bidi="vi-VN"/>
              </w:rPr>
            </w:pPr>
            <w:r w:rsidRPr="00B61367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vi-VN" w:bidi="vi-VN"/>
              </w:rPr>
              <w:t xml:space="preserve">TẦN SỐ VÀ TẦN SỐ TƯƠNG ĐỐI </w:t>
            </w:r>
          </w:p>
        </w:tc>
        <w:tc>
          <w:tcPr>
            <w:tcW w:w="4706" w:type="dxa"/>
            <w:vAlign w:val="center"/>
          </w:tcPr>
          <w:p w14:paraId="73A3C7E9" w14:textId="791BA15E" w:rsidR="00086FBB" w:rsidRPr="004B5E6B" w:rsidRDefault="00086FBB" w:rsidP="00E94FCF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vi-VN" w:bidi="vi-VN"/>
              </w:rPr>
            </w:pPr>
            <w:r w:rsidRPr="004B5E6B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vi-VN" w:bidi="vi-VN"/>
              </w:rPr>
              <w:t>Bảng tần số và biểu đồ tần số</w:t>
            </w:r>
          </w:p>
        </w:tc>
        <w:tc>
          <w:tcPr>
            <w:tcW w:w="993" w:type="dxa"/>
            <w:vAlign w:val="center"/>
          </w:tcPr>
          <w:p w14:paraId="6D392210" w14:textId="71A1D5E3" w:rsidR="00086FBB" w:rsidRPr="00B61367" w:rsidRDefault="00086FBB" w:rsidP="00B61367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vi-VN" w:bidi="vi-VN"/>
              </w:rPr>
            </w:pPr>
          </w:p>
        </w:tc>
      </w:tr>
      <w:tr w:rsidR="00086FBB" w:rsidRPr="004B5E6B" w14:paraId="19878BF0" w14:textId="77777777" w:rsidTr="001D3299">
        <w:tc>
          <w:tcPr>
            <w:tcW w:w="1276" w:type="dxa"/>
            <w:vMerge/>
          </w:tcPr>
          <w:p w14:paraId="05CDB611" w14:textId="77777777" w:rsidR="00086FBB" w:rsidRPr="004B5E6B" w:rsidRDefault="00086FBB" w:rsidP="00086FBB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  <w:lang w:val="fr-FR" w:eastAsia="vi-VN" w:bidi="vi-VN"/>
              </w:rPr>
            </w:pPr>
          </w:p>
        </w:tc>
        <w:tc>
          <w:tcPr>
            <w:tcW w:w="2523" w:type="dxa"/>
            <w:vMerge/>
            <w:vAlign w:val="center"/>
          </w:tcPr>
          <w:p w14:paraId="3FCE6512" w14:textId="77777777" w:rsidR="00086FBB" w:rsidRPr="004B5E6B" w:rsidRDefault="00086FBB" w:rsidP="00E94FCF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b/>
                <w:bCs/>
                <w:color w:val="000000"/>
                <w:sz w:val="28"/>
                <w:szCs w:val="28"/>
                <w:lang w:val="vi-VN" w:eastAsia="vi-VN" w:bidi="vi-VN"/>
              </w:rPr>
            </w:pPr>
          </w:p>
        </w:tc>
        <w:tc>
          <w:tcPr>
            <w:tcW w:w="4706" w:type="dxa"/>
            <w:vAlign w:val="center"/>
          </w:tcPr>
          <w:p w14:paraId="6C083489" w14:textId="40320DA3" w:rsidR="00086FBB" w:rsidRPr="004B5E6B" w:rsidRDefault="00086FBB" w:rsidP="00E94FCF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vi-VN" w:bidi="vi-VN"/>
              </w:rPr>
            </w:pPr>
            <w:r w:rsidRPr="004B5E6B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vi-VN" w:bidi="vi-VN"/>
              </w:rPr>
              <w:t>Bảng tần số tương đối và biểu đồ tần số tương đối</w:t>
            </w:r>
          </w:p>
        </w:tc>
        <w:tc>
          <w:tcPr>
            <w:tcW w:w="993" w:type="dxa"/>
            <w:vAlign w:val="center"/>
          </w:tcPr>
          <w:p w14:paraId="11D4532C" w14:textId="68974C30" w:rsidR="00086FBB" w:rsidRPr="00B61367" w:rsidRDefault="00086FBB" w:rsidP="00B61367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vi-VN" w:bidi="vi-VN"/>
              </w:rPr>
            </w:pPr>
          </w:p>
        </w:tc>
      </w:tr>
      <w:tr w:rsidR="00086FBB" w:rsidRPr="004B5E6B" w14:paraId="1485B0C0" w14:textId="77777777" w:rsidTr="001D3299">
        <w:tc>
          <w:tcPr>
            <w:tcW w:w="1276" w:type="dxa"/>
            <w:vMerge/>
          </w:tcPr>
          <w:p w14:paraId="2F8A74E4" w14:textId="77777777" w:rsidR="00086FBB" w:rsidRPr="004B5E6B" w:rsidRDefault="00086FBB" w:rsidP="00086FBB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  <w:lang w:val="fr-FR" w:eastAsia="vi-VN" w:bidi="vi-VN"/>
              </w:rPr>
            </w:pPr>
          </w:p>
        </w:tc>
        <w:tc>
          <w:tcPr>
            <w:tcW w:w="2523" w:type="dxa"/>
            <w:vMerge/>
            <w:vAlign w:val="center"/>
          </w:tcPr>
          <w:p w14:paraId="6DB3236B" w14:textId="77777777" w:rsidR="00086FBB" w:rsidRPr="004B5E6B" w:rsidRDefault="00086FBB" w:rsidP="00E94FCF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b/>
                <w:bCs/>
                <w:color w:val="000000"/>
                <w:sz w:val="28"/>
                <w:szCs w:val="28"/>
                <w:lang w:val="vi-VN" w:eastAsia="vi-VN" w:bidi="vi-VN"/>
              </w:rPr>
            </w:pPr>
          </w:p>
        </w:tc>
        <w:tc>
          <w:tcPr>
            <w:tcW w:w="4706" w:type="dxa"/>
            <w:vAlign w:val="center"/>
          </w:tcPr>
          <w:p w14:paraId="0C62C2D9" w14:textId="1AB1B8A5" w:rsidR="00086FBB" w:rsidRPr="004B5E6B" w:rsidRDefault="00B61367" w:rsidP="00E94FCF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vi-VN" w:bidi="vi-VN"/>
              </w:rPr>
            </w:pPr>
            <w:r w:rsidRPr="00B61367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vi-VN" w:bidi="vi-VN"/>
              </w:rPr>
              <w:t>Bảng tần số, tần số tương đối ghép nhóm và biểu đồ</w:t>
            </w:r>
          </w:p>
        </w:tc>
        <w:tc>
          <w:tcPr>
            <w:tcW w:w="993" w:type="dxa"/>
            <w:vAlign w:val="center"/>
          </w:tcPr>
          <w:p w14:paraId="43D9C5CA" w14:textId="76D5DC2D" w:rsidR="00086FBB" w:rsidRPr="00B61367" w:rsidRDefault="00086FBB" w:rsidP="00B61367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vi-VN" w:bidi="vi-VN"/>
              </w:rPr>
            </w:pPr>
          </w:p>
        </w:tc>
      </w:tr>
      <w:tr w:rsidR="00086FBB" w:rsidRPr="004B5E6B" w14:paraId="20FE1C56" w14:textId="77777777" w:rsidTr="00106703">
        <w:trPr>
          <w:trHeight w:val="767"/>
        </w:trPr>
        <w:tc>
          <w:tcPr>
            <w:tcW w:w="1276" w:type="dxa"/>
            <w:vMerge/>
          </w:tcPr>
          <w:p w14:paraId="233DCEE5" w14:textId="77777777" w:rsidR="00086FBB" w:rsidRPr="004B5E6B" w:rsidRDefault="00086FBB" w:rsidP="00086FBB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  <w:lang w:val="fr-FR" w:eastAsia="vi-VN" w:bidi="vi-VN"/>
              </w:rPr>
            </w:pPr>
          </w:p>
        </w:tc>
        <w:tc>
          <w:tcPr>
            <w:tcW w:w="2523" w:type="dxa"/>
            <w:vMerge w:val="restart"/>
            <w:vAlign w:val="center"/>
          </w:tcPr>
          <w:p w14:paraId="1536F38C" w14:textId="3F38968B" w:rsidR="00086FBB" w:rsidRPr="004B5E6B" w:rsidRDefault="00B61367" w:rsidP="00233FEB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b/>
                <w:bCs/>
                <w:color w:val="000000"/>
                <w:sz w:val="28"/>
                <w:szCs w:val="28"/>
                <w:lang w:eastAsia="vi-VN" w:bidi="vi-VN"/>
              </w:rPr>
            </w:pPr>
            <w:r w:rsidRPr="00B61367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vi-VN" w:bidi="vi-VN"/>
              </w:rPr>
              <w:t xml:space="preserve">XÁC SUẤT CỦA BIẾN CỐ TRONG MỘT SỐ MÔ HÌNH XÁC SUẤT ĐƠN GIẢN </w:t>
            </w:r>
          </w:p>
        </w:tc>
        <w:tc>
          <w:tcPr>
            <w:tcW w:w="4706" w:type="dxa"/>
            <w:vAlign w:val="center"/>
          </w:tcPr>
          <w:p w14:paraId="7829F8DB" w14:textId="1A332313" w:rsidR="00086FBB" w:rsidRPr="004B5E6B" w:rsidRDefault="00524D37" w:rsidP="00E94FCF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FF0000"/>
                <w:sz w:val="28"/>
                <w:szCs w:val="28"/>
                <w:lang w:eastAsia="vi-VN" w:bidi="vi-VN"/>
              </w:rPr>
            </w:pPr>
            <w:r>
              <w:rPr>
                <w:rFonts w:ascii="Times New Roman" w:eastAsia="Courier New" w:hAnsi="Times New Roman" w:cs="Times New Roman"/>
                <w:sz w:val="28"/>
                <w:szCs w:val="28"/>
                <w:lang w:eastAsia="vi-VN" w:bidi="vi-VN"/>
              </w:rPr>
              <w:t>Phép thử ngẫu nhiên và không gian mẫu</w:t>
            </w:r>
          </w:p>
        </w:tc>
        <w:tc>
          <w:tcPr>
            <w:tcW w:w="993" w:type="dxa"/>
            <w:vAlign w:val="center"/>
          </w:tcPr>
          <w:p w14:paraId="7D3CCFD5" w14:textId="36646320" w:rsidR="00086FBB" w:rsidRPr="00524D37" w:rsidRDefault="00086FBB" w:rsidP="00524D37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vi-VN" w:bidi="vi-VN"/>
              </w:rPr>
            </w:pPr>
          </w:p>
        </w:tc>
      </w:tr>
      <w:tr w:rsidR="00086FBB" w:rsidRPr="004B5E6B" w14:paraId="2FFEB120" w14:textId="77777777" w:rsidTr="001D3299">
        <w:tc>
          <w:tcPr>
            <w:tcW w:w="1276" w:type="dxa"/>
            <w:vMerge/>
          </w:tcPr>
          <w:p w14:paraId="4F91CFC1" w14:textId="77777777" w:rsidR="00086FBB" w:rsidRPr="004B5E6B" w:rsidRDefault="00086FBB" w:rsidP="00086FBB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  <w:lang w:val="fr-FR" w:eastAsia="vi-VN" w:bidi="vi-VN"/>
              </w:rPr>
            </w:pPr>
          </w:p>
        </w:tc>
        <w:tc>
          <w:tcPr>
            <w:tcW w:w="2523" w:type="dxa"/>
            <w:vMerge/>
            <w:vAlign w:val="center"/>
          </w:tcPr>
          <w:p w14:paraId="27DC0804" w14:textId="77777777" w:rsidR="00086FBB" w:rsidRPr="004B5E6B" w:rsidRDefault="00086FBB" w:rsidP="00E94FCF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val="vi-VN" w:eastAsia="vi-VN" w:bidi="vi-VN"/>
              </w:rPr>
            </w:pPr>
          </w:p>
        </w:tc>
        <w:tc>
          <w:tcPr>
            <w:tcW w:w="4706" w:type="dxa"/>
            <w:vAlign w:val="center"/>
          </w:tcPr>
          <w:p w14:paraId="3F2C4051" w14:textId="5C4735D5" w:rsidR="00086FBB" w:rsidRPr="004B5E6B" w:rsidRDefault="00524D37" w:rsidP="00E94FCF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vi-VN" w:bidi="vi-VN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vi-VN" w:bidi="vi-VN"/>
              </w:rPr>
              <w:t>Xác suất của biến cố liên quan tới phép thử</w:t>
            </w:r>
          </w:p>
        </w:tc>
        <w:tc>
          <w:tcPr>
            <w:tcW w:w="993" w:type="dxa"/>
            <w:vAlign w:val="center"/>
          </w:tcPr>
          <w:p w14:paraId="1FAC4C7A" w14:textId="443B835D" w:rsidR="00086FBB" w:rsidRPr="00524D37" w:rsidRDefault="00086FBB" w:rsidP="00524D37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vi-VN" w:bidi="vi-VN"/>
              </w:rPr>
            </w:pPr>
          </w:p>
        </w:tc>
      </w:tr>
      <w:tr w:rsidR="00D8625C" w:rsidRPr="004B5E6B" w14:paraId="73B2CC63" w14:textId="77777777" w:rsidTr="001D3299">
        <w:tc>
          <w:tcPr>
            <w:tcW w:w="1276" w:type="dxa"/>
            <w:vMerge/>
          </w:tcPr>
          <w:p w14:paraId="737F6BC3" w14:textId="77777777" w:rsidR="00D8625C" w:rsidRPr="004B5E6B" w:rsidRDefault="00D8625C" w:rsidP="00524D37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  <w:lang w:val="fr-FR" w:eastAsia="vi-VN" w:bidi="vi-VN"/>
              </w:rPr>
            </w:pPr>
          </w:p>
        </w:tc>
        <w:tc>
          <w:tcPr>
            <w:tcW w:w="2523" w:type="dxa"/>
            <w:vMerge w:val="restart"/>
            <w:vAlign w:val="center"/>
          </w:tcPr>
          <w:p w14:paraId="7A560B14" w14:textId="7A858E10" w:rsidR="00D8625C" w:rsidRPr="004B5E6B" w:rsidRDefault="00D8625C" w:rsidP="00233FEB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b/>
                <w:bCs/>
                <w:color w:val="000000"/>
                <w:sz w:val="28"/>
                <w:szCs w:val="28"/>
                <w:lang w:eastAsia="vi-VN" w:bidi="vi-VN"/>
              </w:rPr>
            </w:pPr>
            <w:r w:rsidRPr="00D8625C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vi-VN" w:bidi="vi-VN"/>
              </w:rPr>
              <w:t xml:space="preserve">ĐƯỜNG TRÒN NỘI TIẾP VÀ ĐƯỜNG TRÒN NGOẠI TIẾP </w:t>
            </w:r>
          </w:p>
        </w:tc>
        <w:tc>
          <w:tcPr>
            <w:tcW w:w="4706" w:type="dxa"/>
            <w:vAlign w:val="center"/>
          </w:tcPr>
          <w:p w14:paraId="51F3E631" w14:textId="07D4BB1C" w:rsidR="00D8625C" w:rsidRPr="004B5E6B" w:rsidRDefault="00D8625C" w:rsidP="00524D37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val="vi-VN" w:eastAsia="vi-VN" w:bidi="vi-VN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vi-VN" w:bidi="vi-VN"/>
              </w:rPr>
              <w:t>Góc nội tiếp</w:t>
            </w:r>
            <w:r w:rsidRPr="004B5E6B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val="vi-VN" w:eastAsia="vi-VN" w:bidi="vi-VN"/>
              </w:rPr>
              <w:t xml:space="preserve"> </w:t>
            </w:r>
          </w:p>
        </w:tc>
        <w:tc>
          <w:tcPr>
            <w:tcW w:w="993" w:type="dxa"/>
            <w:vAlign w:val="center"/>
          </w:tcPr>
          <w:p w14:paraId="14D2BD3F" w14:textId="16D9183D" w:rsidR="00D8625C" w:rsidRPr="00D8625C" w:rsidRDefault="00D8625C" w:rsidP="00D8625C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vi-VN" w:bidi="vi-VN"/>
              </w:rPr>
            </w:pPr>
          </w:p>
        </w:tc>
      </w:tr>
      <w:tr w:rsidR="00D8625C" w:rsidRPr="004B5E6B" w14:paraId="51054A85" w14:textId="77777777" w:rsidTr="001D3299">
        <w:tc>
          <w:tcPr>
            <w:tcW w:w="1276" w:type="dxa"/>
            <w:vMerge/>
          </w:tcPr>
          <w:p w14:paraId="2D57DC24" w14:textId="77777777" w:rsidR="00D8625C" w:rsidRPr="004B5E6B" w:rsidRDefault="00D8625C" w:rsidP="00524D37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  <w:lang w:val="fr-FR" w:eastAsia="vi-VN" w:bidi="vi-VN"/>
              </w:rPr>
            </w:pPr>
          </w:p>
        </w:tc>
        <w:tc>
          <w:tcPr>
            <w:tcW w:w="2523" w:type="dxa"/>
            <w:vMerge/>
            <w:vAlign w:val="center"/>
          </w:tcPr>
          <w:p w14:paraId="1EA51364" w14:textId="77777777" w:rsidR="00D8625C" w:rsidRPr="004B5E6B" w:rsidRDefault="00D8625C" w:rsidP="00524D37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val="vi-VN" w:eastAsia="vi-VN" w:bidi="vi-VN"/>
              </w:rPr>
            </w:pPr>
          </w:p>
        </w:tc>
        <w:tc>
          <w:tcPr>
            <w:tcW w:w="4706" w:type="dxa"/>
            <w:vAlign w:val="center"/>
          </w:tcPr>
          <w:p w14:paraId="3DE5B3A7" w14:textId="7398B7C9" w:rsidR="00D8625C" w:rsidRPr="004B5E6B" w:rsidRDefault="00D8625C" w:rsidP="00524D37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val="vi-VN" w:eastAsia="vi-VN" w:bidi="vi-VN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vi-VN" w:bidi="vi-VN"/>
              </w:rPr>
              <w:t>Đường tròn ngoại tiếp và đường tròn nội tiếp của một tam giác</w:t>
            </w:r>
          </w:p>
        </w:tc>
        <w:tc>
          <w:tcPr>
            <w:tcW w:w="993" w:type="dxa"/>
            <w:vAlign w:val="center"/>
          </w:tcPr>
          <w:p w14:paraId="3029DCB8" w14:textId="2183A584" w:rsidR="00D8625C" w:rsidRPr="00D8625C" w:rsidRDefault="00D8625C" w:rsidP="00D8625C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vi-VN" w:bidi="vi-VN"/>
              </w:rPr>
            </w:pPr>
          </w:p>
        </w:tc>
      </w:tr>
      <w:tr w:rsidR="00D8625C" w:rsidRPr="004B5E6B" w14:paraId="1253DB6D" w14:textId="77777777" w:rsidTr="001D3299">
        <w:trPr>
          <w:trHeight w:val="283"/>
        </w:trPr>
        <w:tc>
          <w:tcPr>
            <w:tcW w:w="1276" w:type="dxa"/>
            <w:vMerge/>
          </w:tcPr>
          <w:p w14:paraId="2E59C46A" w14:textId="77777777" w:rsidR="00D8625C" w:rsidRPr="004B5E6B" w:rsidRDefault="00D8625C" w:rsidP="00524D37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  <w:lang w:val="fr-FR" w:eastAsia="vi-VN" w:bidi="vi-VN"/>
              </w:rPr>
            </w:pPr>
          </w:p>
        </w:tc>
        <w:tc>
          <w:tcPr>
            <w:tcW w:w="2523" w:type="dxa"/>
            <w:vMerge/>
            <w:vAlign w:val="center"/>
          </w:tcPr>
          <w:p w14:paraId="44D0F298" w14:textId="77777777" w:rsidR="00D8625C" w:rsidRPr="004B5E6B" w:rsidRDefault="00D8625C" w:rsidP="00524D37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val="vi-VN" w:eastAsia="vi-VN" w:bidi="vi-VN"/>
              </w:rPr>
            </w:pPr>
          </w:p>
        </w:tc>
        <w:tc>
          <w:tcPr>
            <w:tcW w:w="4706" w:type="dxa"/>
            <w:vAlign w:val="center"/>
          </w:tcPr>
          <w:p w14:paraId="1EF79420" w14:textId="747A5141" w:rsidR="00D8625C" w:rsidRPr="00D8625C" w:rsidRDefault="00D8625C" w:rsidP="00524D37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vi-VN" w:bidi="vi-VN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vi-VN" w:bidi="vi-VN"/>
              </w:rPr>
              <w:t>Tứ giác nội tiếp</w:t>
            </w:r>
          </w:p>
        </w:tc>
        <w:tc>
          <w:tcPr>
            <w:tcW w:w="993" w:type="dxa"/>
            <w:vAlign w:val="center"/>
          </w:tcPr>
          <w:p w14:paraId="1AFA607A" w14:textId="691972ED" w:rsidR="00D8625C" w:rsidRPr="00D8625C" w:rsidRDefault="00D8625C" w:rsidP="00D8625C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vi-VN" w:bidi="vi-VN"/>
              </w:rPr>
            </w:pPr>
          </w:p>
        </w:tc>
      </w:tr>
      <w:tr w:rsidR="00D8625C" w:rsidRPr="004B5E6B" w14:paraId="37710BD1" w14:textId="77777777" w:rsidTr="001D3299">
        <w:trPr>
          <w:trHeight w:val="283"/>
        </w:trPr>
        <w:tc>
          <w:tcPr>
            <w:tcW w:w="1276" w:type="dxa"/>
            <w:vMerge/>
          </w:tcPr>
          <w:p w14:paraId="3113D234" w14:textId="77777777" w:rsidR="00D8625C" w:rsidRPr="004B5E6B" w:rsidRDefault="00D8625C" w:rsidP="00524D37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  <w:lang w:val="fr-FR" w:eastAsia="vi-VN" w:bidi="vi-VN"/>
              </w:rPr>
            </w:pPr>
          </w:p>
        </w:tc>
        <w:tc>
          <w:tcPr>
            <w:tcW w:w="2523" w:type="dxa"/>
            <w:vMerge/>
            <w:vAlign w:val="center"/>
          </w:tcPr>
          <w:p w14:paraId="6073E849" w14:textId="77777777" w:rsidR="00D8625C" w:rsidRPr="004B5E6B" w:rsidRDefault="00D8625C" w:rsidP="00524D37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val="vi-VN" w:eastAsia="vi-VN" w:bidi="vi-VN"/>
              </w:rPr>
            </w:pPr>
          </w:p>
        </w:tc>
        <w:tc>
          <w:tcPr>
            <w:tcW w:w="4706" w:type="dxa"/>
            <w:vAlign w:val="center"/>
          </w:tcPr>
          <w:p w14:paraId="59A318BA" w14:textId="1E2B3549" w:rsidR="00D8625C" w:rsidRPr="00D8625C" w:rsidRDefault="00D8625C" w:rsidP="00524D37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vi-VN" w:bidi="vi-VN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vi-VN" w:bidi="vi-VN"/>
              </w:rPr>
              <w:t>Đa giác đều</w:t>
            </w:r>
          </w:p>
        </w:tc>
        <w:tc>
          <w:tcPr>
            <w:tcW w:w="993" w:type="dxa"/>
            <w:vAlign w:val="center"/>
          </w:tcPr>
          <w:p w14:paraId="60F87A19" w14:textId="105ADCFF" w:rsidR="00D8625C" w:rsidRPr="00D8625C" w:rsidRDefault="00D8625C" w:rsidP="00D8625C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vi-VN" w:bidi="vi-VN"/>
              </w:rPr>
            </w:pPr>
          </w:p>
        </w:tc>
      </w:tr>
      <w:tr w:rsidR="008A2EF6" w:rsidRPr="004B5E6B" w14:paraId="62AD15E8" w14:textId="77777777" w:rsidTr="00106703">
        <w:trPr>
          <w:trHeight w:val="474"/>
        </w:trPr>
        <w:tc>
          <w:tcPr>
            <w:tcW w:w="1276" w:type="dxa"/>
            <w:vMerge/>
          </w:tcPr>
          <w:p w14:paraId="221359EA" w14:textId="77777777" w:rsidR="008A2EF6" w:rsidRPr="004B5E6B" w:rsidRDefault="008A2EF6" w:rsidP="00524D37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  <w:lang w:val="fr-FR" w:eastAsia="vi-VN" w:bidi="vi-VN"/>
              </w:rPr>
            </w:pPr>
          </w:p>
        </w:tc>
        <w:tc>
          <w:tcPr>
            <w:tcW w:w="2523" w:type="dxa"/>
            <w:vMerge w:val="restart"/>
            <w:vAlign w:val="center"/>
          </w:tcPr>
          <w:p w14:paraId="5B6D3090" w14:textId="5C817AB4" w:rsidR="008A2EF6" w:rsidRPr="008A2EF6" w:rsidRDefault="008A2EF6" w:rsidP="00233FEB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vi-VN" w:bidi="vi-VN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vi-VN" w:bidi="vi-VN"/>
              </w:rPr>
              <w:t xml:space="preserve">MỘT SỐ HÌNH KHỐI TRONG THỰC TIỄN </w:t>
            </w:r>
          </w:p>
        </w:tc>
        <w:tc>
          <w:tcPr>
            <w:tcW w:w="4706" w:type="dxa"/>
            <w:vAlign w:val="center"/>
          </w:tcPr>
          <w:p w14:paraId="06ECEAE5" w14:textId="6A8E6299" w:rsidR="008A2EF6" w:rsidRPr="008A2EF6" w:rsidRDefault="008A2EF6" w:rsidP="00524D37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vi-VN" w:bidi="vi-VN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vi-VN" w:bidi="vi-VN"/>
              </w:rPr>
              <w:t>Hình trụ và hình nón</w:t>
            </w:r>
          </w:p>
        </w:tc>
        <w:tc>
          <w:tcPr>
            <w:tcW w:w="993" w:type="dxa"/>
            <w:vAlign w:val="center"/>
          </w:tcPr>
          <w:p w14:paraId="49FBF9DB" w14:textId="3DBAAC44" w:rsidR="008A2EF6" w:rsidRPr="008A2EF6" w:rsidRDefault="008A2EF6" w:rsidP="00D8625C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vi-VN" w:bidi="vi-VN"/>
              </w:rPr>
            </w:pPr>
          </w:p>
        </w:tc>
      </w:tr>
      <w:tr w:rsidR="008A2EF6" w:rsidRPr="004B5E6B" w14:paraId="100E901E" w14:textId="77777777" w:rsidTr="001D3299">
        <w:trPr>
          <w:trHeight w:val="283"/>
        </w:trPr>
        <w:tc>
          <w:tcPr>
            <w:tcW w:w="1276" w:type="dxa"/>
            <w:vMerge/>
          </w:tcPr>
          <w:p w14:paraId="05596891" w14:textId="77777777" w:rsidR="008A2EF6" w:rsidRPr="004B5E6B" w:rsidRDefault="008A2EF6" w:rsidP="00524D37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  <w:lang w:val="fr-FR" w:eastAsia="vi-VN" w:bidi="vi-VN"/>
              </w:rPr>
            </w:pPr>
          </w:p>
        </w:tc>
        <w:tc>
          <w:tcPr>
            <w:tcW w:w="2523" w:type="dxa"/>
            <w:vMerge/>
            <w:vAlign w:val="center"/>
          </w:tcPr>
          <w:p w14:paraId="520D2F68" w14:textId="77777777" w:rsidR="008A2EF6" w:rsidRPr="004B5E6B" w:rsidRDefault="008A2EF6" w:rsidP="00524D37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val="vi-VN" w:eastAsia="vi-VN" w:bidi="vi-VN"/>
              </w:rPr>
            </w:pPr>
          </w:p>
        </w:tc>
        <w:tc>
          <w:tcPr>
            <w:tcW w:w="4706" w:type="dxa"/>
            <w:vAlign w:val="center"/>
          </w:tcPr>
          <w:p w14:paraId="5EE0937A" w14:textId="7CC7AAE3" w:rsidR="008A2EF6" w:rsidRPr="008A2EF6" w:rsidRDefault="008A2EF6" w:rsidP="00524D37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vi-VN" w:bidi="vi-VN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vi-VN" w:bidi="vi-VN"/>
              </w:rPr>
              <w:t>Hình cầu</w:t>
            </w:r>
          </w:p>
        </w:tc>
        <w:tc>
          <w:tcPr>
            <w:tcW w:w="993" w:type="dxa"/>
            <w:vAlign w:val="center"/>
          </w:tcPr>
          <w:p w14:paraId="6886A255" w14:textId="3D6F8053" w:rsidR="008A2EF6" w:rsidRPr="008A2EF6" w:rsidRDefault="008A2EF6" w:rsidP="00D8625C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vi-VN" w:bidi="vi-VN"/>
              </w:rPr>
            </w:pPr>
          </w:p>
        </w:tc>
      </w:tr>
      <w:tr w:rsidR="009056DF" w:rsidRPr="004B5E6B" w14:paraId="6CA43450" w14:textId="77777777" w:rsidTr="001D3299">
        <w:trPr>
          <w:trHeight w:val="283"/>
        </w:trPr>
        <w:tc>
          <w:tcPr>
            <w:tcW w:w="1276" w:type="dxa"/>
            <w:vMerge/>
          </w:tcPr>
          <w:p w14:paraId="5C3A3731" w14:textId="77777777" w:rsidR="009056DF" w:rsidRPr="004B5E6B" w:rsidRDefault="009056DF" w:rsidP="00524D37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  <w:lang w:val="fr-FR" w:eastAsia="vi-VN" w:bidi="vi-VN"/>
              </w:rPr>
            </w:pPr>
          </w:p>
        </w:tc>
        <w:tc>
          <w:tcPr>
            <w:tcW w:w="2523" w:type="dxa"/>
            <w:vMerge w:val="restart"/>
            <w:vAlign w:val="center"/>
          </w:tcPr>
          <w:p w14:paraId="40642A3E" w14:textId="4440DFB9" w:rsidR="009056DF" w:rsidRPr="004B5E6B" w:rsidRDefault="009056DF" w:rsidP="00233FEB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val="vi-VN" w:eastAsia="vi-VN" w:bidi="vi-VN"/>
              </w:rPr>
            </w:pPr>
            <w:r w:rsidRPr="009056DF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val="vi-VN" w:eastAsia="vi-VN" w:bidi="vi-VN"/>
              </w:rPr>
              <w:t xml:space="preserve">HOẠT ĐỘNG THỰC HÀNH TRẢI NGHIỆM </w:t>
            </w:r>
          </w:p>
        </w:tc>
        <w:tc>
          <w:tcPr>
            <w:tcW w:w="4706" w:type="dxa"/>
            <w:vAlign w:val="center"/>
          </w:tcPr>
          <w:p w14:paraId="5DB56563" w14:textId="354FDF93" w:rsidR="009056DF" w:rsidRPr="009056DF" w:rsidRDefault="009056DF" w:rsidP="00524D37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vi-VN" w:bidi="vi-VN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vi-VN" w:bidi="vi-VN"/>
              </w:rPr>
              <w:t>Giải phương trình, hệ phương trình và vẽ đồ thị hàm số với phần mềm GeoGebra</w:t>
            </w:r>
          </w:p>
        </w:tc>
        <w:tc>
          <w:tcPr>
            <w:tcW w:w="993" w:type="dxa"/>
            <w:vAlign w:val="center"/>
          </w:tcPr>
          <w:p w14:paraId="12FF7124" w14:textId="014A73A4" w:rsidR="009056DF" w:rsidRPr="009056DF" w:rsidRDefault="009056DF" w:rsidP="00D8625C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vi-VN" w:bidi="vi-VN"/>
              </w:rPr>
            </w:pPr>
          </w:p>
        </w:tc>
      </w:tr>
      <w:tr w:rsidR="009056DF" w:rsidRPr="004B5E6B" w14:paraId="720963D9" w14:textId="77777777" w:rsidTr="001D3299">
        <w:trPr>
          <w:trHeight w:val="283"/>
        </w:trPr>
        <w:tc>
          <w:tcPr>
            <w:tcW w:w="1276" w:type="dxa"/>
            <w:vMerge/>
          </w:tcPr>
          <w:p w14:paraId="590B272D" w14:textId="77777777" w:rsidR="009056DF" w:rsidRPr="004B5E6B" w:rsidRDefault="009056DF" w:rsidP="00524D37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  <w:lang w:val="fr-FR" w:eastAsia="vi-VN" w:bidi="vi-VN"/>
              </w:rPr>
            </w:pPr>
          </w:p>
        </w:tc>
        <w:tc>
          <w:tcPr>
            <w:tcW w:w="2523" w:type="dxa"/>
            <w:vMerge/>
            <w:vAlign w:val="center"/>
          </w:tcPr>
          <w:p w14:paraId="1BEAC643" w14:textId="77777777" w:rsidR="009056DF" w:rsidRPr="004B5E6B" w:rsidRDefault="009056DF" w:rsidP="00524D37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val="vi-VN" w:eastAsia="vi-VN" w:bidi="vi-VN"/>
              </w:rPr>
            </w:pPr>
          </w:p>
        </w:tc>
        <w:tc>
          <w:tcPr>
            <w:tcW w:w="4706" w:type="dxa"/>
            <w:vAlign w:val="center"/>
          </w:tcPr>
          <w:p w14:paraId="18C4B4CF" w14:textId="3169F999" w:rsidR="009056DF" w:rsidRPr="009056DF" w:rsidRDefault="009056DF" w:rsidP="00524D37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vi-VN" w:bidi="vi-VN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vi-VN" w:bidi="vi-VN"/>
              </w:rPr>
              <w:t>Vẽ hình đơn giản với phần mềm GeoGebra</w:t>
            </w:r>
          </w:p>
        </w:tc>
        <w:tc>
          <w:tcPr>
            <w:tcW w:w="993" w:type="dxa"/>
            <w:vAlign w:val="center"/>
          </w:tcPr>
          <w:p w14:paraId="4D593314" w14:textId="2042FF4C" w:rsidR="009056DF" w:rsidRPr="009056DF" w:rsidRDefault="009056DF" w:rsidP="00D8625C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vi-VN" w:bidi="vi-VN"/>
              </w:rPr>
            </w:pPr>
          </w:p>
        </w:tc>
      </w:tr>
      <w:tr w:rsidR="009056DF" w:rsidRPr="004B5E6B" w14:paraId="3B38931C" w14:textId="77777777" w:rsidTr="001D3299">
        <w:trPr>
          <w:trHeight w:val="283"/>
        </w:trPr>
        <w:tc>
          <w:tcPr>
            <w:tcW w:w="1276" w:type="dxa"/>
            <w:vMerge/>
          </w:tcPr>
          <w:p w14:paraId="0669CFBB" w14:textId="77777777" w:rsidR="009056DF" w:rsidRPr="004B5E6B" w:rsidRDefault="009056DF" w:rsidP="00524D37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  <w:lang w:val="fr-FR" w:eastAsia="vi-VN" w:bidi="vi-VN"/>
              </w:rPr>
            </w:pPr>
          </w:p>
        </w:tc>
        <w:tc>
          <w:tcPr>
            <w:tcW w:w="2523" w:type="dxa"/>
            <w:vMerge/>
            <w:vAlign w:val="center"/>
          </w:tcPr>
          <w:p w14:paraId="2452F8C6" w14:textId="77777777" w:rsidR="009056DF" w:rsidRPr="004B5E6B" w:rsidRDefault="009056DF" w:rsidP="00524D37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val="vi-VN" w:eastAsia="vi-VN" w:bidi="vi-VN"/>
              </w:rPr>
            </w:pPr>
          </w:p>
        </w:tc>
        <w:tc>
          <w:tcPr>
            <w:tcW w:w="4706" w:type="dxa"/>
            <w:vAlign w:val="center"/>
          </w:tcPr>
          <w:p w14:paraId="1E1E947B" w14:textId="001A0807" w:rsidR="009056DF" w:rsidRPr="009056DF" w:rsidRDefault="009056DF" w:rsidP="00524D37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vi-VN" w:bidi="vi-VN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vi-VN" w:bidi="vi-VN"/>
              </w:rPr>
              <w:t>Xác định tần số, tần số tương đối, vẽ các biểu đồ biểu diễn bảng tần số, tần số tương đối bằng Excel</w:t>
            </w:r>
          </w:p>
        </w:tc>
        <w:tc>
          <w:tcPr>
            <w:tcW w:w="993" w:type="dxa"/>
            <w:vAlign w:val="center"/>
          </w:tcPr>
          <w:p w14:paraId="1632F047" w14:textId="4548BA3C" w:rsidR="009056DF" w:rsidRPr="009056DF" w:rsidRDefault="009056DF" w:rsidP="00D8625C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vi-VN" w:bidi="vi-VN"/>
              </w:rPr>
            </w:pPr>
          </w:p>
        </w:tc>
      </w:tr>
      <w:tr w:rsidR="009056DF" w:rsidRPr="004B5E6B" w14:paraId="1B23711D" w14:textId="77777777" w:rsidTr="001D3299">
        <w:trPr>
          <w:trHeight w:val="283"/>
        </w:trPr>
        <w:tc>
          <w:tcPr>
            <w:tcW w:w="1276" w:type="dxa"/>
            <w:vMerge/>
          </w:tcPr>
          <w:p w14:paraId="182E4F05" w14:textId="77777777" w:rsidR="009056DF" w:rsidRPr="004B5E6B" w:rsidRDefault="009056DF" w:rsidP="00524D37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  <w:lang w:val="fr-FR" w:eastAsia="vi-VN" w:bidi="vi-VN"/>
              </w:rPr>
            </w:pPr>
          </w:p>
        </w:tc>
        <w:tc>
          <w:tcPr>
            <w:tcW w:w="2523" w:type="dxa"/>
            <w:vMerge/>
            <w:vAlign w:val="center"/>
          </w:tcPr>
          <w:p w14:paraId="439A3D38" w14:textId="77777777" w:rsidR="009056DF" w:rsidRPr="004B5E6B" w:rsidRDefault="009056DF" w:rsidP="00524D37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val="vi-VN" w:eastAsia="vi-VN" w:bidi="vi-VN"/>
              </w:rPr>
            </w:pPr>
          </w:p>
        </w:tc>
        <w:tc>
          <w:tcPr>
            <w:tcW w:w="4706" w:type="dxa"/>
            <w:vAlign w:val="center"/>
          </w:tcPr>
          <w:p w14:paraId="0F2B7559" w14:textId="6AE8C4D8" w:rsidR="009056DF" w:rsidRPr="009056DF" w:rsidRDefault="009056DF" w:rsidP="00524D37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vi-VN" w:bidi="vi-VN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vi-VN" w:bidi="vi-VN"/>
              </w:rPr>
              <w:t>Gene trội trong các thế hệ lai</w:t>
            </w:r>
          </w:p>
        </w:tc>
        <w:tc>
          <w:tcPr>
            <w:tcW w:w="993" w:type="dxa"/>
            <w:vAlign w:val="center"/>
          </w:tcPr>
          <w:p w14:paraId="11418F4F" w14:textId="121D7AE9" w:rsidR="009056DF" w:rsidRPr="009056DF" w:rsidRDefault="009056DF" w:rsidP="00D8625C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vi-VN" w:bidi="vi-VN"/>
              </w:rPr>
            </w:pPr>
          </w:p>
        </w:tc>
      </w:tr>
      <w:tr w:rsidR="00524D37" w:rsidRPr="004B5E6B" w14:paraId="48234303" w14:textId="77777777" w:rsidTr="003024F2">
        <w:trPr>
          <w:trHeight w:val="350"/>
        </w:trPr>
        <w:tc>
          <w:tcPr>
            <w:tcW w:w="1276" w:type="dxa"/>
            <w:vMerge/>
            <w:vAlign w:val="center"/>
            <w:hideMark/>
          </w:tcPr>
          <w:p w14:paraId="1605C3E3" w14:textId="77777777" w:rsidR="00524D37" w:rsidRPr="004B5E6B" w:rsidRDefault="00524D37" w:rsidP="00524D37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  <w:lang w:val="fr-FR" w:eastAsia="vi-VN" w:bidi="vi-VN"/>
              </w:rPr>
            </w:pPr>
          </w:p>
        </w:tc>
        <w:tc>
          <w:tcPr>
            <w:tcW w:w="7229" w:type="dxa"/>
            <w:gridSpan w:val="2"/>
            <w:vAlign w:val="center"/>
          </w:tcPr>
          <w:p w14:paraId="76389E13" w14:textId="0F62C665" w:rsidR="00524D37" w:rsidRPr="003024F2" w:rsidRDefault="003024F2" w:rsidP="00524D37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val="vi-VN" w:eastAsia="vi-VN" w:bidi="vi-VN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vi-VN" w:bidi="vi-VN"/>
              </w:rPr>
              <w:t>ÔN TẬP VÀ KIỂM TRA CUỐI NĂM</w:t>
            </w:r>
          </w:p>
        </w:tc>
        <w:tc>
          <w:tcPr>
            <w:tcW w:w="993" w:type="dxa"/>
            <w:vAlign w:val="center"/>
          </w:tcPr>
          <w:p w14:paraId="75152B19" w14:textId="1000F60B" w:rsidR="00524D37" w:rsidRPr="003024F2" w:rsidRDefault="00524D37" w:rsidP="003024F2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val="fr-FR" w:eastAsia="vi-VN" w:bidi="vi-VN"/>
              </w:rPr>
            </w:pPr>
          </w:p>
        </w:tc>
      </w:tr>
    </w:tbl>
    <w:p w14:paraId="7C380A7A" w14:textId="77777777" w:rsidR="00F56E51" w:rsidRPr="004B5E6B" w:rsidRDefault="00F56E51" w:rsidP="00F56E51">
      <w:pPr>
        <w:widowControl w:val="0"/>
        <w:spacing w:after="0" w:line="240" w:lineRule="auto"/>
        <w:jc w:val="center"/>
        <w:rPr>
          <w:rFonts w:ascii="Times New Roman" w:eastAsia="Courier New" w:hAnsi="Times New Roman" w:cs="Times New Roman"/>
          <w:sz w:val="28"/>
          <w:szCs w:val="28"/>
          <w:lang w:val="vi-VN" w:eastAsia="vi-VN" w:bidi="vi-VN"/>
        </w:rPr>
      </w:pPr>
    </w:p>
    <w:p w14:paraId="1A0A7647" w14:textId="77777777" w:rsidR="00150FB5" w:rsidRPr="004B5E6B" w:rsidRDefault="00150FB5" w:rsidP="00150FB5">
      <w:pPr>
        <w:widowControl w:val="0"/>
        <w:suppressAutoHyphens/>
        <w:spacing w:before="60" w:after="0" w:line="240" w:lineRule="auto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val="vi-VN" w:eastAsia="vi-VN" w:bidi="vi-VN"/>
        </w:rPr>
      </w:pPr>
      <w:r w:rsidRPr="004B5E6B">
        <w:rPr>
          <w:rFonts w:ascii="Times New Roman" w:eastAsia="Times New Roman" w:hAnsi="Times New Roman" w:cs="Times New Roman"/>
          <w:b/>
          <w:i/>
          <w:color w:val="000000"/>
          <w:position w:val="-1"/>
          <w:sz w:val="28"/>
          <w:szCs w:val="28"/>
          <w:lang w:val="vi-VN" w:eastAsia="vi-VN" w:bidi="vi-VN"/>
        </w:rPr>
        <w:t xml:space="preserve">Lưu ý: </w:t>
      </w:r>
      <w:r w:rsidRPr="004B5E6B">
        <w:rPr>
          <w:rFonts w:ascii="Times New Roman" w:eastAsia="Times New Roman" w:hAnsi="Times New Roman" w:cs="Times New Roman"/>
          <w:i/>
          <w:color w:val="000000"/>
          <w:position w:val="-1"/>
          <w:sz w:val="28"/>
          <w:szCs w:val="28"/>
          <w:lang w:val="vi-VN" w:eastAsia="vi-VN" w:bidi="vi-VN"/>
        </w:rPr>
        <w:t>Số tiết trong mỗi học kì đã bao gồm các bài kiểm tra, đánh giá thường xuyên và định kì theo quy định.</w:t>
      </w:r>
    </w:p>
    <w:p w14:paraId="440F5802" w14:textId="77777777" w:rsidR="00F56E51" w:rsidRPr="00F56E51" w:rsidRDefault="00F56E51" w:rsidP="00F56E51">
      <w:pPr>
        <w:widowControl w:val="0"/>
        <w:spacing w:before="120" w:after="120" w:line="240" w:lineRule="auto"/>
        <w:rPr>
          <w:rFonts w:ascii="Times New Roman" w:eastAsia="Courier New" w:hAnsi="Times New Roman" w:cs="Times New Roman"/>
          <w:b/>
          <w:sz w:val="28"/>
          <w:szCs w:val="28"/>
          <w:lang w:val="vi-VN" w:eastAsia="vi-VN" w:bidi="vi-VN"/>
        </w:rPr>
      </w:pPr>
    </w:p>
    <w:p w14:paraId="089EC5A9" w14:textId="77777777" w:rsidR="005644DE" w:rsidRDefault="005644DE" w:rsidP="005644DE">
      <w:pPr>
        <w:spacing w:after="0"/>
        <w:jc w:val="center"/>
        <w:rPr>
          <w:rFonts w:ascii="Times New Roman" w:hAnsi="Times New Roman" w:cs="Times New Roman"/>
          <w:bCs/>
          <w:i/>
          <w:iCs/>
          <w:sz w:val="28"/>
          <w:szCs w:val="28"/>
        </w:rPr>
      </w:pPr>
    </w:p>
    <w:p w14:paraId="08A50AAB" w14:textId="24268223" w:rsidR="004179A9" w:rsidRDefault="004179A9" w:rsidP="00830AB4">
      <w:pPr>
        <w:spacing w:after="0"/>
        <w:jc w:val="both"/>
        <w:rPr>
          <w:rFonts w:ascii="Times New Roman" w:hAnsi="Times New Roman" w:cs="Times New Roman"/>
          <w:bCs/>
          <w:i/>
          <w:sz w:val="28"/>
          <w:szCs w:val="26"/>
        </w:rPr>
      </w:pPr>
    </w:p>
    <w:sectPr w:rsidR="004179A9" w:rsidSect="00CD6C78">
      <w:headerReference w:type="default" r:id="rId13"/>
      <w:footerReference w:type="default" r:id="rId14"/>
      <w:pgSz w:w="11907" w:h="16840"/>
      <w:pgMar w:top="851" w:right="851" w:bottom="907" w:left="907" w:header="720" w:footer="431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5E3FCF" w14:textId="77777777" w:rsidR="002662AB" w:rsidRDefault="002662AB">
      <w:pPr>
        <w:spacing w:line="240" w:lineRule="auto"/>
      </w:pPr>
      <w:r>
        <w:separator/>
      </w:r>
    </w:p>
  </w:endnote>
  <w:endnote w:type="continuationSeparator" w:id="0">
    <w:p w14:paraId="095C67B4" w14:textId="77777777" w:rsidR="002662AB" w:rsidRDefault="002662A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4E5770" w14:textId="1925056F" w:rsidR="00F54C64" w:rsidRDefault="00F54C64">
    <w:pPr>
      <w:pStyle w:val="Footer"/>
      <w:jc w:val="center"/>
    </w:pPr>
  </w:p>
  <w:p w14:paraId="5D451231" w14:textId="77777777" w:rsidR="00F54C64" w:rsidRDefault="00F54C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F62EA3" w14:textId="77777777" w:rsidR="002662AB" w:rsidRDefault="002662AB">
      <w:pPr>
        <w:spacing w:after="0" w:line="240" w:lineRule="auto"/>
      </w:pPr>
      <w:r>
        <w:separator/>
      </w:r>
    </w:p>
  </w:footnote>
  <w:footnote w:type="continuationSeparator" w:id="0">
    <w:p w14:paraId="59FB7EDD" w14:textId="77777777" w:rsidR="002662AB" w:rsidRDefault="002662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7544608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8"/>
        <w:szCs w:val="28"/>
      </w:rPr>
    </w:sdtEndPr>
    <w:sdtContent>
      <w:p w14:paraId="3499D1DF" w14:textId="0D498FCB" w:rsidR="00F54C64" w:rsidRPr="00B35A3C" w:rsidRDefault="00F54C64">
        <w:pPr>
          <w:pStyle w:val="Header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B35A3C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B35A3C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B35A3C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D8237C">
          <w:rPr>
            <w:rFonts w:ascii="Times New Roman" w:hAnsi="Times New Roman" w:cs="Times New Roman"/>
            <w:noProof/>
            <w:sz w:val="28"/>
            <w:szCs w:val="28"/>
          </w:rPr>
          <w:t>8</w:t>
        </w:r>
        <w:r w:rsidRPr="00B35A3C">
          <w:rPr>
            <w:rFonts w:ascii="Times New Roman" w:hAnsi="Times New Roman" w:cs="Times New Roman"/>
            <w:noProof/>
            <w:sz w:val="28"/>
            <w:szCs w:val="28"/>
          </w:rPr>
          <w:fldChar w:fldCharType="end"/>
        </w:r>
      </w:p>
    </w:sdtContent>
  </w:sdt>
  <w:p w14:paraId="14EBC490" w14:textId="77777777" w:rsidR="00F54C64" w:rsidRDefault="00F54C6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463A3EA"/>
    <w:multiLevelType w:val="singleLevel"/>
    <w:tmpl w:val="5463A3EA"/>
    <w:lvl w:ilvl="0">
      <w:start w:val="1"/>
      <w:numFmt w:val="upperRoman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20"/>
  <w:displayHorizontalDrawingGridEvery w:val="2"/>
  <w:displayVerticalDrawingGridEvery w:val="2"/>
  <w:characterSpacingControl w:val="doNotCompress"/>
  <w:savePreviewPicture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6FF7"/>
    <w:rsid w:val="00000A2E"/>
    <w:rsid w:val="000019B9"/>
    <w:rsid w:val="00023B17"/>
    <w:rsid w:val="00042786"/>
    <w:rsid w:val="0005399C"/>
    <w:rsid w:val="000807D6"/>
    <w:rsid w:val="00086FBB"/>
    <w:rsid w:val="00093F47"/>
    <w:rsid w:val="000E259D"/>
    <w:rsid w:val="000F2DED"/>
    <w:rsid w:val="00106703"/>
    <w:rsid w:val="001075C9"/>
    <w:rsid w:val="00142CBF"/>
    <w:rsid w:val="00150FB5"/>
    <w:rsid w:val="001D3299"/>
    <w:rsid w:val="001D66B2"/>
    <w:rsid w:val="001E3A06"/>
    <w:rsid w:val="001E4F31"/>
    <w:rsid w:val="002147BF"/>
    <w:rsid w:val="00221D8A"/>
    <w:rsid w:val="0023138E"/>
    <w:rsid w:val="00233FEB"/>
    <w:rsid w:val="00234F7F"/>
    <w:rsid w:val="00247604"/>
    <w:rsid w:val="002662AB"/>
    <w:rsid w:val="002842F1"/>
    <w:rsid w:val="0028545D"/>
    <w:rsid w:val="002A3B15"/>
    <w:rsid w:val="002C0CC7"/>
    <w:rsid w:val="002C15E5"/>
    <w:rsid w:val="002E3CA0"/>
    <w:rsid w:val="002E4653"/>
    <w:rsid w:val="002F6AE2"/>
    <w:rsid w:val="003024F2"/>
    <w:rsid w:val="003054C5"/>
    <w:rsid w:val="00317DC8"/>
    <w:rsid w:val="0032473B"/>
    <w:rsid w:val="00332682"/>
    <w:rsid w:val="003560E8"/>
    <w:rsid w:val="003653F4"/>
    <w:rsid w:val="003711A5"/>
    <w:rsid w:val="00373E4A"/>
    <w:rsid w:val="003932EE"/>
    <w:rsid w:val="003F0E55"/>
    <w:rsid w:val="004142BA"/>
    <w:rsid w:val="004179A9"/>
    <w:rsid w:val="004347E3"/>
    <w:rsid w:val="00473CF4"/>
    <w:rsid w:val="00486A7B"/>
    <w:rsid w:val="004930FF"/>
    <w:rsid w:val="00496D65"/>
    <w:rsid w:val="004A3A40"/>
    <w:rsid w:val="004B5E6B"/>
    <w:rsid w:val="004B6F57"/>
    <w:rsid w:val="004B7E3C"/>
    <w:rsid w:val="004C0714"/>
    <w:rsid w:val="004D426B"/>
    <w:rsid w:val="004E2A03"/>
    <w:rsid w:val="004E2B7C"/>
    <w:rsid w:val="004F2F76"/>
    <w:rsid w:val="004F4068"/>
    <w:rsid w:val="00502957"/>
    <w:rsid w:val="00516AFE"/>
    <w:rsid w:val="00520E1C"/>
    <w:rsid w:val="00524D37"/>
    <w:rsid w:val="005644DE"/>
    <w:rsid w:val="00586996"/>
    <w:rsid w:val="0059338C"/>
    <w:rsid w:val="005A3648"/>
    <w:rsid w:val="005A4D4E"/>
    <w:rsid w:val="005B59CF"/>
    <w:rsid w:val="005C5C40"/>
    <w:rsid w:val="005D19AA"/>
    <w:rsid w:val="005F26AE"/>
    <w:rsid w:val="00605846"/>
    <w:rsid w:val="006077F4"/>
    <w:rsid w:val="0061160D"/>
    <w:rsid w:val="00623330"/>
    <w:rsid w:val="00626C0A"/>
    <w:rsid w:val="00641C2D"/>
    <w:rsid w:val="00645BAE"/>
    <w:rsid w:val="006718DB"/>
    <w:rsid w:val="00675E4E"/>
    <w:rsid w:val="00680EC7"/>
    <w:rsid w:val="006924B2"/>
    <w:rsid w:val="006C204A"/>
    <w:rsid w:val="006D3B91"/>
    <w:rsid w:val="006D7FB8"/>
    <w:rsid w:val="006E28DD"/>
    <w:rsid w:val="006E32E5"/>
    <w:rsid w:val="006E6D4A"/>
    <w:rsid w:val="00714509"/>
    <w:rsid w:val="00730AE3"/>
    <w:rsid w:val="00786F84"/>
    <w:rsid w:val="00795DFF"/>
    <w:rsid w:val="007D45F2"/>
    <w:rsid w:val="007D6FF7"/>
    <w:rsid w:val="007F414B"/>
    <w:rsid w:val="00806D8E"/>
    <w:rsid w:val="008240B6"/>
    <w:rsid w:val="0082604E"/>
    <w:rsid w:val="00830AB4"/>
    <w:rsid w:val="00841DE7"/>
    <w:rsid w:val="008558D4"/>
    <w:rsid w:val="008760F3"/>
    <w:rsid w:val="008846C6"/>
    <w:rsid w:val="00885400"/>
    <w:rsid w:val="008A2EF6"/>
    <w:rsid w:val="008C0FB4"/>
    <w:rsid w:val="008D48F0"/>
    <w:rsid w:val="008E4A72"/>
    <w:rsid w:val="009056DF"/>
    <w:rsid w:val="00912513"/>
    <w:rsid w:val="00930491"/>
    <w:rsid w:val="009456E5"/>
    <w:rsid w:val="00953001"/>
    <w:rsid w:val="0095307D"/>
    <w:rsid w:val="00974E06"/>
    <w:rsid w:val="0098351D"/>
    <w:rsid w:val="009A5D74"/>
    <w:rsid w:val="009B5718"/>
    <w:rsid w:val="009C19F8"/>
    <w:rsid w:val="009D30D6"/>
    <w:rsid w:val="009F2638"/>
    <w:rsid w:val="00A42144"/>
    <w:rsid w:val="00A74910"/>
    <w:rsid w:val="00A872D1"/>
    <w:rsid w:val="00AA25AD"/>
    <w:rsid w:val="00AA54EE"/>
    <w:rsid w:val="00AB0CC8"/>
    <w:rsid w:val="00AB38B0"/>
    <w:rsid w:val="00B015E3"/>
    <w:rsid w:val="00B0600B"/>
    <w:rsid w:val="00B16423"/>
    <w:rsid w:val="00B234D3"/>
    <w:rsid w:val="00B35A3C"/>
    <w:rsid w:val="00B61367"/>
    <w:rsid w:val="00B93DEC"/>
    <w:rsid w:val="00BA18F4"/>
    <w:rsid w:val="00BC3C25"/>
    <w:rsid w:val="00BD55BC"/>
    <w:rsid w:val="00BE3F45"/>
    <w:rsid w:val="00BF1FC6"/>
    <w:rsid w:val="00C06734"/>
    <w:rsid w:val="00C209AC"/>
    <w:rsid w:val="00C36364"/>
    <w:rsid w:val="00CA6B6C"/>
    <w:rsid w:val="00CB3DA5"/>
    <w:rsid w:val="00CC4354"/>
    <w:rsid w:val="00CD31AC"/>
    <w:rsid w:val="00CD6C78"/>
    <w:rsid w:val="00CE77A3"/>
    <w:rsid w:val="00CF2EDC"/>
    <w:rsid w:val="00D12F07"/>
    <w:rsid w:val="00D1458C"/>
    <w:rsid w:val="00D20B0C"/>
    <w:rsid w:val="00D23922"/>
    <w:rsid w:val="00D2480D"/>
    <w:rsid w:val="00D75264"/>
    <w:rsid w:val="00D762FE"/>
    <w:rsid w:val="00D774F8"/>
    <w:rsid w:val="00D7790C"/>
    <w:rsid w:val="00D8237C"/>
    <w:rsid w:val="00D8625C"/>
    <w:rsid w:val="00D92B6C"/>
    <w:rsid w:val="00DA528A"/>
    <w:rsid w:val="00DD7CB0"/>
    <w:rsid w:val="00E37358"/>
    <w:rsid w:val="00E53B68"/>
    <w:rsid w:val="00E55F1E"/>
    <w:rsid w:val="00E94FCF"/>
    <w:rsid w:val="00E9699C"/>
    <w:rsid w:val="00E97505"/>
    <w:rsid w:val="00E97A26"/>
    <w:rsid w:val="00EA726C"/>
    <w:rsid w:val="00EB4BB4"/>
    <w:rsid w:val="00EF6BF9"/>
    <w:rsid w:val="00F05DC2"/>
    <w:rsid w:val="00F22086"/>
    <w:rsid w:val="00F53977"/>
    <w:rsid w:val="00F54C64"/>
    <w:rsid w:val="00F56E51"/>
    <w:rsid w:val="00F61774"/>
    <w:rsid w:val="00F668C1"/>
    <w:rsid w:val="00F72C5B"/>
    <w:rsid w:val="00F7382F"/>
    <w:rsid w:val="00F80937"/>
    <w:rsid w:val="00F9051E"/>
    <w:rsid w:val="00F9212B"/>
    <w:rsid w:val="00FA6FC9"/>
    <w:rsid w:val="00FD189C"/>
    <w:rsid w:val="00FD5A92"/>
    <w:rsid w:val="00FE3BE2"/>
    <w:rsid w:val="00FF4B26"/>
    <w:rsid w:val="00FF6EEF"/>
    <w:rsid w:val="08A134D9"/>
    <w:rsid w:val="2F8B2CD5"/>
    <w:rsid w:val="3345693C"/>
    <w:rsid w:val="399B643C"/>
    <w:rsid w:val="3EA15F2C"/>
    <w:rsid w:val="517979D1"/>
    <w:rsid w:val="5A2670A7"/>
    <w:rsid w:val="5EA508B4"/>
    <w:rsid w:val="71DC5E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5EEBD2B8"/>
  <w15:docId w15:val="{9BC98F4A-0F41-4179-B188-9263F001C6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45B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5BAE"/>
    <w:rPr>
      <w:rFonts w:ascii="Segoe UI" w:hAnsi="Segoe UI" w:cs="Segoe UI"/>
      <w:sz w:val="18"/>
      <w:szCs w:val="18"/>
    </w:rPr>
  </w:style>
  <w:style w:type="paragraph" w:customStyle="1" w:styleId="TableParagraph">
    <w:name w:val="Table Paragraph"/>
    <w:basedOn w:val="Normal"/>
    <w:uiPriority w:val="1"/>
    <w:qFormat/>
    <w:rsid w:val="00502957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paragraph" w:styleId="Header">
    <w:name w:val="header"/>
    <w:basedOn w:val="Normal"/>
    <w:link w:val="HeaderChar"/>
    <w:uiPriority w:val="99"/>
    <w:unhideWhenUsed/>
    <w:rsid w:val="00E97A2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7A26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E97A2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7A26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wmf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755BAC7-36F1-426E-B22C-E9D7E6641E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8</Pages>
  <Words>1407</Words>
  <Characters>8026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Vũ Thị Mỹ Hạnh</cp:lastModifiedBy>
  <cp:revision>7</cp:revision>
  <cp:lastPrinted>2021-08-12T06:45:00Z</cp:lastPrinted>
  <dcterms:created xsi:type="dcterms:W3CDTF">2026-08-22T03:59:00Z</dcterms:created>
  <dcterms:modified xsi:type="dcterms:W3CDTF">2026-08-22T08:17:00Z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1033-11.2.0.10176</vt:lpwstr>
  </property>
</Properties>
</file>